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A995CC5" w14:textId="4DBE3498" w:rsidR="002E7536" w:rsidRPr="00241E24" w:rsidRDefault="009347D3" w:rsidP="002E7536">
      <w:pPr>
        <w:jc w:val="center"/>
        <w:divId w:val="22289317"/>
        <w:rPr>
          <w:sz w:val="12"/>
          <w:szCs w:val="12"/>
        </w:rPr>
      </w:pPr>
      <w:r w:rsidRPr="00241E24">
        <w:rPr>
          <w:noProof/>
          <w:sz w:val="12"/>
          <w:szCs w:val="12"/>
        </w:rPr>
        <w:drawing>
          <wp:inline distT="0" distB="0" distL="0" distR="0" wp14:anchorId="290DFCA4" wp14:editId="1470FD9D">
            <wp:extent cx="5258926" cy="2027158"/>
            <wp:effectExtent l="0" t="0" r="0" b="0"/>
            <wp:docPr id="1" name="Picture 1" descr="A picture containing drawing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, sig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5627" cy="203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48CC7" w14:textId="77777777" w:rsidR="009347D3" w:rsidRPr="00241E24" w:rsidRDefault="009347D3" w:rsidP="002E7536">
      <w:pPr>
        <w:jc w:val="center"/>
        <w:divId w:val="22289317"/>
        <w:rPr>
          <w:sz w:val="12"/>
          <w:szCs w:val="12"/>
        </w:rPr>
      </w:pPr>
    </w:p>
    <w:p w14:paraId="397B86CC" w14:textId="77777777" w:rsidR="003900F3" w:rsidRDefault="003900F3" w:rsidP="00DB090C">
      <w:pPr>
        <w:jc w:val="center"/>
        <w:divId w:val="22289317"/>
        <w:rPr>
          <w:b/>
          <w:bCs/>
          <w:sz w:val="28"/>
          <w:szCs w:val="28"/>
        </w:rPr>
      </w:pPr>
    </w:p>
    <w:p w14:paraId="1356F9F1" w14:textId="7D6226E8" w:rsidR="00C84C34" w:rsidRPr="00241E24" w:rsidRDefault="003024EC" w:rsidP="00DB090C">
      <w:pPr>
        <w:jc w:val="center"/>
        <w:divId w:val="22289317"/>
        <w:rPr>
          <w:b/>
          <w:bCs/>
          <w:sz w:val="28"/>
          <w:szCs w:val="28"/>
        </w:rPr>
      </w:pPr>
      <w:r w:rsidRPr="00241E24">
        <w:rPr>
          <w:b/>
          <w:bCs/>
          <w:sz w:val="28"/>
          <w:szCs w:val="28"/>
        </w:rPr>
        <w:t>LAND USE PERMIT APPLICATION FORM</w:t>
      </w:r>
      <w:r w:rsidR="00954D84" w:rsidRPr="00241E24">
        <w:rPr>
          <w:b/>
          <w:bCs/>
          <w:sz w:val="28"/>
          <w:szCs w:val="28"/>
        </w:rPr>
        <w:t xml:space="preserve"> </w:t>
      </w:r>
    </w:p>
    <w:p w14:paraId="59949FF3" w14:textId="77777777" w:rsidR="009347D3" w:rsidRPr="00DC7302" w:rsidRDefault="009347D3" w:rsidP="00DB090C">
      <w:pPr>
        <w:jc w:val="center"/>
        <w:divId w:val="22289317"/>
        <w:rPr>
          <w:b/>
          <w:bCs/>
          <w:szCs w:val="22"/>
        </w:rPr>
      </w:pPr>
    </w:p>
    <w:p w14:paraId="78BDFCFA" w14:textId="42DC1CE9" w:rsidR="008B5808" w:rsidRPr="00241E24" w:rsidRDefault="008B5808" w:rsidP="00DB090C">
      <w:pPr>
        <w:jc w:val="center"/>
        <w:divId w:val="22289317"/>
        <w:rPr>
          <w:rStyle w:val="Hyperlink"/>
        </w:rPr>
      </w:pPr>
      <w:bookmarkStart w:id="0" w:name="_Hlk8048307"/>
      <w:r w:rsidRPr="00235A0F">
        <w:rPr>
          <w:rFonts w:eastAsia="Times New Roman"/>
        </w:rPr>
        <w:t xml:space="preserve">Subsection 19(2) and Schedule 2 of the </w:t>
      </w:r>
      <w:bookmarkStart w:id="1" w:name="_Hlk8048255"/>
      <w:r w:rsidR="00871546" w:rsidRPr="00241E24">
        <w:rPr>
          <w:rStyle w:val="Hyperlink"/>
        </w:rPr>
        <w:fldChar w:fldCharType="begin"/>
      </w:r>
      <w:r w:rsidR="00871546" w:rsidRPr="00241E24">
        <w:rPr>
          <w:rStyle w:val="Hyperlink"/>
        </w:rPr>
        <w:instrText xml:space="preserve"> HYPERLINK "http://laws-lois.justice.gc.ca/PDF/SOR-98-429.pdf" </w:instrText>
      </w:r>
      <w:r w:rsidR="00871546" w:rsidRPr="00241E24">
        <w:rPr>
          <w:rStyle w:val="Hyperlink"/>
        </w:rPr>
      </w:r>
      <w:r w:rsidR="00871546" w:rsidRPr="00241E24">
        <w:rPr>
          <w:rStyle w:val="Hyperlink"/>
        </w:rPr>
        <w:fldChar w:fldCharType="separate"/>
      </w:r>
      <w:r w:rsidRPr="00241E24">
        <w:rPr>
          <w:rStyle w:val="Hyperlink"/>
        </w:rPr>
        <w:t>Mackenzie Valley Land Use Regulations</w:t>
      </w:r>
      <w:r w:rsidR="00871546" w:rsidRPr="00241E24">
        <w:rPr>
          <w:rStyle w:val="Hyperlink"/>
        </w:rPr>
        <w:fldChar w:fldCharType="end"/>
      </w:r>
      <w:bookmarkEnd w:id="1"/>
    </w:p>
    <w:bookmarkEnd w:id="0"/>
    <w:p w14:paraId="76B35835" w14:textId="00811B83" w:rsidR="003024EC" w:rsidRPr="00241E24" w:rsidRDefault="003024EC" w:rsidP="009B54DE">
      <w:pPr>
        <w:divId w:val="22289317"/>
        <w:rPr>
          <w:sz w:val="12"/>
          <w:szCs w:val="14"/>
        </w:rPr>
      </w:pPr>
    </w:p>
    <w:tbl>
      <w:tblPr>
        <w:tblW w:w="95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3600"/>
        <w:gridCol w:w="450"/>
        <w:gridCol w:w="3330"/>
        <w:gridCol w:w="450"/>
      </w:tblGrid>
      <w:tr w:rsidR="001D3F7B" w:rsidRPr="00241E24" w14:paraId="79188F80" w14:textId="77777777" w:rsidTr="00DB090C">
        <w:trPr>
          <w:divId w:val="22289317"/>
          <w:trHeight w:val="653"/>
        </w:trPr>
        <w:tc>
          <w:tcPr>
            <w:tcW w:w="1695" w:type="dxa"/>
            <w:vMerge w:val="restart"/>
            <w:shd w:val="clear" w:color="auto" w:fill="auto"/>
          </w:tcPr>
          <w:p w14:paraId="17672C14" w14:textId="1C335F07" w:rsidR="001D3F7B" w:rsidRPr="00241E24" w:rsidRDefault="001D3F7B" w:rsidP="00DB090C">
            <w:pPr>
              <w:jc w:val="left"/>
              <w:rPr>
                <w:b/>
                <w:sz w:val="28"/>
              </w:rPr>
            </w:pPr>
            <w:r w:rsidRPr="00241E24">
              <w:t>Use an “X” to indicate which Board the Application is being made to: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FB57153" w14:textId="77777777" w:rsidR="001D3F7B" w:rsidRPr="00241E24" w:rsidRDefault="001D3F7B" w:rsidP="00D80DC2">
            <w:r w:rsidRPr="00241E24">
              <w:t xml:space="preserve">Mackenzie Valley Land and </w:t>
            </w:r>
          </w:p>
          <w:p w14:paraId="6C12B808" w14:textId="7849BBC5" w:rsidR="001D3F7B" w:rsidRPr="00241E24" w:rsidRDefault="001D3F7B" w:rsidP="00110F71">
            <w:r w:rsidRPr="00241E24">
              <w:t>Water Board:</w:t>
            </w:r>
          </w:p>
        </w:tc>
        <w:tc>
          <w:tcPr>
            <w:tcW w:w="450" w:type="dxa"/>
            <w:shd w:val="clear" w:color="auto" w:fill="D9D9D9"/>
            <w:vAlign w:val="center"/>
          </w:tcPr>
          <w:p w14:paraId="252AF0A9" w14:textId="79D14E68" w:rsidR="001D3F7B" w:rsidRPr="00241E24" w:rsidRDefault="001D3F7B" w:rsidP="00DB090C">
            <w:pPr>
              <w:ind w:left="-190"/>
              <w:jc w:val="center"/>
              <w:rPr>
                <w:b/>
                <w:bCs/>
                <w:sz w:val="28"/>
                <w:szCs w:val="32"/>
                <w:highlight w:val="lightGray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7B5F50A4" w14:textId="51D6BA98" w:rsidR="001D3F7B" w:rsidRPr="00241E24" w:rsidRDefault="001D3F7B" w:rsidP="00110F71">
            <w:pPr>
              <w:rPr>
                <w:sz w:val="28"/>
              </w:rPr>
            </w:pPr>
            <w:r w:rsidRPr="00241E24">
              <w:t>Saht</w:t>
            </w:r>
            <w:r w:rsidR="00656D2E" w:rsidRPr="00C876CE">
              <w:t>ú</w:t>
            </w:r>
            <w:r w:rsidRPr="00241E24">
              <w:t xml:space="preserve"> Land and Water Board:</w:t>
            </w:r>
          </w:p>
        </w:tc>
        <w:tc>
          <w:tcPr>
            <w:tcW w:w="450" w:type="dxa"/>
            <w:shd w:val="clear" w:color="auto" w:fill="D9D9D9"/>
            <w:vAlign w:val="center"/>
          </w:tcPr>
          <w:p w14:paraId="12A5AE33" w14:textId="77777777" w:rsidR="001D3F7B" w:rsidRPr="00241E24" w:rsidRDefault="001D3F7B" w:rsidP="00DB090C">
            <w:pPr>
              <w:ind w:left="-190"/>
              <w:jc w:val="center"/>
              <w:rPr>
                <w:b/>
                <w:bCs/>
                <w:sz w:val="28"/>
                <w:szCs w:val="32"/>
                <w:highlight w:val="lightGray"/>
              </w:rPr>
            </w:pPr>
          </w:p>
        </w:tc>
      </w:tr>
      <w:tr w:rsidR="001D3F7B" w:rsidRPr="00241E24" w14:paraId="2FFF682C" w14:textId="77777777" w:rsidTr="00DB090C">
        <w:trPr>
          <w:divId w:val="22289317"/>
        </w:trPr>
        <w:tc>
          <w:tcPr>
            <w:tcW w:w="1695" w:type="dxa"/>
            <w:vMerge/>
            <w:shd w:val="clear" w:color="auto" w:fill="auto"/>
          </w:tcPr>
          <w:p w14:paraId="3E460B73" w14:textId="77777777" w:rsidR="001D3F7B" w:rsidRPr="00241E24" w:rsidRDefault="001D3F7B" w:rsidP="00110F71"/>
        </w:tc>
        <w:tc>
          <w:tcPr>
            <w:tcW w:w="3600" w:type="dxa"/>
            <w:shd w:val="clear" w:color="auto" w:fill="auto"/>
            <w:vAlign w:val="center"/>
          </w:tcPr>
          <w:p w14:paraId="20320EA0" w14:textId="10499F13" w:rsidR="001D3F7B" w:rsidRPr="00241E24" w:rsidRDefault="001D3F7B" w:rsidP="00110F71">
            <w:pPr>
              <w:rPr>
                <w:sz w:val="28"/>
              </w:rPr>
            </w:pPr>
            <w:r w:rsidRPr="00241E24">
              <w:t>Wek’èezhì</w:t>
            </w:r>
            <w:r>
              <w:t>ı</w:t>
            </w:r>
            <w:r w:rsidRPr="00241E24">
              <w:t xml:space="preserve"> Land and Water Board:</w:t>
            </w:r>
          </w:p>
        </w:tc>
        <w:tc>
          <w:tcPr>
            <w:tcW w:w="450" w:type="dxa"/>
            <w:shd w:val="clear" w:color="auto" w:fill="D9D9D9"/>
            <w:vAlign w:val="center"/>
          </w:tcPr>
          <w:p w14:paraId="3B67CD6B" w14:textId="77777777" w:rsidR="001D3F7B" w:rsidRPr="00241E24" w:rsidRDefault="001D3F7B" w:rsidP="00DB090C">
            <w:pPr>
              <w:ind w:left="-190"/>
              <w:jc w:val="center"/>
              <w:rPr>
                <w:b/>
                <w:bCs/>
                <w:sz w:val="28"/>
                <w:szCs w:val="32"/>
                <w:highlight w:val="lightGray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18404BAE" w14:textId="77777777" w:rsidR="001D3F7B" w:rsidRPr="00241E24" w:rsidRDefault="001D3F7B" w:rsidP="00110F71">
            <w:pPr>
              <w:rPr>
                <w:sz w:val="28"/>
              </w:rPr>
            </w:pPr>
            <w:r w:rsidRPr="00241E24">
              <w:t>Gwich’in Land and Water Board:</w:t>
            </w:r>
          </w:p>
        </w:tc>
        <w:tc>
          <w:tcPr>
            <w:tcW w:w="450" w:type="dxa"/>
            <w:shd w:val="clear" w:color="auto" w:fill="D9D9D9"/>
            <w:vAlign w:val="center"/>
          </w:tcPr>
          <w:p w14:paraId="75A40276" w14:textId="77777777" w:rsidR="001D3F7B" w:rsidRPr="00241E24" w:rsidRDefault="001D3F7B" w:rsidP="00DB090C">
            <w:pPr>
              <w:ind w:left="-190"/>
              <w:jc w:val="center"/>
              <w:rPr>
                <w:b/>
                <w:bCs/>
                <w:sz w:val="28"/>
                <w:szCs w:val="32"/>
                <w:highlight w:val="lightGray"/>
              </w:rPr>
            </w:pPr>
          </w:p>
        </w:tc>
      </w:tr>
    </w:tbl>
    <w:p w14:paraId="674D9337" w14:textId="77777777" w:rsidR="001F0021" w:rsidRPr="00914DF4" w:rsidRDefault="001F0021" w:rsidP="00914DF4">
      <w:pPr>
        <w:ind w:right="-187"/>
        <w:divId w:val="22289317"/>
        <w:rPr>
          <w:b/>
          <w:sz w:val="16"/>
          <w:szCs w:val="16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9085"/>
        <w:gridCol w:w="450"/>
      </w:tblGrid>
      <w:tr w:rsidR="00FA4EEE" w14:paraId="107B0780" w14:textId="77777777" w:rsidTr="00D342F2">
        <w:trPr>
          <w:divId w:val="22289317"/>
        </w:trPr>
        <w:tc>
          <w:tcPr>
            <w:tcW w:w="9085" w:type="dxa"/>
          </w:tcPr>
          <w:p w14:paraId="33133B51" w14:textId="77777777" w:rsidR="00FA4EEE" w:rsidRDefault="00FA4EEE" w:rsidP="00150364">
            <w:pPr>
              <w:rPr>
                <w:b/>
              </w:rPr>
            </w:pPr>
            <w:r w:rsidRPr="00241E24">
              <w:t xml:space="preserve">Use an “X” to indicate </w:t>
            </w:r>
            <w:r>
              <w:t>if the proposed project or its potential impacts may be transboundary: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03D75E68" w14:textId="77777777" w:rsidR="00FA4EEE" w:rsidRDefault="00FA4EEE" w:rsidP="00150364">
            <w:pPr>
              <w:rPr>
                <w:b/>
              </w:rPr>
            </w:pPr>
          </w:p>
        </w:tc>
      </w:tr>
    </w:tbl>
    <w:p w14:paraId="6B854FA0" w14:textId="77777777" w:rsidR="001F0021" w:rsidRPr="00914DF4" w:rsidRDefault="001F0021" w:rsidP="00110F71">
      <w:pPr>
        <w:divId w:val="22289317"/>
        <w:rPr>
          <w:b/>
          <w:sz w:val="16"/>
          <w:szCs w:val="16"/>
        </w:rPr>
      </w:pPr>
    </w:p>
    <w:p w14:paraId="1AB2CFE1" w14:textId="31141C10" w:rsidR="00D96159" w:rsidRDefault="002D2A7A" w:rsidP="00110F71">
      <w:pPr>
        <w:divId w:val="22289317"/>
        <w:rPr>
          <w:rFonts w:eastAsia="Verdana"/>
          <w:b/>
          <w:color w:val="000000"/>
          <w:szCs w:val="22"/>
          <w:lang w:eastAsia="en-CA"/>
        </w:rPr>
      </w:pPr>
      <w:r w:rsidRPr="00241E24">
        <w:rPr>
          <w:b/>
        </w:rPr>
        <w:t xml:space="preserve">To complete this </w:t>
      </w:r>
      <w:r w:rsidR="00936C32" w:rsidRPr="00241E24">
        <w:rPr>
          <w:b/>
        </w:rPr>
        <w:t>F</w:t>
      </w:r>
      <w:r w:rsidRPr="00241E24">
        <w:rPr>
          <w:b/>
        </w:rPr>
        <w:t>orm</w:t>
      </w:r>
      <w:r w:rsidR="00DD3EDF" w:rsidRPr="00241E24">
        <w:rPr>
          <w:b/>
        </w:rPr>
        <w:t>,</w:t>
      </w:r>
      <w:r w:rsidRPr="00241E24">
        <w:rPr>
          <w:b/>
        </w:rPr>
        <w:t xml:space="preserve"> please </w:t>
      </w:r>
      <w:r w:rsidR="007B1460" w:rsidRPr="00241E24">
        <w:rPr>
          <w:b/>
        </w:rPr>
        <w:t>refer to the</w:t>
      </w:r>
      <w:r w:rsidR="00F91201" w:rsidRPr="00241E24">
        <w:rPr>
          <w:b/>
        </w:rPr>
        <w:t xml:space="preserve"> LWB </w:t>
      </w:r>
      <w:hyperlink r:id="rId12" w:history="1">
        <w:r w:rsidR="00F91201" w:rsidRPr="00FA647A">
          <w:rPr>
            <w:rStyle w:val="Hyperlink"/>
            <w:rFonts w:eastAsiaTheme="minorEastAsia"/>
            <w:b/>
            <w:i/>
            <w:iCs/>
            <w:szCs w:val="24"/>
            <w:lang w:eastAsia="en-US"/>
          </w:rPr>
          <w:t>Guide to the Land Use Permitting Process</w:t>
        </w:r>
      </w:hyperlink>
      <w:r w:rsidR="00F91201" w:rsidRPr="00241E24">
        <w:rPr>
          <w:b/>
        </w:rPr>
        <w:t xml:space="preserve"> (</w:t>
      </w:r>
      <w:r w:rsidR="007B1460" w:rsidRPr="00241E24">
        <w:rPr>
          <w:b/>
        </w:rPr>
        <w:t xml:space="preserve">Guide) and </w:t>
      </w:r>
      <w:r w:rsidRPr="00241E24">
        <w:rPr>
          <w:b/>
        </w:rPr>
        <w:t xml:space="preserve">fill in the grey </w:t>
      </w:r>
      <w:r w:rsidR="00503A09" w:rsidRPr="00241E24">
        <w:rPr>
          <w:b/>
        </w:rPr>
        <w:t>fields</w:t>
      </w:r>
      <w:r w:rsidR="00145D12" w:rsidRPr="00241E24">
        <w:rPr>
          <w:b/>
        </w:rPr>
        <w:t>;</w:t>
      </w:r>
      <w:r w:rsidR="00503A09" w:rsidRPr="00241E24">
        <w:rPr>
          <w:b/>
        </w:rPr>
        <w:t xml:space="preserve"> </w:t>
      </w:r>
      <w:r w:rsidR="00B10C4E" w:rsidRPr="00241E24">
        <w:rPr>
          <w:b/>
        </w:rPr>
        <w:t>attach additional pages</w:t>
      </w:r>
      <w:r w:rsidR="00F260D2" w:rsidRPr="00241E24">
        <w:rPr>
          <w:b/>
        </w:rPr>
        <w:t>, as</w:t>
      </w:r>
      <w:r w:rsidR="00B10C4E" w:rsidRPr="00241E24">
        <w:rPr>
          <w:b/>
        </w:rPr>
        <w:t xml:space="preserve"> necessary.</w:t>
      </w:r>
      <w:r w:rsidR="00D96159" w:rsidRPr="00241E24">
        <w:rPr>
          <w:b/>
        </w:rPr>
        <w:t xml:space="preserve"> </w:t>
      </w:r>
      <w:r w:rsidR="00BC43DC" w:rsidRPr="00241E24">
        <w:rPr>
          <w:b/>
        </w:rPr>
        <w:t xml:space="preserve">Indicate N/A in the grey fields for Items or parts of Items that are not applicable. </w:t>
      </w:r>
      <w:r w:rsidR="00192FBF">
        <w:rPr>
          <w:b/>
        </w:rPr>
        <w:t>An</w:t>
      </w:r>
      <w:r w:rsidR="00AD039A">
        <w:rPr>
          <w:b/>
        </w:rPr>
        <w:t xml:space="preserve"> application package checklist </w:t>
      </w:r>
      <w:r w:rsidR="00192FBF">
        <w:rPr>
          <w:b/>
        </w:rPr>
        <w:t xml:space="preserve">is </w:t>
      </w:r>
      <w:r w:rsidR="00AD039A">
        <w:rPr>
          <w:b/>
        </w:rPr>
        <w:t xml:space="preserve">provided in the Guide. </w:t>
      </w:r>
      <w:r w:rsidR="003C0F32" w:rsidRPr="00241E24">
        <w:rPr>
          <w:rFonts w:eastAsia="Verdana"/>
          <w:b/>
          <w:szCs w:val="22"/>
          <w:lang w:eastAsia="en-CA"/>
        </w:rPr>
        <w:t>R</w:t>
      </w:r>
      <w:r w:rsidR="00D96159" w:rsidRPr="00241E24">
        <w:rPr>
          <w:rFonts w:eastAsia="Verdana"/>
          <w:b/>
          <w:szCs w:val="22"/>
          <w:lang w:eastAsia="en-CA"/>
        </w:rPr>
        <w:t xml:space="preserve">eview the following </w:t>
      </w:r>
      <w:r w:rsidR="00442F7C" w:rsidRPr="00241E24">
        <w:rPr>
          <w:rFonts w:eastAsia="Verdana"/>
          <w:b/>
          <w:szCs w:val="22"/>
          <w:lang w:eastAsia="en-CA"/>
        </w:rPr>
        <w:t xml:space="preserve">LWB </w:t>
      </w:r>
      <w:r w:rsidR="00D96159" w:rsidRPr="00241E24">
        <w:rPr>
          <w:rFonts w:eastAsia="Verdana"/>
          <w:b/>
          <w:szCs w:val="22"/>
          <w:lang w:eastAsia="en-CA"/>
        </w:rPr>
        <w:t xml:space="preserve">guidance for formatting </w:t>
      </w:r>
      <w:r w:rsidR="00D96159" w:rsidRPr="00241E24" w:rsidDel="00F068A5">
        <w:rPr>
          <w:rFonts w:eastAsia="Verdana"/>
          <w:b/>
          <w:szCs w:val="22"/>
          <w:lang w:eastAsia="en-CA"/>
        </w:rPr>
        <w:t xml:space="preserve">your </w:t>
      </w:r>
      <w:r w:rsidR="00D96159" w:rsidRPr="00241E24">
        <w:rPr>
          <w:rFonts w:eastAsia="Verdana"/>
          <w:b/>
          <w:color w:val="000000"/>
          <w:szCs w:val="22"/>
          <w:lang w:eastAsia="en-CA"/>
        </w:rPr>
        <w:t xml:space="preserve">Application </w:t>
      </w:r>
      <w:r w:rsidR="00262D88" w:rsidRPr="00241E24">
        <w:rPr>
          <w:rFonts w:eastAsia="Verdana"/>
          <w:b/>
          <w:color w:val="000000"/>
          <w:szCs w:val="22"/>
          <w:lang w:eastAsia="en-CA"/>
        </w:rPr>
        <w:t>P</w:t>
      </w:r>
      <w:r w:rsidR="00D96159" w:rsidRPr="00241E24">
        <w:rPr>
          <w:rFonts w:eastAsia="Verdana"/>
          <w:b/>
          <w:color w:val="000000"/>
          <w:szCs w:val="22"/>
          <w:lang w:eastAsia="en-CA"/>
        </w:rPr>
        <w:t>ackage:</w:t>
      </w:r>
    </w:p>
    <w:p w14:paraId="68AF39F3" w14:textId="77777777" w:rsidR="006D7215" w:rsidRPr="00241E24" w:rsidRDefault="006D7215" w:rsidP="00110F71">
      <w:pPr>
        <w:divId w:val="22289317"/>
        <w:rPr>
          <w:rFonts w:eastAsia="Verdana"/>
          <w:b/>
          <w:color w:val="000000"/>
          <w:szCs w:val="22"/>
          <w:lang w:eastAsia="en-CA"/>
        </w:rPr>
      </w:pPr>
    </w:p>
    <w:bookmarkStart w:id="2" w:name="_Hlk525046063"/>
    <w:p w14:paraId="44A1415B" w14:textId="77777777" w:rsidR="002022ED" w:rsidRPr="00D26420" w:rsidRDefault="002022ED" w:rsidP="002022ED">
      <w:pPr>
        <w:numPr>
          <w:ilvl w:val="0"/>
          <w:numId w:val="11"/>
        </w:numPr>
        <w:spacing w:after="2" w:line="253" w:lineRule="auto"/>
        <w:ind w:left="360"/>
        <w:divId w:val="22289317"/>
        <w:rPr>
          <w:rStyle w:val="Hyperlink"/>
          <w:i/>
          <w:iCs/>
        </w:rPr>
      </w:pPr>
      <w:r w:rsidRPr="00D26420">
        <w:rPr>
          <w:i/>
          <w:iCs/>
        </w:rPr>
        <w:fldChar w:fldCharType="begin"/>
      </w:r>
      <w:r>
        <w:rPr>
          <w:i/>
          <w:iCs/>
        </w:rPr>
        <w:instrText>HYPERLINK "https://mvlwb.com/media/1844/download?inline" \t "_blank"</w:instrText>
      </w:r>
      <w:r w:rsidRPr="00D26420">
        <w:rPr>
          <w:i/>
          <w:iCs/>
        </w:rPr>
      </w:r>
      <w:r w:rsidRPr="00D26420">
        <w:rPr>
          <w:i/>
          <w:iCs/>
        </w:rPr>
        <w:fldChar w:fldCharType="separate"/>
      </w:r>
      <w:r w:rsidRPr="00D26420">
        <w:rPr>
          <w:rStyle w:val="Hyperlink"/>
          <w:i/>
          <w:iCs/>
        </w:rPr>
        <w:t>Document Submission Standards</w:t>
      </w:r>
    </w:p>
    <w:p w14:paraId="795513E6" w14:textId="77777777" w:rsidR="002022ED" w:rsidRPr="00D26420" w:rsidRDefault="002022ED" w:rsidP="002022ED">
      <w:pPr>
        <w:pStyle w:val="ListParagraph"/>
        <w:numPr>
          <w:ilvl w:val="0"/>
          <w:numId w:val="11"/>
        </w:numPr>
        <w:spacing w:after="2" w:line="253" w:lineRule="auto"/>
        <w:ind w:left="360"/>
        <w:divId w:val="22289317"/>
        <w:rPr>
          <w:rStyle w:val="Hyperlink"/>
          <w:i/>
          <w:iCs/>
          <w:color w:val="000000"/>
        </w:rPr>
      </w:pPr>
      <w:r w:rsidRPr="00D26420">
        <w:rPr>
          <w:i/>
          <w:iCs/>
        </w:rPr>
        <w:fldChar w:fldCharType="end"/>
      </w:r>
      <w:hyperlink r:id="rId13" w:tgtFrame="_blank" w:history="1">
        <w:r w:rsidRPr="00D26420">
          <w:rPr>
            <w:rStyle w:val="Hyperlink"/>
            <w:i/>
            <w:iCs/>
          </w:rPr>
          <w:t>Standard Outline for Management Plans</w:t>
        </w:r>
      </w:hyperlink>
    </w:p>
    <w:p w14:paraId="1F602F1A" w14:textId="3DB951AB" w:rsidR="00336EB0" w:rsidRPr="001A0F66" w:rsidRDefault="00336EB0" w:rsidP="001A0F66">
      <w:pPr>
        <w:divId w:val="22289317"/>
        <w:rPr>
          <w:szCs w:val="22"/>
          <w:lang w:eastAsia="en-CA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5"/>
        <w:gridCol w:w="1260"/>
        <w:gridCol w:w="3780"/>
        <w:gridCol w:w="450"/>
      </w:tblGrid>
      <w:tr w:rsidR="00186C10" w:rsidRPr="00241E24" w14:paraId="16316556" w14:textId="77777777" w:rsidTr="00315610">
        <w:trPr>
          <w:divId w:val="22289317"/>
          <w:trHeight w:val="620"/>
        </w:trPr>
        <w:tc>
          <w:tcPr>
            <w:tcW w:w="4045" w:type="dxa"/>
            <w:vAlign w:val="center"/>
          </w:tcPr>
          <w:p w14:paraId="1F32E4A0" w14:textId="66DFA54E" w:rsidR="00186C10" w:rsidRPr="00241E24" w:rsidRDefault="00186C10" w:rsidP="002054A8">
            <w:pPr>
              <w:ind w:right="75"/>
              <w:jc w:val="left"/>
            </w:pPr>
            <w:r w:rsidRPr="00241E24">
              <w:rPr>
                <w:lang w:eastAsia="en-CA"/>
              </w:rPr>
              <w:t xml:space="preserve">If applicable, </w:t>
            </w:r>
            <w:r w:rsidR="000B554D" w:rsidRPr="00241E24">
              <w:rPr>
                <w:lang w:eastAsia="en-CA"/>
              </w:rPr>
              <w:t>provide</w:t>
            </w:r>
            <w:r w:rsidR="00F853BC" w:rsidRPr="00241E24">
              <w:rPr>
                <w:lang w:eastAsia="en-CA"/>
              </w:rPr>
              <w:t xml:space="preserve"> the</w:t>
            </w:r>
            <w:r w:rsidRPr="00241E24">
              <w:rPr>
                <w:lang w:eastAsia="en-CA"/>
              </w:rPr>
              <w:t xml:space="preserve"> existing or current </w:t>
            </w:r>
            <w:r w:rsidR="00B54062" w:rsidRPr="00241E24">
              <w:rPr>
                <w:lang w:eastAsia="en-CA"/>
              </w:rPr>
              <w:t xml:space="preserve">Land Use </w:t>
            </w:r>
            <w:r w:rsidRPr="00241E24">
              <w:rPr>
                <w:lang w:eastAsia="en-CA"/>
              </w:rPr>
              <w:t xml:space="preserve">Permit </w:t>
            </w:r>
            <w:r w:rsidR="008C32EC" w:rsidRPr="00241E24">
              <w:rPr>
                <w:lang w:eastAsia="en-CA"/>
              </w:rPr>
              <w:t xml:space="preserve">file </w:t>
            </w:r>
            <w:r w:rsidRPr="00241E24">
              <w:rPr>
                <w:lang w:eastAsia="en-CA"/>
              </w:rPr>
              <w:t>number:</w:t>
            </w:r>
          </w:p>
        </w:tc>
        <w:tc>
          <w:tcPr>
            <w:tcW w:w="5490" w:type="dxa"/>
            <w:gridSpan w:val="3"/>
            <w:shd w:val="clear" w:color="auto" w:fill="D9D9D9" w:themeFill="background1" w:themeFillShade="D9"/>
            <w:vAlign w:val="center"/>
          </w:tcPr>
          <w:p w14:paraId="7E798006" w14:textId="1D49DD21" w:rsidR="00186C10" w:rsidRPr="00241E24" w:rsidRDefault="00186C10" w:rsidP="00315610">
            <w:pPr>
              <w:ind w:right="0"/>
            </w:pPr>
            <w:r w:rsidRPr="00241E24">
              <w:t xml:space="preserve"> </w:t>
            </w:r>
          </w:p>
        </w:tc>
      </w:tr>
      <w:tr w:rsidR="00186C10" w:rsidRPr="00241E24" w14:paraId="729AE965" w14:textId="77777777" w:rsidTr="00315610">
        <w:trPr>
          <w:divId w:val="22289317"/>
          <w:trHeight w:val="431"/>
        </w:trPr>
        <w:tc>
          <w:tcPr>
            <w:tcW w:w="5305" w:type="dxa"/>
            <w:gridSpan w:val="2"/>
            <w:vMerge w:val="restart"/>
            <w:vAlign w:val="center"/>
          </w:tcPr>
          <w:p w14:paraId="54D0C723" w14:textId="2CD59421" w:rsidR="00106034" w:rsidRPr="00241E24" w:rsidRDefault="00186C10" w:rsidP="00106034">
            <w:pPr>
              <w:tabs>
                <w:tab w:val="left" w:pos="4116"/>
              </w:tabs>
              <w:jc w:val="left"/>
            </w:pPr>
            <w:r w:rsidRPr="00241E24">
              <w:t>Use an “</w:t>
            </w:r>
            <w:r w:rsidR="00735759" w:rsidRPr="00241E24">
              <w:t>X</w:t>
            </w:r>
            <w:r w:rsidRPr="00241E24">
              <w:t xml:space="preserve">” to indicate if this Application is accompanied </w:t>
            </w:r>
          </w:p>
          <w:p w14:paraId="0009512A" w14:textId="4CFE5A08" w:rsidR="00186C10" w:rsidRPr="00241E24" w:rsidRDefault="00186C10" w:rsidP="00106034">
            <w:pPr>
              <w:tabs>
                <w:tab w:val="left" w:pos="4116"/>
              </w:tabs>
              <w:jc w:val="left"/>
            </w:pPr>
            <w:r w:rsidRPr="00241E24">
              <w:t>by a</w:t>
            </w:r>
            <w:r w:rsidR="00A137B8" w:rsidRPr="00241E24">
              <w:t xml:space="preserve">n Application for a </w:t>
            </w:r>
            <w:r w:rsidR="007E5B34" w:rsidRPr="00241E24">
              <w:t>W</w:t>
            </w:r>
            <w:r w:rsidRPr="00241E24">
              <w:t>ater Licence</w:t>
            </w:r>
            <w:r w:rsidR="00A137B8" w:rsidRPr="00241E24">
              <w:t>: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07B5F3A" w14:textId="466D715E" w:rsidR="00186C10" w:rsidRPr="00241E24" w:rsidRDefault="00186C10" w:rsidP="00105674">
            <w:r w:rsidRPr="00241E24">
              <w:t>Water Licence</w:t>
            </w:r>
            <w:r w:rsidR="00A137B8" w:rsidRPr="00241E24">
              <w:t xml:space="preserve"> – in a non-federal area</w:t>
            </w:r>
            <w:r w:rsidRPr="00241E24">
              <w:t xml:space="preserve">: 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1800D292" w14:textId="3A1F8DD8" w:rsidR="00186C10" w:rsidRPr="00241E24" w:rsidRDefault="00186C10" w:rsidP="00E53FB2">
            <w:pPr>
              <w:spacing w:after="2" w:line="253" w:lineRule="auto"/>
              <w:ind w:left="-180" w:hanging="10"/>
              <w:jc w:val="center"/>
              <w:rPr>
                <w:b/>
                <w:bCs/>
                <w:sz w:val="28"/>
                <w:szCs w:val="32"/>
              </w:rPr>
            </w:pPr>
          </w:p>
        </w:tc>
      </w:tr>
      <w:tr w:rsidR="00186C10" w:rsidRPr="00241E24" w14:paraId="4F8F7031" w14:textId="77777777" w:rsidTr="00315610">
        <w:trPr>
          <w:divId w:val="22289317"/>
          <w:trHeight w:val="413"/>
        </w:trPr>
        <w:tc>
          <w:tcPr>
            <w:tcW w:w="5305" w:type="dxa"/>
            <w:gridSpan w:val="2"/>
            <w:vMerge/>
            <w:vAlign w:val="center"/>
          </w:tcPr>
          <w:p w14:paraId="3BF8BF17" w14:textId="77777777" w:rsidR="00186C10" w:rsidRPr="00241E24" w:rsidRDefault="00186C10" w:rsidP="00110F71"/>
        </w:tc>
        <w:tc>
          <w:tcPr>
            <w:tcW w:w="3780" w:type="dxa"/>
            <w:shd w:val="clear" w:color="auto" w:fill="auto"/>
            <w:vAlign w:val="center"/>
          </w:tcPr>
          <w:p w14:paraId="50C7AD19" w14:textId="0A993774" w:rsidR="00186C10" w:rsidRPr="00241E24" w:rsidRDefault="00A137B8" w:rsidP="00110F71">
            <w:r w:rsidRPr="00241E24">
              <w:t>Water Licence – in a federal area</w:t>
            </w:r>
            <w:r w:rsidR="00186C10" w:rsidRPr="00241E24">
              <w:t xml:space="preserve">: 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17486676" w14:textId="77777777" w:rsidR="00186C10" w:rsidRPr="00241E24" w:rsidRDefault="00186C10" w:rsidP="00E53FB2">
            <w:pPr>
              <w:spacing w:after="2" w:line="253" w:lineRule="auto"/>
              <w:ind w:left="-180" w:hanging="10"/>
              <w:jc w:val="center"/>
              <w:rPr>
                <w:rFonts w:ascii="Calibri" w:eastAsia="Verdana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</w:p>
        </w:tc>
      </w:tr>
    </w:tbl>
    <w:p w14:paraId="094945C6" w14:textId="77777777" w:rsidR="00D01962" w:rsidRPr="00241E24" w:rsidRDefault="00D01962" w:rsidP="009B54DE">
      <w:pPr>
        <w:divId w:val="22289317"/>
      </w:pPr>
    </w:p>
    <w:p w14:paraId="257B3AEB" w14:textId="7F34459C" w:rsidR="001A3291" w:rsidRPr="00241E24" w:rsidRDefault="0062647D" w:rsidP="009B54DE">
      <w:pPr>
        <w:pStyle w:val="Heading1"/>
        <w:divId w:val="22289317"/>
      </w:pPr>
      <w:r w:rsidRPr="00241E24">
        <w:t xml:space="preserve">NAME AND CONTACT INFORMATION – APPLICANT </w:t>
      </w:r>
    </w:p>
    <w:tbl>
      <w:tblPr>
        <w:tblStyle w:val="TableGrid0"/>
        <w:tblW w:w="95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2880"/>
        <w:gridCol w:w="1587"/>
        <w:gridCol w:w="3273"/>
      </w:tblGrid>
      <w:tr w:rsidR="005E1E32" w:rsidRPr="00241E24" w14:paraId="07127E11" w14:textId="77777777" w:rsidTr="00315610">
        <w:trPr>
          <w:divId w:val="22289317"/>
          <w:trHeight w:val="278"/>
        </w:trPr>
        <w:tc>
          <w:tcPr>
            <w:tcW w:w="1795" w:type="dxa"/>
            <w:vAlign w:val="center"/>
          </w:tcPr>
          <w:p w14:paraId="4329660D" w14:textId="2CA413D6" w:rsidR="005E1E32" w:rsidRPr="00241E24" w:rsidRDefault="005E1E32" w:rsidP="005E1E32">
            <w:pPr>
              <w:ind w:left="90"/>
            </w:pPr>
            <w:r>
              <w:t>Project Name:</w:t>
            </w:r>
          </w:p>
        </w:tc>
        <w:tc>
          <w:tcPr>
            <w:tcW w:w="7740" w:type="dxa"/>
            <w:gridSpan w:val="3"/>
            <w:shd w:val="clear" w:color="auto" w:fill="D9D9D9" w:themeFill="background1" w:themeFillShade="D9"/>
            <w:vAlign w:val="center"/>
          </w:tcPr>
          <w:p w14:paraId="263CD70B" w14:textId="77777777" w:rsidR="005E1E32" w:rsidRPr="00241E24" w:rsidRDefault="005E1E32" w:rsidP="005E1E32">
            <w:pPr>
              <w:ind w:right="0"/>
            </w:pPr>
          </w:p>
        </w:tc>
      </w:tr>
      <w:tr w:rsidR="001113C1" w:rsidRPr="00241E24" w14:paraId="0FA91DA4" w14:textId="77777777" w:rsidTr="00315610">
        <w:trPr>
          <w:divId w:val="22289317"/>
          <w:trHeight w:val="278"/>
        </w:trPr>
        <w:tc>
          <w:tcPr>
            <w:tcW w:w="1795" w:type="dxa"/>
            <w:vAlign w:val="center"/>
          </w:tcPr>
          <w:p w14:paraId="342B3AB6" w14:textId="55BC83B3" w:rsidR="001113C1" w:rsidRPr="00241E24" w:rsidRDefault="001113C1" w:rsidP="0075238B">
            <w:pPr>
              <w:ind w:left="90"/>
            </w:pPr>
            <w:bookmarkStart w:id="3" w:name="_Hlk531940092"/>
            <w:r w:rsidRPr="00241E24">
              <w:t>Applicant’s Name:</w:t>
            </w:r>
          </w:p>
        </w:tc>
        <w:tc>
          <w:tcPr>
            <w:tcW w:w="7740" w:type="dxa"/>
            <w:gridSpan w:val="3"/>
            <w:shd w:val="clear" w:color="auto" w:fill="D9D9D9" w:themeFill="background1" w:themeFillShade="D9"/>
            <w:vAlign w:val="center"/>
          </w:tcPr>
          <w:p w14:paraId="79781ACD" w14:textId="2581C90A" w:rsidR="001113C1" w:rsidRPr="00241E24" w:rsidRDefault="001113C1" w:rsidP="00315610">
            <w:pPr>
              <w:ind w:right="0"/>
            </w:pPr>
          </w:p>
        </w:tc>
      </w:tr>
      <w:tr w:rsidR="004F2295" w:rsidRPr="00241E24" w14:paraId="7EFA44D3" w14:textId="77777777" w:rsidTr="00315610">
        <w:trPr>
          <w:divId w:val="22289317"/>
          <w:trHeight w:val="260"/>
        </w:trPr>
        <w:tc>
          <w:tcPr>
            <w:tcW w:w="1795" w:type="dxa"/>
            <w:vAlign w:val="center"/>
          </w:tcPr>
          <w:p w14:paraId="183F7ED4" w14:textId="4456A1BB" w:rsidR="004F2295" w:rsidRPr="00241E24" w:rsidRDefault="00590AA9" w:rsidP="0075238B">
            <w:pPr>
              <w:ind w:left="90"/>
            </w:pPr>
            <w:r w:rsidRPr="00241E24">
              <w:t>Position:</w:t>
            </w:r>
          </w:p>
        </w:tc>
        <w:tc>
          <w:tcPr>
            <w:tcW w:w="7740" w:type="dxa"/>
            <w:gridSpan w:val="3"/>
            <w:shd w:val="clear" w:color="auto" w:fill="D9D9D9" w:themeFill="background1" w:themeFillShade="D9"/>
            <w:vAlign w:val="center"/>
          </w:tcPr>
          <w:p w14:paraId="56F137E6" w14:textId="77777777" w:rsidR="004F2295" w:rsidRPr="00241E24" w:rsidRDefault="004F2295" w:rsidP="00315610">
            <w:pPr>
              <w:ind w:right="0"/>
            </w:pPr>
          </w:p>
        </w:tc>
      </w:tr>
      <w:tr w:rsidR="00FB2828" w:rsidRPr="00241E24" w14:paraId="0704992D" w14:textId="77777777" w:rsidTr="00315610">
        <w:trPr>
          <w:divId w:val="22289317"/>
          <w:trHeight w:val="260"/>
        </w:trPr>
        <w:tc>
          <w:tcPr>
            <w:tcW w:w="1795" w:type="dxa"/>
            <w:vAlign w:val="center"/>
          </w:tcPr>
          <w:p w14:paraId="52FC9BF0" w14:textId="76B02D73" w:rsidR="00FB2828" w:rsidRPr="00241E24" w:rsidRDefault="00FB2828" w:rsidP="0075238B">
            <w:pPr>
              <w:ind w:left="90"/>
            </w:pPr>
            <w:r>
              <w:t>Company Name:</w:t>
            </w:r>
          </w:p>
        </w:tc>
        <w:tc>
          <w:tcPr>
            <w:tcW w:w="7740" w:type="dxa"/>
            <w:gridSpan w:val="3"/>
            <w:shd w:val="clear" w:color="auto" w:fill="D9D9D9" w:themeFill="background1" w:themeFillShade="D9"/>
            <w:vAlign w:val="center"/>
          </w:tcPr>
          <w:p w14:paraId="3FF722F3" w14:textId="77777777" w:rsidR="00FB2828" w:rsidRPr="00241E24" w:rsidRDefault="00FB2828" w:rsidP="00315610">
            <w:pPr>
              <w:ind w:right="0"/>
            </w:pPr>
          </w:p>
        </w:tc>
      </w:tr>
      <w:tr w:rsidR="001113C1" w:rsidRPr="00241E24" w14:paraId="41C1CAEC" w14:textId="77777777" w:rsidTr="00315610">
        <w:trPr>
          <w:divId w:val="22289317"/>
          <w:trHeight w:val="260"/>
        </w:trPr>
        <w:tc>
          <w:tcPr>
            <w:tcW w:w="1795" w:type="dxa"/>
            <w:vAlign w:val="center"/>
          </w:tcPr>
          <w:p w14:paraId="488CE87E" w14:textId="638F9B9D" w:rsidR="001113C1" w:rsidRPr="00241E24" w:rsidRDefault="001113C1" w:rsidP="0075238B">
            <w:pPr>
              <w:ind w:left="90"/>
            </w:pPr>
            <w:r w:rsidRPr="00241E24">
              <w:t>Mailing Address:</w:t>
            </w:r>
          </w:p>
        </w:tc>
        <w:tc>
          <w:tcPr>
            <w:tcW w:w="7740" w:type="dxa"/>
            <w:gridSpan w:val="3"/>
            <w:shd w:val="clear" w:color="auto" w:fill="D9D9D9" w:themeFill="background1" w:themeFillShade="D9"/>
            <w:vAlign w:val="center"/>
          </w:tcPr>
          <w:p w14:paraId="60C00662" w14:textId="77777777" w:rsidR="001113C1" w:rsidRPr="00241E24" w:rsidRDefault="001113C1" w:rsidP="00315610">
            <w:pPr>
              <w:ind w:right="0"/>
            </w:pPr>
          </w:p>
        </w:tc>
      </w:tr>
      <w:tr w:rsidR="00E24CFF" w:rsidRPr="00241E24" w14:paraId="4A411616" w14:textId="77777777" w:rsidTr="00315610">
        <w:trPr>
          <w:divId w:val="22289317"/>
          <w:trHeight w:val="242"/>
        </w:trPr>
        <w:tc>
          <w:tcPr>
            <w:tcW w:w="1795" w:type="dxa"/>
            <w:vAlign w:val="center"/>
          </w:tcPr>
          <w:p w14:paraId="1A5AB479" w14:textId="793FEE2B" w:rsidR="00E24CFF" w:rsidRPr="00241E24" w:rsidRDefault="00E24CFF" w:rsidP="0075238B">
            <w:pPr>
              <w:ind w:left="90"/>
            </w:pPr>
            <w:r w:rsidRPr="00241E24">
              <w:t>Community: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24CA3AA2" w14:textId="77777777" w:rsidR="00E24CFF" w:rsidRPr="00241E24" w:rsidRDefault="00E24CFF" w:rsidP="00315610">
            <w:pPr>
              <w:ind w:right="0"/>
            </w:pPr>
          </w:p>
        </w:tc>
        <w:tc>
          <w:tcPr>
            <w:tcW w:w="1587" w:type="dxa"/>
            <w:vAlign w:val="center"/>
          </w:tcPr>
          <w:p w14:paraId="7D3826EC" w14:textId="756D3F07" w:rsidR="00E24CFF" w:rsidRPr="00241E24" w:rsidRDefault="00E24CFF" w:rsidP="007247F4">
            <w:pPr>
              <w:ind w:left="93"/>
            </w:pPr>
            <w:r w:rsidRPr="00241E24">
              <w:t>Telephone: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6E3A3646" w14:textId="77777777" w:rsidR="00E24CFF" w:rsidRPr="00241E24" w:rsidRDefault="00E24CFF" w:rsidP="00315610">
            <w:pPr>
              <w:ind w:right="0"/>
            </w:pPr>
          </w:p>
        </w:tc>
      </w:tr>
      <w:tr w:rsidR="00E24CFF" w:rsidRPr="00241E24" w14:paraId="61529928" w14:textId="77777777" w:rsidTr="00315610">
        <w:trPr>
          <w:divId w:val="22289317"/>
          <w:trHeight w:val="242"/>
        </w:trPr>
        <w:tc>
          <w:tcPr>
            <w:tcW w:w="1795" w:type="dxa"/>
            <w:vAlign w:val="center"/>
          </w:tcPr>
          <w:p w14:paraId="58E94821" w14:textId="24A0DF82" w:rsidR="00E24CFF" w:rsidRPr="00241E24" w:rsidRDefault="00E24CFF" w:rsidP="0075238B">
            <w:pPr>
              <w:ind w:left="90"/>
            </w:pPr>
            <w:r w:rsidRPr="00241E24">
              <w:t>Prov/Terr: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08810F54" w14:textId="77777777" w:rsidR="00E24CFF" w:rsidRPr="00241E24" w:rsidRDefault="00E24CFF" w:rsidP="00315610">
            <w:pPr>
              <w:ind w:right="0"/>
            </w:pPr>
          </w:p>
        </w:tc>
        <w:tc>
          <w:tcPr>
            <w:tcW w:w="1587" w:type="dxa"/>
            <w:vAlign w:val="center"/>
          </w:tcPr>
          <w:p w14:paraId="5A35CE39" w14:textId="37C7D688" w:rsidR="00E24CFF" w:rsidRPr="00241E24" w:rsidRDefault="00E24CFF" w:rsidP="007247F4">
            <w:pPr>
              <w:ind w:left="93"/>
            </w:pPr>
            <w:r w:rsidRPr="00241E24">
              <w:t>Email: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5D355033" w14:textId="77777777" w:rsidR="00E24CFF" w:rsidRPr="00241E24" w:rsidRDefault="00E24CFF" w:rsidP="00315610">
            <w:pPr>
              <w:ind w:right="0"/>
            </w:pPr>
          </w:p>
        </w:tc>
      </w:tr>
      <w:tr w:rsidR="00E24CFF" w:rsidRPr="00241E24" w14:paraId="5490CAA9" w14:textId="77777777" w:rsidTr="00315610">
        <w:trPr>
          <w:divId w:val="22289317"/>
          <w:trHeight w:val="242"/>
        </w:trPr>
        <w:tc>
          <w:tcPr>
            <w:tcW w:w="1795" w:type="dxa"/>
            <w:vAlign w:val="center"/>
          </w:tcPr>
          <w:p w14:paraId="23B7F52E" w14:textId="4AAB49AE" w:rsidR="00E24CFF" w:rsidRPr="00241E24" w:rsidRDefault="00E24CFF" w:rsidP="0075238B">
            <w:pPr>
              <w:ind w:left="90"/>
            </w:pPr>
            <w:r w:rsidRPr="00241E24">
              <w:t>Postal Code: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6345BD13" w14:textId="77777777" w:rsidR="00E24CFF" w:rsidRPr="00241E24" w:rsidRDefault="00E24CFF" w:rsidP="00315610">
            <w:pPr>
              <w:ind w:right="0"/>
            </w:pPr>
          </w:p>
        </w:tc>
        <w:tc>
          <w:tcPr>
            <w:tcW w:w="1587" w:type="dxa"/>
            <w:vAlign w:val="center"/>
          </w:tcPr>
          <w:p w14:paraId="05737A2B" w14:textId="5F1BF24E" w:rsidR="00E24CFF" w:rsidRPr="00241E24" w:rsidRDefault="00E24CFF" w:rsidP="007247F4">
            <w:pPr>
              <w:ind w:left="93"/>
            </w:pPr>
            <w:r w:rsidRPr="00241E24">
              <w:t>Other: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3A226531" w14:textId="77777777" w:rsidR="00E24CFF" w:rsidRPr="00241E24" w:rsidRDefault="00E24CFF" w:rsidP="00315610">
            <w:pPr>
              <w:ind w:right="0"/>
            </w:pPr>
          </w:p>
        </w:tc>
      </w:tr>
      <w:bookmarkEnd w:id="2"/>
      <w:bookmarkEnd w:id="3"/>
    </w:tbl>
    <w:p w14:paraId="2EBD4E3D" w14:textId="41E18A40" w:rsidR="00CB09B2" w:rsidRDefault="00CB09B2" w:rsidP="009B54DE">
      <w:pPr>
        <w:divId w:val="22289317"/>
      </w:pPr>
      <w:r>
        <w:br w:type="page"/>
      </w:r>
    </w:p>
    <w:p w14:paraId="1BF9F769" w14:textId="1197D5D9" w:rsidR="009722D0" w:rsidRPr="00241E24" w:rsidRDefault="0062647D" w:rsidP="009B54DE">
      <w:pPr>
        <w:pStyle w:val="Heading1"/>
        <w:divId w:val="22289317"/>
      </w:pPr>
      <w:r w:rsidRPr="00241E24">
        <w:lastRenderedPageBreak/>
        <w:t xml:space="preserve"> </w:t>
      </w:r>
      <w:r w:rsidR="00F905FE" w:rsidRPr="00241E24">
        <w:t xml:space="preserve">NAME AND CONTACT INFORMATION – </w:t>
      </w:r>
      <w:r w:rsidR="00D00511" w:rsidRPr="00241E24">
        <w:t>APPLICANT’S HEA</w:t>
      </w:r>
      <w:r w:rsidR="00F905FE" w:rsidRPr="00241E24">
        <w:t>D OFFICE</w:t>
      </w:r>
    </w:p>
    <w:p w14:paraId="2425DBAE" w14:textId="61C8C059" w:rsidR="00434AB1" w:rsidRPr="00241E24" w:rsidRDefault="001370A5" w:rsidP="002A74A1">
      <w:pPr>
        <w:spacing w:after="120" w:line="252" w:lineRule="auto"/>
        <w:ind w:right="-187"/>
        <w:divId w:val="22289317"/>
      </w:pPr>
      <w:r w:rsidRPr="00241E24">
        <w:t>I</w:t>
      </w:r>
      <w:r w:rsidR="00434AB1" w:rsidRPr="00241E24">
        <w:t xml:space="preserve">nclude a Certificate of Corporate Registration from the Government of the Northwest Territories in </w:t>
      </w:r>
      <w:r w:rsidR="00434AB1" w:rsidRPr="00241E24" w:rsidDel="00F068A5">
        <w:t xml:space="preserve">your </w:t>
      </w:r>
      <w:r w:rsidR="00434AB1" w:rsidRPr="00241E24">
        <w:t xml:space="preserve">Application </w:t>
      </w:r>
      <w:r w:rsidR="00262D88" w:rsidRPr="00241E24">
        <w:t>P</w:t>
      </w:r>
      <w:r w:rsidR="00434AB1" w:rsidRPr="00241E24">
        <w:t>ackage.</w:t>
      </w:r>
    </w:p>
    <w:tbl>
      <w:tblPr>
        <w:tblStyle w:val="TableGrid0"/>
        <w:tblW w:w="95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2795"/>
        <w:gridCol w:w="1705"/>
        <w:gridCol w:w="720"/>
        <w:gridCol w:w="2520"/>
      </w:tblGrid>
      <w:tr w:rsidR="00DF2EB1" w:rsidRPr="00241E24" w14:paraId="38EBE917" w14:textId="77777777" w:rsidTr="00C33683">
        <w:trPr>
          <w:divId w:val="22289317"/>
          <w:trHeight w:val="260"/>
        </w:trPr>
        <w:tc>
          <w:tcPr>
            <w:tcW w:w="7015" w:type="dxa"/>
            <w:gridSpan w:val="4"/>
            <w:tcBorders>
              <w:top w:val="single" w:sz="4" w:space="0" w:color="auto"/>
            </w:tcBorders>
            <w:vAlign w:val="center"/>
          </w:tcPr>
          <w:p w14:paraId="60DB8AD5" w14:textId="660733F5" w:rsidR="00DF2EB1" w:rsidRPr="00241E24" w:rsidRDefault="00DF2EB1" w:rsidP="0075238B">
            <w:pPr>
              <w:ind w:left="90"/>
            </w:pPr>
            <w:r w:rsidRPr="00241E24">
              <w:t>Use an “</w:t>
            </w:r>
            <w:r w:rsidR="007406D7" w:rsidRPr="00241E24">
              <w:t>X</w:t>
            </w:r>
            <w:r w:rsidRPr="00241E24">
              <w:t xml:space="preserve">” to indicate this information is the same as </w:t>
            </w:r>
            <w:r w:rsidR="00CA2A66" w:rsidRPr="00241E24">
              <w:t>Item</w:t>
            </w:r>
            <w:r w:rsidRPr="00241E24">
              <w:t xml:space="preserve"> 1 above: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169F514" w14:textId="77777777" w:rsidR="00DF2EB1" w:rsidRPr="00241E24" w:rsidRDefault="00DF2EB1" w:rsidP="00C40A0D">
            <w:pPr>
              <w:ind w:right="0"/>
              <w:jc w:val="center"/>
              <w:rPr>
                <w:b/>
                <w:bCs/>
                <w:sz w:val="28"/>
                <w:szCs w:val="32"/>
              </w:rPr>
            </w:pPr>
          </w:p>
        </w:tc>
      </w:tr>
      <w:tr w:rsidR="00DF2EB1" w:rsidRPr="00241E24" w14:paraId="17BD0079" w14:textId="77777777" w:rsidTr="00C33683">
        <w:trPr>
          <w:divId w:val="22289317"/>
          <w:trHeight w:val="260"/>
        </w:trPr>
        <w:tc>
          <w:tcPr>
            <w:tcW w:w="1795" w:type="dxa"/>
            <w:vAlign w:val="center"/>
          </w:tcPr>
          <w:p w14:paraId="6A09191B" w14:textId="0ED6E952" w:rsidR="00DF2EB1" w:rsidRPr="00241E24" w:rsidRDefault="00DF2EB1" w:rsidP="00590AA9">
            <w:pPr>
              <w:ind w:left="90"/>
            </w:pPr>
            <w:r w:rsidRPr="00241E24">
              <w:t xml:space="preserve">Name: </w:t>
            </w:r>
          </w:p>
        </w:tc>
        <w:tc>
          <w:tcPr>
            <w:tcW w:w="7740" w:type="dxa"/>
            <w:gridSpan w:val="4"/>
            <w:shd w:val="clear" w:color="auto" w:fill="D9D9D9" w:themeFill="background1" w:themeFillShade="D9"/>
            <w:vAlign w:val="center"/>
          </w:tcPr>
          <w:p w14:paraId="7A1521C2" w14:textId="77777777" w:rsidR="00DF2EB1" w:rsidRPr="00241E24" w:rsidRDefault="00DF2EB1" w:rsidP="00C40A0D">
            <w:pPr>
              <w:ind w:right="0"/>
            </w:pPr>
          </w:p>
        </w:tc>
      </w:tr>
      <w:tr w:rsidR="00C33683" w:rsidRPr="00241E24" w14:paraId="4AB631CD" w14:textId="77777777" w:rsidTr="00DF2EB1">
        <w:trPr>
          <w:divId w:val="22289317"/>
          <w:trHeight w:val="260"/>
        </w:trPr>
        <w:tc>
          <w:tcPr>
            <w:tcW w:w="1795" w:type="dxa"/>
            <w:vAlign w:val="center"/>
          </w:tcPr>
          <w:p w14:paraId="46D08D4B" w14:textId="0372D0DC" w:rsidR="00C33683" w:rsidRPr="00241E24" w:rsidRDefault="00C33683" w:rsidP="00590AA9">
            <w:pPr>
              <w:ind w:left="90"/>
            </w:pPr>
            <w:r w:rsidRPr="00241E24">
              <w:t>Position:</w:t>
            </w:r>
          </w:p>
        </w:tc>
        <w:tc>
          <w:tcPr>
            <w:tcW w:w="7740" w:type="dxa"/>
            <w:gridSpan w:val="4"/>
            <w:shd w:val="clear" w:color="auto" w:fill="D9D9D9" w:themeFill="background1" w:themeFillShade="D9"/>
            <w:vAlign w:val="center"/>
          </w:tcPr>
          <w:p w14:paraId="49C94DB0" w14:textId="77777777" w:rsidR="00C33683" w:rsidRPr="00241E24" w:rsidRDefault="00C33683" w:rsidP="00C40A0D">
            <w:pPr>
              <w:ind w:right="0"/>
            </w:pPr>
          </w:p>
        </w:tc>
      </w:tr>
      <w:tr w:rsidR="00FB2828" w:rsidRPr="00241E24" w14:paraId="4ED1F23A" w14:textId="77777777" w:rsidTr="00DF2EB1">
        <w:trPr>
          <w:divId w:val="22289317"/>
          <w:trHeight w:val="260"/>
        </w:trPr>
        <w:tc>
          <w:tcPr>
            <w:tcW w:w="1795" w:type="dxa"/>
            <w:vAlign w:val="center"/>
          </w:tcPr>
          <w:p w14:paraId="5D0F754B" w14:textId="5C204FC8" w:rsidR="00FB2828" w:rsidRPr="00241E24" w:rsidRDefault="00FB2828" w:rsidP="00590AA9">
            <w:pPr>
              <w:ind w:left="90"/>
            </w:pPr>
            <w:r>
              <w:t>Company Name:</w:t>
            </w:r>
          </w:p>
        </w:tc>
        <w:tc>
          <w:tcPr>
            <w:tcW w:w="7740" w:type="dxa"/>
            <w:gridSpan w:val="4"/>
            <w:shd w:val="clear" w:color="auto" w:fill="D9D9D9" w:themeFill="background1" w:themeFillShade="D9"/>
            <w:vAlign w:val="center"/>
          </w:tcPr>
          <w:p w14:paraId="3513AC9E" w14:textId="77777777" w:rsidR="00FB2828" w:rsidRPr="00241E24" w:rsidRDefault="00FB2828" w:rsidP="00C40A0D">
            <w:pPr>
              <w:ind w:right="0"/>
            </w:pPr>
          </w:p>
        </w:tc>
      </w:tr>
      <w:tr w:rsidR="00DF2EB1" w:rsidRPr="00241E24" w14:paraId="3B8E332D" w14:textId="77777777" w:rsidTr="00C33683">
        <w:trPr>
          <w:divId w:val="22289317"/>
          <w:trHeight w:val="260"/>
        </w:trPr>
        <w:tc>
          <w:tcPr>
            <w:tcW w:w="1795" w:type="dxa"/>
            <w:vAlign w:val="center"/>
          </w:tcPr>
          <w:p w14:paraId="6E18F29A" w14:textId="77777777" w:rsidR="00DF2EB1" w:rsidRPr="00241E24" w:rsidRDefault="00DF2EB1" w:rsidP="00590AA9">
            <w:pPr>
              <w:ind w:left="90"/>
            </w:pPr>
            <w:bookmarkStart w:id="4" w:name="_Hlk531941886"/>
            <w:r w:rsidRPr="00241E24">
              <w:t>Mailing Address:</w:t>
            </w:r>
          </w:p>
        </w:tc>
        <w:tc>
          <w:tcPr>
            <w:tcW w:w="7740" w:type="dxa"/>
            <w:gridSpan w:val="4"/>
            <w:shd w:val="clear" w:color="auto" w:fill="D9D9D9" w:themeFill="background1" w:themeFillShade="D9"/>
            <w:vAlign w:val="center"/>
          </w:tcPr>
          <w:p w14:paraId="4E1FF887" w14:textId="77777777" w:rsidR="00DF2EB1" w:rsidRPr="00241E24" w:rsidRDefault="00DF2EB1" w:rsidP="00C40A0D">
            <w:pPr>
              <w:ind w:right="0"/>
            </w:pPr>
          </w:p>
        </w:tc>
      </w:tr>
      <w:tr w:rsidR="00DF2EB1" w:rsidRPr="00241E24" w14:paraId="5D7C8C33" w14:textId="77777777" w:rsidTr="00C33683">
        <w:trPr>
          <w:divId w:val="22289317"/>
          <w:trHeight w:val="260"/>
        </w:trPr>
        <w:tc>
          <w:tcPr>
            <w:tcW w:w="1795" w:type="dxa"/>
            <w:vAlign w:val="center"/>
          </w:tcPr>
          <w:p w14:paraId="25516323" w14:textId="77777777" w:rsidR="00DF2EB1" w:rsidRPr="00241E24" w:rsidRDefault="00DF2EB1" w:rsidP="00590AA9">
            <w:pPr>
              <w:ind w:left="90"/>
            </w:pPr>
            <w:r w:rsidRPr="00241E24">
              <w:t>Community:</w:t>
            </w:r>
          </w:p>
        </w:tc>
        <w:tc>
          <w:tcPr>
            <w:tcW w:w="7740" w:type="dxa"/>
            <w:gridSpan w:val="4"/>
            <w:shd w:val="clear" w:color="auto" w:fill="D9D9D9" w:themeFill="background1" w:themeFillShade="D9"/>
            <w:vAlign w:val="center"/>
          </w:tcPr>
          <w:p w14:paraId="3E54FD0C" w14:textId="7359196B" w:rsidR="00DF2EB1" w:rsidRPr="00241E24" w:rsidRDefault="00DF2EB1" w:rsidP="00C40A0D">
            <w:pPr>
              <w:ind w:right="0"/>
            </w:pPr>
          </w:p>
        </w:tc>
      </w:tr>
      <w:tr w:rsidR="00DF2EB1" w:rsidRPr="00241E24" w14:paraId="4F976E0C" w14:textId="77777777" w:rsidTr="00C33683">
        <w:trPr>
          <w:divId w:val="22289317"/>
          <w:trHeight w:val="242"/>
        </w:trPr>
        <w:tc>
          <w:tcPr>
            <w:tcW w:w="1795" w:type="dxa"/>
            <w:vAlign w:val="center"/>
          </w:tcPr>
          <w:p w14:paraId="4D66174A" w14:textId="77777777" w:rsidR="00DF2EB1" w:rsidRPr="00241E24" w:rsidRDefault="00DF2EB1" w:rsidP="00590AA9">
            <w:pPr>
              <w:ind w:left="90"/>
            </w:pPr>
            <w:r w:rsidRPr="00241E24">
              <w:t>Prov/Terr:</w:t>
            </w:r>
          </w:p>
        </w:tc>
        <w:tc>
          <w:tcPr>
            <w:tcW w:w="2795" w:type="dxa"/>
            <w:shd w:val="clear" w:color="auto" w:fill="D9D9D9" w:themeFill="background1" w:themeFillShade="D9"/>
            <w:vAlign w:val="center"/>
          </w:tcPr>
          <w:p w14:paraId="6098577C" w14:textId="77777777" w:rsidR="00DF2EB1" w:rsidRPr="00241E24" w:rsidRDefault="00DF2EB1" w:rsidP="00C40A0D">
            <w:pPr>
              <w:ind w:right="0"/>
            </w:pPr>
          </w:p>
        </w:tc>
        <w:tc>
          <w:tcPr>
            <w:tcW w:w="1705" w:type="dxa"/>
            <w:vAlign w:val="center"/>
          </w:tcPr>
          <w:p w14:paraId="4F611593" w14:textId="60779287" w:rsidR="00DF2EB1" w:rsidRPr="00241E24" w:rsidRDefault="00DF2EB1" w:rsidP="00590AA9">
            <w:pPr>
              <w:ind w:left="90"/>
            </w:pPr>
            <w:r w:rsidRPr="00241E24">
              <w:t>Telephone: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14:paraId="5A8586F6" w14:textId="534AA82E" w:rsidR="00DF2EB1" w:rsidRPr="00241E24" w:rsidRDefault="00DF2EB1" w:rsidP="00C40A0D">
            <w:pPr>
              <w:ind w:right="0"/>
            </w:pPr>
          </w:p>
        </w:tc>
      </w:tr>
      <w:tr w:rsidR="00DF2EB1" w:rsidRPr="00241E24" w14:paraId="718346BD" w14:textId="77777777" w:rsidTr="00C33683">
        <w:trPr>
          <w:divId w:val="22289317"/>
          <w:trHeight w:val="290"/>
        </w:trPr>
        <w:tc>
          <w:tcPr>
            <w:tcW w:w="1795" w:type="dxa"/>
            <w:vAlign w:val="center"/>
          </w:tcPr>
          <w:p w14:paraId="796AF395" w14:textId="1436A326" w:rsidR="00DF2EB1" w:rsidRPr="00241E24" w:rsidRDefault="00DF2EB1" w:rsidP="00590AA9">
            <w:pPr>
              <w:ind w:left="90"/>
            </w:pPr>
            <w:r w:rsidRPr="00241E24">
              <w:t>Postal Code:</w:t>
            </w:r>
          </w:p>
        </w:tc>
        <w:tc>
          <w:tcPr>
            <w:tcW w:w="2795" w:type="dxa"/>
            <w:shd w:val="clear" w:color="auto" w:fill="D9D9D9" w:themeFill="background1" w:themeFillShade="D9"/>
            <w:vAlign w:val="center"/>
          </w:tcPr>
          <w:p w14:paraId="170F95A4" w14:textId="1CC70CEA" w:rsidR="00DF2EB1" w:rsidRPr="00241E24" w:rsidRDefault="00DF2EB1" w:rsidP="00C40A0D">
            <w:pPr>
              <w:ind w:right="0"/>
            </w:pPr>
          </w:p>
        </w:tc>
        <w:tc>
          <w:tcPr>
            <w:tcW w:w="1705" w:type="dxa"/>
            <w:vAlign w:val="center"/>
          </w:tcPr>
          <w:p w14:paraId="4BEC6774" w14:textId="1D33FADA" w:rsidR="00DF2EB1" w:rsidRPr="00241E24" w:rsidRDefault="00DF2EB1" w:rsidP="00590AA9">
            <w:pPr>
              <w:ind w:left="90"/>
            </w:pPr>
            <w:r w:rsidRPr="00241E24">
              <w:t>Email: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14:paraId="4749B3CB" w14:textId="48B61F16" w:rsidR="00DF2EB1" w:rsidRPr="00241E24" w:rsidRDefault="00DF2EB1" w:rsidP="00C40A0D">
            <w:pPr>
              <w:ind w:right="0"/>
            </w:pPr>
          </w:p>
        </w:tc>
      </w:tr>
      <w:tr w:rsidR="00DF2EB1" w:rsidRPr="00241E24" w14:paraId="417AD6D9" w14:textId="77777777" w:rsidTr="00C33683">
        <w:trPr>
          <w:divId w:val="22289317"/>
          <w:trHeight w:val="242"/>
        </w:trPr>
        <w:tc>
          <w:tcPr>
            <w:tcW w:w="1795" w:type="dxa"/>
            <w:vAlign w:val="center"/>
          </w:tcPr>
          <w:p w14:paraId="5DEC292D" w14:textId="3DB9D74D" w:rsidR="00DF2EB1" w:rsidRPr="00241E24" w:rsidRDefault="00DF2EB1" w:rsidP="00590AA9">
            <w:pPr>
              <w:ind w:left="90"/>
            </w:pPr>
            <w:r w:rsidRPr="00241E24">
              <w:t>Field Supervisor:</w:t>
            </w:r>
          </w:p>
        </w:tc>
        <w:tc>
          <w:tcPr>
            <w:tcW w:w="2795" w:type="dxa"/>
            <w:shd w:val="clear" w:color="auto" w:fill="D9D9D9" w:themeFill="background1" w:themeFillShade="D9"/>
            <w:vAlign w:val="center"/>
          </w:tcPr>
          <w:p w14:paraId="47F47AB7" w14:textId="77777777" w:rsidR="00DF2EB1" w:rsidRPr="00241E24" w:rsidRDefault="00DF2EB1" w:rsidP="00C40A0D">
            <w:pPr>
              <w:ind w:right="0"/>
            </w:pPr>
          </w:p>
        </w:tc>
        <w:tc>
          <w:tcPr>
            <w:tcW w:w="1705" w:type="dxa"/>
            <w:vAlign w:val="center"/>
          </w:tcPr>
          <w:p w14:paraId="09149061" w14:textId="77777777" w:rsidR="00DF2EB1" w:rsidRPr="00241E24" w:rsidRDefault="00DF2EB1" w:rsidP="00590AA9">
            <w:pPr>
              <w:ind w:left="90"/>
            </w:pPr>
            <w:r w:rsidRPr="00241E24">
              <w:t>Other: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14:paraId="74F3A12B" w14:textId="77777777" w:rsidR="00DF2EB1" w:rsidRPr="00241E24" w:rsidRDefault="00DF2EB1" w:rsidP="00C40A0D">
            <w:pPr>
              <w:ind w:right="0"/>
            </w:pPr>
          </w:p>
        </w:tc>
      </w:tr>
      <w:bookmarkEnd w:id="4"/>
    </w:tbl>
    <w:p w14:paraId="518A1328" w14:textId="77777777" w:rsidR="009347D3" w:rsidRPr="00241E24" w:rsidRDefault="009347D3" w:rsidP="00D57637">
      <w:pPr>
        <w:divId w:val="22289317"/>
      </w:pPr>
    </w:p>
    <w:p w14:paraId="693D3140" w14:textId="5D8BA6C7" w:rsidR="00573F05" w:rsidRPr="00241E24" w:rsidRDefault="00FD4BCC" w:rsidP="009B54DE">
      <w:pPr>
        <w:pStyle w:val="Heading1"/>
        <w:divId w:val="22289317"/>
      </w:pPr>
      <w:r w:rsidRPr="00241E24">
        <w:t xml:space="preserve">NAME AND CONTACT INFORMATION – </w:t>
      </w:r>
      <w:r w:rsidR="002C51A5" w:rsidRPr="00241E24">
        <w:t>CONTRACTORS AND SUB-CONTRACTORS</w:t>
      </w:r>
    </w:p>
    <w:p w14:paraId="316CD9AD" w14:textId="06907100" w:rsidR="007F7529" w:rsidRPr="00241E24" w:rsidRDefault="00DD24E8" w:rsidP="002A74A1">
      <w:pPr>
        <w:spacing w:after="120" w:line="252" w:lineRule="auto"/>
        <w:ind w:right="-187"/>
        <w:divId w:val="22289317"/>
      </w:pPr>
      <w:r w:rsidRPr="00241E24">
        <w:t>I</w:t>
      </w:r>
      <w:r w:rsidR="007F7529" w:rsidRPr="00241E24">
        <w:t>nclude relevant names, responsibilities, and contact information</w:t>
      </w:r>
      <w:r w:rsidR="005A0078" w:rsidRPr="00241E24">
        <w:t xml:space="preserve">. </w:t>
      </w:r>
      <w:r w:rsidR="00806905" w:rsidRPr="00241E24">
        <w:t>A</w:t>
      </w:r>
      <w:r w:rsidR="00577B1F" w:rsidRPr="00241E24">
        <w:t>n a</w:t>
      </w:r>
      <w:r w:rsidR="007C6C4D" w:rsidRPr="00241E24">
        <w:t>dditional ta</w:t>
      </w:r>
      <w:r w:rsidR="00051AB5" w:rsidRPr="00241E24">
        <w:t>ble</w:t>
      </w:r>
      <w:r w:rsidR="007C6C4D" w:rsidRPr="00241E24">
        <w:t xml:space="preserve"> should be added for each </w:t>
      </w:r>
      <w:r w:rsidR="005A0078" w:rsidRPr="00241E24">
        <w:t>contractor</w:t>
      </w:r>
      <w:r w:rsidR="00D57CDB" w:rsidRPr="00241E24">
        <w:t xml:space="preserve"> and </w:t>
      </w:r>
      <w:r w:rsidR="005A0078" w:rsidRPr="00241E24">
        <w:t>sub</w:t>
      </w:r>
      <w:r w:rsidR="00941916" w:rsidRPr="00241E24">
        <w:t>-</w:t>
      </w:r>
      <w:r w:rsidR="005A0078" w:rsidRPr="00241E24">
        <w:t xml:space="preserve">contractor. 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790"/>
        <w:gridCol w:w="1705"/>
        <w:gridCol w:w="3240"/>
      </w:tblGrid>
      <w:tr w:rsidR="000D466E" w:rsidRPr="00241E24" w14:paraId="033C2BAC" w14:textId="77777777" w:rsidTr="000D466E">
        <w:trPr>
          <w:divId w:val="22289317"/>
          <w:trHeight w:val="260"/>
        </w:trPr>
        <w:tc>
          <w:tcPr>
            <w:tcW w:w="1800" w:type="dxa"/>
            <w:vAlign w:val="center"/>
          </w:tcPr>
          <w:p w14:paraId="1A427CC7" w14:textId="1E92EE44" w:rsidR="000D466E" w:rsidRPr="00241E24" w:rsidRDefault="000D466E" w:rsidP="00C71BE6">
            <w:r w:rsidRPr="00241E24">
              <w:t>Name:</w:t>
            </w:r>
          </w:p>
        </w:tc>
        <w:tc>
          <w:tcPr>
            <w:tcW w:w="7735" w:type="dxa"/>
            <w:gridSpan w:val="3"/>
            <w:shd w:val="clear" w:color="auto" w:fill="D9D9D9" w:themeFill="background1" w:themeFillShade="D9"/>
            <w:vAlign w:val="center"/>
          </w:tcPr>
          <w:p w14:paraId="03B9A002" w14:textId="77777777" w:rsidR="000D466E" w:rsidRPr="00241E24" w:rsidRDefault="000D466E" w:rsidP="00824284">
            <w:pPr>
              <w:ind w:right="0"/>
            </w:pPr>
          </w:p>
        </w:tc>
      </w:tr>
      <w:tr w:rsidR="00D80DC2" w:rsidRPr="00241E24" w14:paraId="288C8E52" w14:textId="77777777" w:rsidTr="000D466E">
        <w:trPr>
          <w:divId w:val="22289317"/>
          <w:trHeight w:val="260"/>
        </w:trPr>
        <w:tc>
          <w:tcPr>
            <w:tcW w:w="1800" w:type="dxa"/>
            <w:vAlign w:val="center"/>
          </w:tcPr>
          <w:p w14:paraId="3AEFF5E3" w14:textId="5928B017" w:rsidR="00D80DC2" w:rsidRPr="00241E24" w:rsidRDefault="00D80DC2" w:rsidP="00C71BE6">
            <w:r w:rsidRPr="00241E24">
              <w:t>Position:</w:t>
            </w:r>
          </w:p>
        </w:tc>
        <w:tc>
          <w:tcPr>
            <w:tcW w:w="7735" w:type="dxa"/>
            <w:gridSpan w:val="3"/>
            <w:shd w:val="clear" w:color="auto" w:fill="D9D9D9" w:themeFill="background1" w:themeFillShade="D9"/>
            <w:vAlign w:val="center"/>
          </w:tcPr>
          <w:p w14:paraId="22B8D9E9" w14:textId="77777777" w:rsidR="00D80DC2" w:rsidRPr="00241E24" w:rsidRDefault="00D80DC2" w:rsidP="00824284">
            <w:pPr>
              <w:ind w:right="0"/>
            </w:pPr>
          </w:p>
        </w:tc>
      </w:tr>
      <w:tr w:rsidR="000D466E" w:rsidRPr="00241E24" w14:paraId="5111F4A1" w14:textId="77777777" w:rsidTr="000D466E">
        <w:trPr>
          <w:divId w:val="22289317"/>
          <w:trHeight w:val="260"/>
        </w:trPr>
        <w:tc>
          <w:tcPr>
            <w:tcW w:w="1800" w:type="dxa"/>
            <w:vAlign w:val="center"/>
          </w:tcPr>
          <w:p w14:paraId="61291D08" w14:textId="65E7E6B6" w:rsidR="000D466E" w:rsidRPr="00241E24" w:rsidRDefault="000D466E" w:rsidP="00C71BE6">
            <w:r w:rsidRPr="00241E24">
              <w:t>Company Name:</w:t>
            </w:r>
          </w:p>
        </w:tc>
        <w:tc>
          <w:tcPr>
            <w:tcW w:w="7735" w:type="dxa"/>
            <w:gridSpan w:val="3"/>
            <w:shd w:val="clear" w:color="auto" w:fill="D9D9D9" w:themeFill="background1" w:themeFillShade="D9"/>
            <w:vAlign w:val="center"/>
          </w:tcPr>
          <w:p w14:paraId="014BB957" w14:textId="77777777" w:rsidR="000D466E" w:rsidRPr="00241E24" w:rsidRDefault="000D466E" w:rsidP="00824284">
            <w:pPr>
              <w:ind w:right="0"/>
            </w:pPr>
          </w:p>
        </w:tc>
      </w:tr>
      <w:tr w:rsidR="000D466E" w:rsidRPr="00241E24" w14:paraId="03166AA4" w14:textId="77777777" w:rsidTr="000D466E">
        <w:trPr>
          <w:divId w:val="22289317"/>
          <w:trHeight w:val="260"/>
        </w:trPr>
        <w:tc>
          <w:tcPr>
            <w:tcW w:w="1800" w:type="dxa"/>
            <w:vAlign w:val="center"/>
          </w:tcPr>
          <w:p w14:paraId="0C7C1C3D" w14:textId="778AD7C5" w:rsidR="000D466E" w:rsidRPr="00241E24" w:rsidRDefault="000D466E" w:rsidP="00C71BE6">
            <w:r w:rsidRPr="00241E24">
              <w:t>Mailing Address:</w:t>
            </w:r>
          </w:p>
        </w:tc>
        <w:tc>
          <w:tcPr>
            <w:tcW w:w="7735" w:type="dxa"/>
            <w:gridSpan w:val="3"/>
            <w:shd w:val="clear" w:color="auto" w:fill="D9D9D9" w:themeFill="background1" w:themeFillShade="D9"/>
            <w:vAlign w:val="center"/>
          </w:tcPr>
          <w:p w14:paraId="10540A28" w14:textId="77777777" w:rsidR="000D466E" w:rsidRPr="00241E24" w:rsidRDefault="000D466E" w:rsidP="00824284">
            <w:pPr>
              <w:ind w:right="0"/>
            </w:pPr>
          </w:p>
        </w:tc>
      </w:tr>
      <w:tr w:rsidR="00EE0594" w:rsidRPr="00241E24" w14:paraId="11E36377" w14:textId="77777777" w:rsidTr="002B148E">
        <w:trPr>
          <w:divId w:val="22289317"/>
          <w:trHeight w:val="242"/>
        </w:trPr>
        <w:tc>
          <w:tcPr>
            <w:tcW w:w="1800" w:type="dxa"/>
            <w:vAlign w:val="center"/>
          </w:tcPr>
          <w:p w14:paraId="4824A0A2" w14:textId="2FC42248" w:rsidR="00EE0594" w:rsidRPr="00241E24" w:rsidRDefault="00EE0594" w:rsidP="00C71BE6">
            <w:r w:rsidRPr="00241E24">
              <w:t>Community: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4033511A" w14:textId="77777777" w:rsidR="00EE0594" w:rsidRPr="00241E24" w:rsidRDefault="00EE0594" w:rsidP="00824284">
            <w:pPr>
              <w:ind w:right="0"/>
            </w:pPr>
          </w:p>
        </w:tc>
        <w:tc>
          <w:tcPr>
            <w:tcW w:w="1705" w:type="dxa"/>
            <w:vAlign w:val="center"/>
          </w:tcPr>
          <w:p w14:paraId="0BBB1BA7" w14:textId="2AF4BF60" w:rsidR="00EE0594" w:rsidRPr="00241E24" w:rsidRDefault="00EE0594" w:rsidP="00C71BE6">
            <w:r w:rsidRPr="00241E24">
              <w:t>Telephone: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24209AE7" w14:textId="77777777" w:rsidR="00EE0594" w:rsidRPr="00241E24" w:rsidRDefault="00EE0594" w:rsidP="00824284">
            <w:pPr>
              <w:ind w:right="0"/>
            </w:pPr>
          </w:p>
        </w:tc>
      </w:tr>
      <w:tr w:rsidR="00EE0594" w:rsidRPr="00241E24" w14:paraId="5B2CC6AE" w14:textId="77777777" w:rsidTr="002B148E">
        <w:trPr>
          <w:divId w:val="22289317"/>
          <w:trHeight w:val="242"/>
        </w:trPr>
        <w:tc>
          <w:tcPr>
            <w:tcW w:w="1800" w:type="dxa"/>
            <w:vAlign w:val="center"/>
          </w:tcPr>
          <w:p w14:paraId="23EF56EF" w14:textId="4E9D5ECA" w:rsidR="00EE0594" w:rsidRPr="00241E24" w:rsidRDefault="00EE0594" w:rsidP="00C71BE6">
            <w:r w:rsidRPr="00241E24">
              <w:t>Prov/Terr: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2FE6DCC0" w14:textId="77777777" w:rsidR="00EE0594" w:rsidRPr="00241E24" w:rsidRDefault="00EE0594" w:rsidP="00824284">
            <w:pPr>
              <w:ind w:right="0"/>
            </w:pPr>
          </w:p>
        </w:tc>
        <w:tc>
          <w:tcPr>
            <w:tcW w:w="1705" w:type="dxa"/>
            <w:vAlign w:val="center"/>
          </w:tcPr>
          <w:p w14:paraId="46AF87FE" w14:textId="0A5E8C9C" w:rsidR="00EE0594" w:rsidRPr="00241E24" w:rsidRDefault="00EE0594" w:rsidP="00C71BE6">
            <w:r w:rsidRPr="00241E24">
              <w:t>Email: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5700F7BC" w14:textId="77777777" w:rsidR="00EE0594" w:rsidRPr="00241E24" w:rsidRDefault="00EE0594" w:rsidP="00824284">
            <w:pPr>
              <w:ind w:right="0"/>
            </w:pPr>
          </w:p>
        </w:tc>
      </w:tr>
      <w:tr w:rsidR="00EE0594" w:rsidRPr="00241E24" w14:paraId="038B3830" w14:textId="77777777" w:rsidTr="002B148E">
        <w:trPr>
          <w:divId w:val="22289317"/>
          <w:trHeight w:val="242"/>
        </w:trPr>
        <w:tc>
          <w:tcPr>
            <w:tcW w:w="1800" w:type="dxa"/>
            <w:vAlign w:val="center"/>
          </w:tcPr>
          <w:p w14:paraId="23E234D8" w14:textId="064A54F6" w:rsidR="00EE0594" w:rsidRPr="00241E24" w:rsidRDefault="00EE0594" w:rsidP="00C71BE6">
            <w:r w:rsidRPr="00241E24">
              <w:t>Postal Code: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38120D2C" w14:textId="77777777" w:rsidR="00EE0594" w:rsidRPr="00241E24" w:rsidRDefault="00EE0594" w:rsidP="00824284">
            <w:pPr>
              <w:ind w:right="0"/>
            </w:pPr>
          </w:p>
        </w:tc>
        <w:tc>
          <w:tcPr>
            <w:tcW w:w="1705" w:type="dxa"/>
            <w:vAlign w:val="center"/>
          </w:tcPr>
          <w:p w14:paraId="27902E7F" w14:textId="68450221" w:rsidR="00EE0594" w:rsidRPr="00241E24" w:rsidRDefault="00EE0594" w:rsidP="00C71BE6">
            <w:r w:rsidRPr="00241E24">
              <w:t>Other: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61548BFC" w14:textId="77777777" w:rsidR="00EE0594" w:rsidRPr="00241E24" w:rsidRDefault="00EE0594" w:rsidP="00824284">
            <w:pPr>
              <w:ind w:right="0"/>
            </w:pPr>
          </w:p>
        </w:tc>
      </w:tr>
    </w:tbl>
    <w:p w14:paraId="5E1D1987" w14:textId="175BBF4C" w:rsidR="0098786A" w:rsidRDefault="0098786A" w:rsidP="00D80DC2">
      <w:pPr>
        <w:divId w:val="22289317"/>
      </w:pPr>
    </w:p>
    <w:tbl>
      <w:tblPr>
        <w:tblStyle w:val="TableGrid"/>
        <w:tblW w:w="9525" w:type="dxa"/>
        <w:tblInd w:w="10" w:type="dxa"/>
        <w:tblLook w:val="04A0" w:firstRow="1" w:lastRow="0" w:firstColumn="1" w:lastColumn="0" w:noHBand="0" w:noVBand="1"/>
      </w:tblPr>
      <w:tblGrid>
        <w:gridCol w:w="435"/>
        <w:gridCol w:w="9090"/>
      </w:tblGrid>
      <w:tr w:rsidR="002054A8" w14:paraId="7552B290" w14:textId="77777777" w:rsidTr="002054A8">
        <w:trPr>
          <w:divId w:val="22289317"/>
          <w:trHeight w:val="413"/>
        </w:trPr>
        <w:tc>
          <w:tcPr>
            <w:tcW w:w="435" w:type="dxa"/>
            <w:shd w:val="clear" w:color="auto" w:fill="D9D9D9" w:themeFill="background1" w:themeFillShade="D9"/>
            <w:vAlign w:val="center"/>
          </w:tcPr>
          <w:p w14:paraId="1E1203F4" w14:textId="77777777" w:rsidR="002054A8" w:rsidRDefault="002054A8" w:rsidP="00D614E6">
            <w:pPr>
              <w:jc w:val="center"/>
            </w:pPr>
            <w:bookmarkStart w:id="5" w:name="_Hlk77591304"/>
          </w:p>
        </w:tc>
        <w:tc>
          <w:tcPr>
            <w:tcW w:w="9090" w:type="dxa"/>
            <w:vAlign w:val="center"/>
          </w:tcPr>
          <w:p w14:paraId="342E7531" w14:textId="77777777" w:rsidR="002054A8" w:rsidRDefault="002054A8" w:rsidP="00D614E6">
            <w:pPr>
              <w:jc w:val="left"/>
            </w:pPr>
            <w:r>
              <w:t xml:space="preserve">Use an “X” to indicate that contractor and/or subcontractor information is not available at this time. </w:t>
            </w:r>
          </w:p>
        </w:tc>
      </w:tr>
      <w:bookmarkEnd w:id="5"/>
    </w:tbl>
    <w:p w14:paraId="35C69369" w14:textId="77777777" w:rsidR="002054A8" w:rsidRPr="00241E24" w:rsidRDefault="002054A8" w:rsidP="00D80DC2">
      <w:pPr>
        <w:divId w:val="22289317"/>
      </w:pPr>
    </w:p>
    <w:p w14:paraId="49E6EAB5" w14:textId="22F0BDB5" w:rsidR="00D67DBE" w:rsidRPr="00241E24" w:rsidRDefault="00D67DBE" w:rsidP="00C71BE6">
      <w:pPr>
        <w:pStyle w:val="Heading1"/>
        <w:divId w:val="22289317"/>
      </w:pPr>
      <w:r w:rsidRPr="00241E24">
        <w:t>LOCATION OF ACTIVITIES</w:t>
      </w:r>
    </w:p>
    <w:p w14:paraId="34929B56" w14:textId="6BAEDDD8" w:rsidR="00DF7D9F" w:rsidRDefault="0004466E" w:rsidP="004E786E">
      <w:pPr>
        <w:spacing w:after="120"/>
        <w:ind w:right="-187"/>
        <w:divId w:val="22289317"/>
      </w:pPr>
      <w:r w:rsidRPr="00241E24">
        <w:t>U</w:t>
      </w:r>
      <w:r w:rsidR="006E75DE" w:rsidRPr="00241E24">
        <w:t>se the grey fields below to provide or reference the following information: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6655"/>
      </w:tblGrid>
      <w:tr w:rsidR="00DF7D9F" w:rsidRPr="00241E24" w14:paraId="2E1C6076" w14:textId="77777777" w:rsidTr="00DF7D9F">
        <w:trPr>
          <w:divId w:val="22289317"/>
          <w:trHeight w:val="353"/>
        </w:trPr>
        <w:tc>
          <w:tcPr>
            <w:tcW w:w="2880" w:type="dxa"/>
            <w:tcBorders>
              <w:top w:val="nil"/>
              <w:left w:val="nil"/>
              <w:bottom w:val="nil"/>
            </w:tcBorders>
            <w:vAlign w:val="center"/>
          </w:tcPr>
          <w:p w14:paraId="7085678C" w14:textId="5198B571" w:rsidR="00DF7D9F" w:rsidRPr="00241E24" w:rsidRDefault="00DF7D9F" w:rsidP="008A62EA">
            <w:pPr>
              <w:ind w:left="-110"/>
            </w:pPr>
            <w:r>
              <w:rPr>
                <w:u w:val="single"/>
              </w:rPr>
              <w:t>Traditional Place Name:</w:t>
            </w:r>
          </w:p>
        </w:tc>
        <w:tc>
          <w:tcPr>
            <w:tcW w:w="6655" w:type="dxa"/>
            <w:shd w:val="clear" w:color="auto" w:fill="D9D9D9" w:themeFill="background1" w:themeFillShade="D9"/>
            <w:vAlign w:val="center"/>
          </w:tcPr>
          <w:p w14:paraId="48E2567A" w14:textId="77777777" w:rsidR="00DF7D9F" w:rsidRPr="00241E24" w:rsidRDefault="00DF7D9F" w:rsidP="0003694F">
            <w:pPr>
              <w:ind w:right="0"/>
            </w:pPr>
          </w:p>
        </w:tc>
      </w:tr>
    </w:tbl>
    <w:p w14:paraId="1018E2CA" w14:textId="77777777" w:rsidR="00CD4760" w:rsidRPr="00241E24" w:rsidRDefault="00CD4760" w:rsidP="007B400D">
      <w:pPr>
        <w:divId w:val="22289317"/>
        <w:rPr>
          <w:lang w:eastAsia="en-CA"/>
        </w:rPr>
      </w:pPr>
    </w:p>
    <w:p w14:paraId="5B23A8D3" w14:textId="485E3846" w:rsidR="00D67DBE" w:rsidRPr="00241E24" w:rsidRDefault="00DA6295" w:rsidP="002A74A1">
      <w:pPr>
        <w:spacing w:after="120" w:line="252" w:lineRule="auto"/>
        <w:ind w:right="-187"/>
        <w:divId w:val="22289317"/>
        <w:rPr>
          <w:lang w:eastAsia="en-CA"/>
        </w:rPr>
      </w:pPr>
      <w:r w:rsidRPr="00241E24">
        <w:rPr>
          <w:u w:val="single"/>
          <w:lang w:eastAsia="en-CA"/>
        </w:rPr>
        <w:t xml:space="preserve">Maps and </w:t>
      </w:r>
      <w:r w:rsidR="00CC6902" w:rsidRPr="00241E24">
        <w:rPr>
          <w:u w:val="single"/>
          <w:lang w:eastAsia="en-CA"/>
        </w:rPr>
        <w:t>Geographic Information S</w:t>
      </w:r>
      <w:r w:rsidR="00640E4A" w:rsidRPr="00241E24">
        <w:rPr>
          <w:u w:val="single"/>
          <w:lang w:eastAsia="en-CA"/>
        </w:rPr>
        <w:t xml:space="preserve">ystem </w:t>
      </w:r>
      <w:r w:rsidR="00CC6902" w:rsidRPr="00241E24">
        <w:rPr>
          <w:u w:val="single"/>
          <w:lang w:eastAsia="en-CA"/>
        </w:rPr>
        <w:t>(GIS) Data</w:t>
      </w:r>
      <w:r w:rsidRPr="00241E24">
        <w:rPr>
          <w:u w:val="single"/>
          <w:lang w:eastAsia="en-CA"/>
        </w:rPr>
        <w:t>:</w:t>
      </w:r>
      <w:r w:rsidRPr="00241E24">
        <w:rPr>
          <w:lang w:eastAsia="en-CA"/>
        </w:rPr>
        <w:t xml:space="preserve"> </w:t>
      </w:r>
      <w:r w:rsidR="00FB2BDD" w:rsidRPr="00241E24">
        <w:rPr>
          <w:lang w:eastAsia="en-CA"/>
        </w:rPr>
        <w:t xml:space="preserve">Include </w:t>
      </w:r>
      <w:r w:rsidR="00D67DBE" w:rsidRPr="00241E24">
        <w:rPr>
          <w:lang w:eastAsia="en-CA"/>
        </w:rPr>
        <w:t xml:space="preserve">a map </w:t>
      </w:r>
      <w:r w:rsidR="00FB2BDD" w:rsidRPr="00241E24">
        <w:rPr>
          <w:lang w:eastAsia="en-CA"/>
        </w:rPr>
        <w:t>in</w:t>
      </w:r>
      <w:r w:rsidR="004223A3" w:rsidRPr="00241E24">
        <w:rPr>
          <w:lang w:eastAsia="en-CA"/>
        </w:rPr>
        <w:t xml:space="preserve"> </w:t>
      </w:r>
      <w:r w:rsidR="004223A3" w:rsidRPr="00241E24" w:rsidDel="007E338E">
        <w:rPr>
          <w:lang w:eastAsia="en-CA"/>
        </w:rPr>
        <w:t xml:space="preserve">your </w:t>
      </w:r>
      <w:r w:rsidR="004223A3" w:rsidRPr="00241E24">
        <w:rPr>
          <w:lang w:eastAsia="en-CA"/>
        </w:rPr>
        <w:t xml:space="preserve">Application Package </w:t>
      </w:r>
      <w:r w:rsidR="00612C53" w:rsidRPr="00241E24">
        <w:t xml:space="preserve">identifying </w:t>
      </w:r>
      <w:r w:rsidR="00612C53" w:rsidRPr="00241E24">
        <w:rPr>
          <w:rFonts w:ascii="Calibri" w:hAnsi="Calibri"/>
          <w:szCs w:val="22"/>
        </w:rPr>
        <w:t>local geographic features, watercourses and water sources, project structures, and location(s) of any proposed waste deposits</w:t>
      </w:r>
      <w:r w:rsidR="00612C53" w:rsidRPr="00241E24">
        <w:t xml:space="preserve">. </w:t>
      </w:r>
      <w:r w:rsidR="00D67DBE" w:rsidRPr="00241E24">
        <w:rPr>
          <w:lang w:eastAsia="en-CA"/>
        </w:rPr>
        <w:t>Provide geographic coordinates</w:t>
      </w:r>
      <w:r w:rsidR="00612C53" w:rsidRPr="00241E24">
        <w:rPr>
          <w:lang w:eastAsia="en-CA"/>
        </w:rPr>
        <w:t xml:space="preserve"> (latitude and longitude)</w:t>
      </w:r>
      <w:r w:rsidR="00D67DBE" w:rsidRPr="00241E24">
        <w:rPr>
          <w:lang w:eastAsia="en-CA"/>
        </w:rPr>
        <w:t xml:space="preserve"> of project features, and the maximum and minimum project boundary in degrees, minutes, seconds, or decimal degrees</w:t>
      </w:r>
      <w:r w:rsidR="001070BE" w:rsidRPr="00241E24">
        <w:rPr>
          <w:lang w:eastAsia="en-CA"/>
        </w:rPr>
        <w:t>.</w:t>
      </w:r>
      <w:r w:rsidR="001B19C6" w:rsidRPr="00241E24">
        <w:rPr>
          <w:lang w:eastAsia="en-CA"/>
        </w:rPr>
        <w:t xml:space="preserve"> </w:t>
      </w:r>
      <w:r w:rsidR="00FB2BDD" w:rsidRPr="00241E24">
        <w:rPr>
          <w:lang w:eastAsia="en-CA"/>
        </w:rPr>
        <w:t xml:space="preserve">Include </w:t>
      </w:r>
      <w:r w:rsidR="000E7230" w:rsidRPr="00241E24">
        <w:rPr>
          <w:lang w:eastAsia="en-CA"/>
        </w:rPr>
        <w:t xml:space="preserve">GIS data </w:t>
      </w:r>
      <w:r w:rsidR="00FB2BDD" w:rsidRPr="00241E24">
        <w:rPr>
          <w:lang w:eastAsia="en-CA"/>
        </w:rPr>
        <w:t xml:space="preserve">in </w:t>
      </w:r>
      <w:r w:rsidR="000E7230" w:rsidRPr="00241E24">
        <w:rPr>
          <w:lang w:eastAsia="en-CA"/>
        </w:rPr>
        <w:t xml:space="preserve">your Application Package, if applicable. </w:t>
      </w:r>
      <w:r w:rsidR="001B19C6" w:rsidRPr="00241E24">
        <w:rPr>
          <w:lang w:eastAsia="en-CA"/>
        </w:rPr>
        <w:t>Refer to the</w:t>
      </w:r>
      <w:r w:rsidR="00E22BDF" w:rsidRPr="00241E24">
        <w:rPr>
          <w:lang w:eastAsia="en-CA"/>
        </w:rPr>
        <w:t xml:space="preserve"> LWB</w:t>
      </w:r>
      <w:r w:rsidR="001B19C6" w:rsidRPr="00241E24">
        <w:rPr>
          <w:i/>
          <w:lang w:eastAsia="en-CA"/>
        </w:rPr>
        <w:t xml:space="preserve"> </w:t>
      </w:r>
      <w:bookmarkStart w:id="6" w:name="_Hlk77862378"/>
      <w:r w:rsidR="004C7396">
        <w:rPr>
          <w:i/>
        </w:rPr>
        <w:fldChar w:fldCharType="begin"/>
      </w:r>
      <w:r w:rsidR="0014505D">
        <w:rPr>
          <w:i/>
        </w:rPr>
        <w:instrText>HYPERLINK "https://mvlwb.com/media/1668/download?inline"</w:instrText>
      </w:r>
      <w:r w:rsidR="004C7396">
        <w:rPr>
          <w:i/>
        </w:rPr>
      </w:r>
      <w:r w:rsidR="004C7396">
        <w:rPr>
          <w:i/>
        </w:rPr>
        <w:fldChar w:fldCharType="separate"/>
      </w:r>
      <w:r w:rsidR="004C7396" w:rsidRPr="00EF50F1">
        <w:rPr>
          <w:rStyle w:val="Hyperlink"/>
          <w:i/>
        </w:rPr>
        <w:t>Geospatial Data Submission Standards</w:t>
      </w:r>
      <w:r w:rsidR="004C7396">
        <w:rPr>
          <w:i/>
        </w:rPr>
        <w:fldChar w:fldCharType="end"/>
      </w:r>
      <w:bookmarkEnd w:id="6"/>
      <w:r w:rsidR="001B19C6" w:rsidRPr="00241E24">
        <w:rPr>
          <w:i/>
          <w:color w:val="0563C1"/>
          <w:lang w:eastAsia="en-CA"/>
        </w:rPr>
        <w:t xml:space="preserve"> </w:t>
      </w:r>
      <w:r w:rsidR="001B19C6" w:rsidRPr="00241E24">
        <w:rPr>
          <w:lang w:eastAsia="en-CA"/>
        </w:rPr>
        <w:t>for providing geographic information.</w:t>
      </w: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14"/>
        <w:gridCol w:w="2215"/>
        <w:gridCol w:w="2214"/>
        <w:gridCol w:w="2897"/>
      </w:tblGrid>
      <w:tr w:rsidR="00D67DBE" w:rsidRPr="00241E24" w14:paraId="0E53E6B6" w14:textId="77777777" w:rsidTr="00824284">
        <w:trPr>
          <w:divId w:val="22289317"/>
        </w:trPr>
        <w:tc>
          <w:tcPr>
            <w:tcW w:w="2214" w:type="dxa"/>
            <w:shd w:val="clear" w:color="auto" w:fill="FFFFFF" w:themeFill="background1"/>
            <w:vAlign w:val="center"/>
          </w:tcPr>
          <w:p w14:paraId="02108EE2" w14:textId="77777777" w:rsidR="00D67DBE" w:rsidRPr="00241E24" w:rsidRDefault="00D67DBE" w:rsidP="00110F71">
            <w:pPr>
              <w:rPr>
                <w:lang w:eastAsia="en-CA"/>
              </w:rPr>
            </w:pPr>
            <w:r w:rsidRPr="00241E24">
              <w:rPr>
                <w:lang w:eastAsia="en-CA"/>
              </w:rPr>
              <w:t>Minimum latitude:</w:t>
            </w:r>
          </w:p>
        </w:tc>
        <w:tc>
          <w:tcPr>
            <w:tcW w:w="2215" w:type="dxa"/>
            <w:shd w:val="clear" w:color="auto" w:fill="D9D9D9" w:themeFill="background1" w:themeFillShade="D9"/>
            <w:vAlign w:val="center"/>
          </w:tcPr>
          <w:p w14:paraId="50461A9D" w14:textId="77777777" w:rsidR="00D67DBE" w:rsidRPr="00241E24" w:rsidRDefault="00D67DBE" w:rsidP="00824284">
            <w:pPr>
              <w:ind w:right="0"/>
              <w:rPr>
                <w:lang w:eastAsia="en-CA"/>
              </w:rPr>
            </w:pPr>
          </w:p>
        </w:tc>
        <w:tc>
          <w:tcPr>
            <w:tcW w:w="2214" w:type="dxa"/>
            <w:shd w:val="clear" w:color="auto" w:fill="FFFFFF" w:themeFill="background1"/>
            <w:vAlign w:val="center"/>
          </w:tcPr>
          <w:p w14:paraId="2C77E0D1" w14:textId="77777777" w:rsidR="00D67DBE" w:rsidRPr="00241E24" w:rsidRDefault="00D67DBE" w:rsidP="00110F71">
            <w:pPr>
              <w:rPr>
                <w:lang w:eastAsia="en-CA"/>
              </w:rPr>
            </w:pPr>
            <w:r w:rsidRPr="00241E24">
              <w:rPr>
                <w:lang w:eastAsia="en-CA"/>
              </w:rPr>
              <w:t>Maximum latitude:</w:t>
            </w:r>
          </w:p>
        </w:tc>
        <w:tc>
          <w:tcPr>
            <w:tcW w:w="2897" w:type="dxa"/>
            <w:shd w:val="clear" w:color="auto" w:fill="D9D9D9" w:themeFill="background1" w:themeFillShade="D9"/>
            <w:vAlign w:val="center"/>
          </w:tcPr>
          <w:p w14:paraId="0DF86C00" w14:textId="77777777" w:rsidR="00D67DBE" w:rsidRPr="00241E24" w:rsidRDefault="00D67DBE" w:rsidP="00824284">
            <w:pPr>
              <w:ind w:right="0"/>
              <w:rPr>
                <w:lang w:eastAsia="en-CA"/>
              </w:rPr>
            </w:pPr>
          </w:p>
        </w:tc>
      </w:tr>
      <w:tr w:rsidR="00D67DBE" w:rsidRPr="00241E24" w14:paraId="6D1DACE5" w14:textId="77777777" w:rsidTr="00824284">
        <w:trPr>
          <w:divId w:val="22289317"/>
        </w:trPr>
        <w:tc>
          <w:tcPr>
            <w:tcW w:w="2214" w:type="dxa"/>
            <w:shd w:val="clear" w:color="auto" w:fill="FFFFFF" w:themeFill="background1"/>
            <w:vAlign w:val="center"/>
          </w:tcPr>
          <w:p w14:paraId="43C69C20" w14:textId="77777777" w:rsidR="00D67DBE" w:rsidRPr="00241E24" w:rsidRDefault="00D67DBE" w:rsidP="00110F71">
            <w:pPr>
              <w:rPr>
                <w:lang w:eastAsia="en-CA"/>
              </w:rPr>
            </w:pPr>
            <w:r w:rsidRPr="00241E24">
              <w:rPr>
                <w:lang w:eastAsia="en-CA"/>
              </w:rPr>
              <w:t>Minimum longitude:</w:t>
            </w:r>
          </w:p>
        </w:tc>
        <w:tc>
          <w:tcPr>
            <w:tcW w:w="2215" w:type="dxa"/>
            <w:shd w:val="clear" w:color="auto" w:fill="D9D9D9" w:themeFill="background1" w:themeFillShade="D9"/>
            <w:vAlign w:val="center"/>
          </w:tcPr>
          <w:p w14:paraId="35604075" w14:textId="77777777" w:rsidR="00D67DBE" w:rsidRPr="00241E24" w:rsidRDefault="00D67DBE" w:rsidP="00824284">
            <w:pPr>
              <w:ind w:right="0"/>
              <w:rPr>
                <w:lang w:eastAsia="en-CA"/>
              </w:rPr>
            </w:pPr>
          </w:p>
        </w:tc>
        <w:tc>
          <w:tcPr>
            <w:tcW w:w="2214" w:type="dxa"/>
            <w:shd w:val="clear" w:color="auto" w:fill="FFFFFF" w:themeFill="background1"/>
            <w:vAlign w:val="center"/>
          </w:tcPr>
          <w:p w14:paraId="48959142" w14:textId="77777777" w:rsidR="00D67DBE" w:rsidRPr="00241E24" w:rsidRDefault="00D67DBE" w:rsidP="00110F71">
            <w:pPr>
              <w:rPr>
                <w:lang w:eastAsia="en-CA"/>
              </w:rPr>
            </w:pPr>
            <w:r w:rsidRPr="00241E24">
              <w:rPr>
                <w:lang w:eastAsia="en-CA"/>
              </w:rPr>
              <w:t>Maximum longitude:</w:t>
            </w:r>
          </w:p>
        </w:tc>
        <w:tc>
          <w:tcPr>
            <w:tcW w:w="2897" w:type="dxa"/>
            <w:shd w:val="clear" w:color="auto" w:fill="D9D9D9" w:themeFill="background1" w:themeFillShade="D9"/>
            <w:vAlign w:val="center"/>
          </w:tcPr>
          <w:p w14:paraId="2CF27921" w14:textId="77777777" w:rsidR="00D67DBE" w:rsidRPr="00241E24" w:rsidRDefault="00D67DBE" w:rsidP="00824284">
            <w:pPr>
              <w:ind w:right="0"/>
              <w:rPr>
                <w:lang w:eastAsia="en-CA"/>
              </w:rPr>
            </w:pPr>
          </w:p>
        </w:tc>
      </w:tr>
    </w:tbl>
    <w:p w14:paraId="42064EF0" w14:textId="77777777" w:rsidR="004223A3" w:rsidRPr="00241E24" w:rsidRDefault="004223A3" w:rsidP="005D1320">
      <w:pPr>
        <w:divId w:val="22289317"/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0"/>
        <w:gridCol w:w="4585"/>
      </w:tblGrid>
      <w:tr w:rsidR="004D2798" w:rsidRPr="00241E24" w14:paraId="74250254" w14:textId="77777777" w:rsidTr="00BF46DA">
        <w:trPr>
          <w:divId w:val="22289317"/>
          <w:trHeight w:val="353"/>
        </w:trPr>
        <w:tc>
          <w:tcPr>
            <w:tcW w:w="4950" w:type="dxa"/>
            <w:tcBorders>
              <w:top w:val="nil"/>
              <w:left w:val="nil"/>
              <w:bottom w:val="nil"/>
            </w:tcBorders>
            <w:vAlign w:val="center"/>
          </w:tcPr>
          <w:p w14:paraId="2A5C08B0" w14:textId="6420FFBE" w:rsidR="004D2798" w:rsidRPr="00241E24" w:rsidRDefault="00E3230B" w:rsidP="008A62EA">
            <w:pPr>
              <w:ind w:left="-110"/>
            </w:pPr>
            <w:r w:rsidRPr="00241E24">
              <w:rPr>
                <w:u w:val="single"/>
              </w:rPr>
              <w:t xml:space="preserve">NTS </w:t>
            </w:r>
            <w:r w:rsidR="004D2798" w:rsidRPr="00241E24">
              <w:rPr>
                <w:u w:val="single"/>
              </w:rPr>
              <w:t>Map Sheet No.</w:t>
            </w:r>
            <w:r w:rsidR="004D2798" w:rsidRPr="00241E24">
              <w:t>: Provide the map sheet number:</w:t>
            </w:r>
          </w:p>
        </w:tc>
        <w:tc>
          <w:tcPr>
            <w:tcW w:w="4585" w:type="dxa"/>
            <w:shd w:val="clear" w:color="auto" w:fill="D9D9D9" w:themeFill="background1" w:themeFillShade="D9"/>
            <w:vAlign w:val="center"/>
          </w:tcPr>
          <w:p w14:paraId="27C60E72" w14:textId="77777777" w:rsidR="004D2798" w:rsidRPr="00241E24" w:rsidRDefault="004D2798" w:rsidP="00824284">
            <w:pPr>
              <w:ind w:right="0"/>
            </w:pPr>
          </w:p>
        </w:tc>
      </w:tr>
    </w:tbl>
    <w:p w14:paraId="54602867" w14:textId="5CC4C86F" w:rsidR="001070BE" w:rsidRDefault="001070BE" w:rsidP="00D80DC2">
      <w:pPr>
        <w:divId w:val="22289317"/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0"/>
        <w:gridCol w:w="1710"/>
        <w:gridCol w:w="450"/>
        <w:gridCol w:w="2070"/>
        <w:gridCol w:w="360"/>
      </w:tblGrid>
      <w:tr w:rsidR="00E75C36" w:rsidRPr="003934A1" w14:paraId="78059A53" w14:textId="77777777" w:rsidTr="002A74A1">
        <w:trPr>
          <w:divId w:val="22289317"/>
          <w:trHeight w:val="353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B0EE21" w14:textId="03D6E8AC" w:rsidR="00E75C36" w:rsidRPr="00BC475B" w:rsidRDefault="00E75C36" w:rsidP="00D74BDF">
            <w:pPr>
              <w:ind w:left="-110"/>
              <w:rPr>
                <w:u w:val="single"/>
              </w:rPr>
            </w:pPr>
            <w:r>
              <w:rPr>
                <w:u w:val="single"/>
              </w:rPr>
              <w:t>GIS Data</w:t>
            </w:r>
            <w:r w:rsidRPr="00BC475B">
              <w:rPr>
                <w:u w:val="single"/>
              </w:rPr>
              <w:t>:</w:t>
            </w:r>
            <w:r w:rsidR="00D5688F">
              <w:t xml:space="preserve"> </w:t>
            </w:r>
            <w:r w:rsidR="00D5688F" w:rsidRPr="00E02168">
              <w:t>Use an “X” to indicate if GIS data is attached.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C4C18" w14:textId="77777777" w:rsidR="00E75C36" w:rsidRPr="003934A1" w:rsidRDefault="00E75C36" w:rsidP="00D74BDF">
            <w:r>
              <w:t>Attached: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8F001F8" w14:textId="77777777" w:rsidR="00E75C36" w:rsidRPr="003934A1" w:rsidRDefault="00E75C36" w:rsidP="00D74BDF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6B59" w14:textId="77777777" w:rsidR="00E75C36" w:rsidRPr="003934A1" w:rsidRDefault="00E75C36" w:rsidP="00D74BDF">
            <w:r>
              <w:t>Not Available: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E8B1085" w14:textId="77777777" w:rsidR="00E75C36" w:rsidRPr="003934A1" w:rsidRDefault="00E75C36" w:rsidP="00D74BDF"/>
        </w:tc>
      </w:tr>
    </w:tbl>
    <w:p w14:paraId="044A4223" w14:textId="77777777" w:rsidR="00E75C36" w:rsidRDefault="00E75C36" w:rsidP="00D80DC2">
      <w:pPr>
        <w:divId w:val="22289317"/>
      </w:pPr>
    </w:p>
    <w:p w14:paraId="0DB0D491" w14:textId="77777777" w:rsidR="0056675A" w:rsidRDefault="0056675A" w:rsidP="00D80DC2">
      <w:pPr>
        <w:divId w:val="22289317"/>
      </w:pPr>
    </w:p>
    <w:p w14:paraId="29BC33E7" w14:textId="77777777" w:rsidR="006E5B78" w:rsidRPr="00241E24" w:rsidRDefault="006E5B78" w:rsidP="00D80DC2">
      <w:pPr>
        <w:divId w:val="22289317"/>
      </w:pPr>
    </w:p>
    <w:p w14:paraId="4E1B4495" w14:textId="7934B87E" w:rsidR="00EF2356" w:rsidRPr="00241E24" w:rsidRDefault="00EF2356" w:rsidP="00110F71">
      <w:pPr>
        <w:divId w:val="22289317"/>
      </w:pPr>
      <w:r w:rsidRPr="00241E24">
        <w:rPr>
          <w:u w:val="single"/>
        </w:rPr>
        <w:lastRenderedPageBreak/>
        <w:t>Land Types</w:t>
      </w:r>
      <w:r w:rsidRPr="00241E24">
        <w:t xml:space="preserve">: </w:t>
      </w:r>
      <w:r w:rsidR="00513C56" w:rsidRPr="00241E24">
        <w:t>Use an “</w:t>
      </w:r>
      <w:r w:rsidR="00735759" w:rsidRPr="00241E24">
        <w:t>X</w:t>
      </w:r>
      <w:r w:rsidR="00513C56" w:rsidRPr="00241E24">
        <w:t>” to indicate the type(s) of the land on which the activities are proposed</w:t>
      </w:r>
      <w:r w:rsidR="007E475F" w:rsidRPr="00241E24">
        <w:t>:</w:t>
      </w:r>
      <w:r w:rsidR="00513C56" w:rsidRPr="00241E24">
        <w:t xml:space="preserve"> 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1980"/>
        <w:gridCol w:w="404"/>
        <w:gridCol w:w="2070"/>
        <w:gridCol w:w="406"/>
        <w:gridCol w:w="1783"/>
        <w:gridCol w:w="467"/>
        <w:gridCol w:w="1980"/>
        <w:gridCol w:w="450"/>
      </w:tblGrid>
      <w:tr w:rsidR="008214FA" w:rsidRPr="00241E24" w14:paraId="1FBF87B1" w14:textId="77777777" w:rsidTr="00EF2356">
        <w:trPr>
          <w:divId w:val="22289317"/>
        </w:trPr>
        <w:tc>
          <w:tcPr>
            <w:tcW w:w="1980" w:type="dxa"/>
            <w:shd w:val="clear" w:color="auto" w:fill="FFFFFF" w:themeFill="background1"/>
            <w:vAlign w:val="center"/>
          </w:tcPr>
          <w:p w14:paraId="041F5606" w14:textId="77777777" w:rsidR="00EF2356" w:rsidRPr="00241E24" w:rsidRDefault="00EF2356" w:rsidP="009347D3">
            <w:pPr>
              <w:ind w:right="0"/>
              <w:jc w:val="left"/>
            </w:pPr>
            <w:r w:rsidRPr="00241E24">
              <w:t>Free Hold/</w:t>
            </w:r>
          </w:p>
          <w:p w14:paraId="4133E0B9" w14:textId="77777777" w:rsidR="00EF2356" w:rsidRPr="00241E24" w:rsidRDefault="00EF2356" w:rsidP="009347D3">
            <w:pPr>
              <w:ind w:right="0"/>
              <w:jc w:val="left"/>
            </w:pPr>
            <w:r w:rsidRPr="00241E24">
              <w:t>Private:</w:t>
            </w:r>
          </w:p>
        </w:tc>
        <w:tc>
          <w:tcPr>
            <w:tcW w:w="404" w:type="dxa"/>
            <w:shd w:val="clear" w:color="auto" w:fill="D9D9D9" w:themeFill="background1" w:themeFillShade="D9"/>
            <w:vAlign w:val="center"/>
          </w:tcPr>
          <w:p w14:paraId="7E40EA0D" w14:textId="48A82710" w:rsidR="00EF2356" w:rsidRPr="00241E24" w:rsidRDefault="00EF2356" w:rsidP="0098336A">
            <w:pPr>
              <w:ind w:right="0"/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1B5FF48E" w14:textId="7C3014A2" w:rsidR="00EF2356" w:rsidRPr="00241E24" w:rsidRDefault="00EF2356" w:rsidP="009347D3">
            <w:pPr>
              <w:ind w:right="0"/>
              <w:jc w:val="left"/>
            </w:pPr>
            <w:r w:rsidRPr="00241E24">
              <w:t>Commissioner’s/</w:t>
            </w:r>
          </w:p>
          <w:p w14:paraId="4B359A91" w14:textId="3B60D927" w:rsidR="00EF2356" w:rsidRPr="00241E24" w:rsidRDefault="00EF2356" w:rsidP="009347D3">
            <w:pPr>
              <w:ind w:right="0"/>
              <w:jc w:val="left"/>
            </w:pPr>
            <w:r w:rsidRPr="00241E24">
              <w:t>Territorial Lands:</w:t>
            </w:r>
          </w:p>
        </w:tc>
        <w:tc>
          <w:tcPr>
            <w:tcW w:w="406" w:type="dxa"/>
            <w:shd w:val="clear" w:color="auto" w:fill="D9D9D9" w:themeFill="background1" w:themeFillShade="D9"/>
            <w:vAlign w:val="center"/>
          </w:tcPr>
          <w:p w14:paraId="6277823E" w14:textId="49CB2230" w:rsidR="00EF2356" w:rsidRPr="00241E24" w:rsidRDefault="00EF2356" w:rsidP="0098336A">
            <w:pPr>
              <w:ind w:right="0"/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783" w:type="dxa"/>
            <w:shd w:val="clear" w:color="auto" w:fill="FFFFFF" w:themeFill="background1"/>
            <w:vAlign w:val="center"/>
          </w:tcPr>
          <w:p w14:paraId="1DCC6F00" w14:textId="5694E5EA" w:rsidR="00EF2356" w:rsidRPr="00241E24" w:rsidRDefault="00EF2356" w:rsidP="009347D3">
            <w:pPr>
              <w:ind w:right="-39"/>
              <w:jc w:val="left"/>
            </w:pPr>
            <w:r w:rsidRPr="00241E24">
              <w:t>Federal Land: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46CB0ABF" w14:textId="43F914AF" w:rsidR="00EF2356" w:rsidRPr="00241E24" w:rsidRDefault="00EF2356" w:rsidP="0098336A">
            <w:pPr>
              <w:ind w:right="0"/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7668209E" w14:textId="77777777" w:rsidR="00EF2356" w:rsidRPr="00241E24" w:rsidRDefault="00EF2356" w:rsidP="009347D3">
            <w:pPr>
              <w:ind w:right="-13"/>
              <w:jc w:val="left"/>
            </w:pPr>
            <w:r w:rsidRPr="00241E24">
              <w:t>Municipal Land: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13B8486F" w14:textId="58CDB61D" w:rsidR="00EF2356" w:rsidRPr="00241E24" w:rsidRDefault="00EF2356" w:rsidP="0098336A">
            <w:pPr>
              <w:ind w:right="0"/>
              <w:jc w:val="center"/>
              <w:rPr>
                <w:b/>
                <w:bCs/>
                <w:sz w:val="28"/>
                <w:szCs w:val="32"/>
              </w:rPr>
            </w:pPr>
          </w:p>
        </w:tc>
      </w:tr>
    </w:tbl>
    <w:p w14:paraId="15237A6B" w14:textId="77777777" w:rsidR="00EF2356" w:rsidRPr="00241E24" w:rsidRDefault="00EF2356" w:rsidP="00D80DC2">
      <w:pPr>
        <w:divId w:val="22289317"/>
      </w:pPr>
    </w:p>
    <w:p w14:paraId="73E9A08E" w14:textId="7E367281" w:rsidR="00D60F05" w:rsidRPr="00241E24" w:rsidRDefault="00611B5B" w:rsidP="00110F71">
      <w:pPr>
        <w:pStyle w:val="Heading1"/>
        <w:divId w:val="22289317"/>
      </w:pPr>
      <w:r w:rsidRPr="00241E24">
        <w:t>ELIGIBILITY</w:t>
      </w:r>
    </w:p>
    <w:p w14:paraId="2DF85AB4" w14:textId="2484E2AC" w:rsidR="00247343" w:rsidRPr="00241E24" w:rsidRDefault="00DE1E18" w:rsidP="00110F71">
      <w:pPr>
        <w:divId w:val="22289317"/>
        <w:rPr>
          <w:rFonts w:eastAsia="Times New Roman"/>
          <w:spacing w:val="-10"/>
          <w:szCs w:val="22"/>
        </w:rPr>
      </w:pPr>
      <w:r w:rsidRPr="00241E24">
        <w:t>R</w:t>
      </w:r>
      <w:r w:rsidR="00247343" w:rsidRPr="00241E24">
        <w:t>efer to section 18 of th</w:t>
      </w:r>
      <w:r w:rsidR="00681FDB" w:rsidRPr="00241E24">
        <w:t xml:space="preserve">e </w:t>
      </w:r>
      <w:hyperlink r:id="rId14" w:history="1">
        <w:r w:rsidR="00510EE7" w:rsidRPr="00241E24">
          <w:rPr>
            <w:rStyle w:val="Hyperlink"/>
          </w:rPr>
          <w:t>Mackenzie Valley Land Use Regulations</w:t>
        </w:r>
      </w:hyperlink>
      <w:r w:rsidR="00F93F7A" w:rsidRPr="00241E24">
        <w:rPr>
          <w:rFonts w:eastAsia="Times New Roman"/>
          <w:spacing w:val="-10"/>
          <w:szCs w:val="22"/>
        </w:rPr>
        <w:t xml:space="preserve">. </w:t>
      </w:r>
      <w:r w:rsidR="00247343" w:rsidRPr="00241E24">
        <w:t>Use an “</w:t>
      </w:r>
      <w:r w:rsidR="00735759" w:rsidRPr="00241E24">
        <w:t>X</w:t>
      </w:r>
      <w:r w:rsidR="00247343" w:rsidRPr="00241E24">
        <w:t xml:space="preserve">” to indicate which </w:t>
      </w:r>
      <w:r w:rsidR="00B06B1B" w:rsidRPr="00241E24">
        <w:t xml:space="preserve">one </w:t>
      </w:r>
      <w:r w:rsidR="00247343" w:rsidRPr="00241E24">
        <w:t>applies</w:t>
      </w:r>
      <w:r w:rsidR="00623F3D" w:rsidRPr="00241E24">
        <w:t>: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1980"/>
        <w:gridCol w:w="450"/>
        <w:gridCol w:w="1980"/>
        <w:gridCol w:w="450"/>
        <w:gridCol w:w="1800"/>
        <w:gridCol w:w="450"/>
        <w:gridCol w:w="1980"/>
        <w:gridCol w:w="450"/>
      </w:tblGrid>
      <w:tr w:rsidR="008214FA" w:rsidRPr="00241E24" w14:paraId="45CAF411" w14:textId="77777777" w:rsidTr="00027F2D">
        <w:trPr>
          <w:divId w:val="22289317"/>
        </w:trPr>
        <w:tc>
          <w:tcPr>
            <w:tcW w:w="1980" w:type="dxa"/>
            <w:shd w:val="clear" w:color="auto" w:fill="FFFFFF" w:themeFill="background1"/>
            <w:vAlign w:val="center"/>
          </w:tcPr>
          <w:p w14:paraId="3A24C02C" w14:textId="089B1138" w:rsidR="00D60F05" w:rsidRPr="00241E24" w:rsidRDefault="000C7FE8" w:rsidP="009347D3">
            <w:pPr>
              <w:ind w:right="-13"/>
              <w:jc w:val="left"/>
            </w:pPr>
            <w:bookmarkStart w:id="7" w:name="_Hlk525046762"/>
            <w:bookmarkStart w:id="8" w:name="_Hlk525138269"/>
            <w:r w:rsidRPr="00241E24">
              <w:t>18</w:t>
            </w:r>
            <w:r w:rsidR="00D60F05" w:rsidRPr="00241E24">
              <w:t>(a)(i)</w:t>
            </w:r>
            <w:r w:rsidR="006300CB" w:rsidRPr="00241E24">
              <w:t>: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2EED3ABE" w14:textId="5D92757E" w:rsidR="00D60F05" w:rsidRPr="00241E24" w:rsidRDefault="00D60F05" w:rsidP="0098336A">
            <w:pPr>
              <w:ind w:right="0"/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5A01AB88" w14:textId="3FF03C6E" w:rsidR="00D60F05" w:rsidRPr="00241E24" w:rsidRDefault="000C7FE8" w:rsidP="009347D3">
            <w:pPr>
              <w:ind w:right="-13"/>
              <w:jc w:val="left"/>
            </w:pPr>
            <w:r w:rsidRPr="00241E24">
              <w:t>18</w:t>
            </w:r>
            <w:r w:rsidR="00D60F05" w:rsidRPr="00241E24">
              <w:t>(a)(ii)</w:t>
            </w:r>
            <w:r w:rsidR="006300CB" w:rsidRPr="00241E24">
              <w:t>: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0D1E54DB" w14:textId="77777777" w:rsidR="00D60F05" w:rsidRPr="00241E24" w:rsidRDefault="00D60F05" w:rsidP="00C167B3">
            <w:pPr>
              <w:ind w:right="0"/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5FA9FDDE" w14:textId="7E4B17F2" w:rsidR="00D60F05" w:rsidRPr="00241E24" w:rsidRDefault="000C7FE8" w:rsidP="009347D3">
            <w:pPr>
              <w:ind w:right="-13"/>
              <w:jc w:val="left"/>
            </w:pPr>
            <w:r w:rsidRPr="00241E24">
              <w:t>18</w:t>
            </w:r>
            <w:r w:rsidR="00D60F05" w:rsidRPr="00241E24">
              <w:t>(a)(iii)</w:t>
            </w:r>
            <w:r w:rsidR="006300CB" w:rsidRPr="00241E24">
              <w:t>: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177D2337" w14:textId="77777777" w:rsidR="00D60F05" w:rsidRPr="00241E24" w:rsidRDefault="00D60F05" w:rsidP="00C167B3">
            <w:pPr>
              <w:ind w:right="0"/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36BCA83B" w14:textId="21E2881E" w:rsidR="00D60F05" w:rsidRPr="00241E24" w:rsidRDefault="000C7FE8" w:rsidP="009347D3">
            <w:pPr>
              <w:ind w:right="0"/>
              <w:jc w:val="left"/>
            </w:pPr>
            <w:r w:rsidRPr="00241E24">
              <w:t>18</w:t>
            </w:r>
            <w:r w:rsidR="00D60F05" w:rsidRPr="00241E24">
              <w:t>(b)</w:t>
            </w:r>
            <w:r w:rsidR="006300CB" w:rsidRPr="00241E24">
              <w:t>: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7E8EC28F" w14:textId="77777777" w:rsidR="00D60F05" w:rsidRPr="00241E24" w:rsidRDefault="00D60F05" w:rsidP="00C167B3">
            <w:pPr>
              <w:ind w:right="0"/>
              <w:jc w:val="center"/>
              <w:rPr>
                <w:b/>
                <w:bCs/>
                <w:sz w:val="28"/>
                <w:szCs w:val="32"/>
              </w:rPr>
            </w:pPr>
          </w:p>
        </w:tc>
      </w:tr>
      <w:bookmarkEnd w:id="7"/>
      <w:bookmarkEnd w:id="8"/>
    </w:tbl>
    <w:p w14:paraId="1088FC51" w14:textId="2F727936" w:rsidR="007B6C15" w:rsidRPr="00241E24" w:rsidRDefault="007B6C15" w:rsidP="00D80DC2">
      <w:pPr>
        <w:divId w:val="22289317"/>
      </w:pPr>
    </w:p>
    <w:p w14:paraId="1BB256CC" w14:textId="4B6BD354" w:rsidR="00F37800" w:rsidRPr="00241E24" w:rsidRDefault="00F220AC" w:rsidP="005D1320">
      <w:pPr>
        <w:pStyle w:val="Heading1"/>
        <w:divId w:val="22289317"/>
      </w:pPr>
      <w:r w:rsidRPr="00241E24">
        <w:t>RIGHTS</w:t>
      </w:r>
      <w:r w:rsidR="00F36147" w:rsidRPr="00241E24">
        <w:t xml:space="preserve"> </w:t>
      </w:r>
      <w:r w:rsidR="000F5C2A" w:rsidRPr="00241E24">
        <w:t xml:space="preserve">AND/OR CONTRACTS </w:t>
      </w:r>
      <w:r w:rsidR="0079646D" w:rsidRPr="00241E24">
        <w:t xml:space="preserve">TO SUPPORT ELIGIBILITY </w:t>
      </w:r>
    </w:p>
    <w:p w14:paraId="2A216812" w14:textId="1AE417F5" w:rsidR="00526D4B" w:rsidRPr="00241E24" w:rsidRDefault="005115B1" w:rsidP="002A74A1">
      <w:pPr>
        <w:spacing w:line="252" w:lineRule="auto"/>
        <w:ind w:right="-187"/>
      </w:pPr>
      <w:r w:rsidRPr="00241E24">
        <w:t>C</w:t>
      </w:r>
      <w:r w:rsidR="00526D4B" w:rsidRPr="00241E24">
        <w:t>ontact</w:t>
      </w:r>
      <w:r w:rsidR="00394245">
        <w:t xml:space="preserve"> Indigenous,</w:t>
      </w:r>
      <w:r w:rsidR="00526D4B" w:rsidRPr="00241E24">
        <w:t xml:space="preserve"> federal, </w:t>
      </w:r>
      <w:r w:rsidR="00394245">
        <w:t xml:space="preserve">and </w:t>
      </w:r>
      <w:r w:rsidR="00526D4B" w:rsidRPr="00241E24">
        <w:t>territorial governments</w:t>
      </w:r>
      <w:r w:rsidR="00394245">
        <w:t>,</w:t>
      </w:r>
      <w:r w:rsidR="00526D4B" w:rsidRPr="00241E24">
        <w:t xml:space="preserve"> and other parties to ensure all appropriate </w:t>
      </w:r>
      <w:r w:rsidR="00F220AC" w:rsidRPr="00241E24">
        <w:t xml:space="preserve">rights, </w:t>
      </w:r>
      <w:r w:rsidR="00526D4B" w:rsidRPr="00241E24">
        <w:t>authorizations</w:t>
      </w:r>
      <w:r w:rsidR="005C7612" w:rsidRPr="00241E24">
        <w:t>, permissions,</w:t>
      </w:r>
      <w:r w:rsidR="009D0673" w:rsidRPr="00241E24">
        <w:t xml:space="preserve"> </w:t>
      </w:r>
      <w:r w:rsidR="005C7612" w:rsidRPr="00241E24">
        <w:t>dispositions</w:t>
      </w:r>
      <w:r w:rsidR="009D0673" w:rsidRPr="00241E24">
        <w:t>, and contracts</w:t>
      </w:r>
      <w:r w:rsidR="00526D4B" w:rsidRPr="00241E24">
        <w:t xml:space="preserve"> have been obtained or are in the process of being obtained (e.g.</w:t>
      </w:r>
      <w:r w:rsidR="007E338E">
        <w:t>,</w:t>
      </w:r>
      <w:r w:rsidR="00526D4B" w:rsidRPr="00241E24">
        <w:t xml:space="preserve"> mineral exploration rights, quarry permits,</w:t>
      </w:r>
      <w:r w:rsidR="00526D4B" w:rsidRPr="00241E24">
        <w:rPr>
          <w:szCs w:val="22"/>
        </w:rPr>
        <w:t xml:space="preserve"> </w:t>
      </w:r>
      <w:r w:rsidR="00526D4B" w:rsidRPr="00241E24">
        <w:t xml:space="preserve">licences of occupation, leases, access </w:t>
      </w:r>
      <w:r w:rsidR="00331ADF" w:rsidRPr="00241E24">
        <w:t>agreements</w:t>
      </w:r>
      <w:r w:rsidR="005266AF" w:rsidRPr="00241E24">
        <w:t xml:space="preserve"> and </w:t>
      </w:r>
      <w:r w:rsidR="00526D4B" w:rsidRPr="00241E24">
        <w:t>authorizations, etc.)</w:t>
      </w:r>
      <w:r w:rsidR="00737334" w:rsidRPr="00241E24">
        <w:t xml:space="preserve">. </w:t>
      </w:r>
      <w:r w:rsidR="005A0BA7" w:rsidRPr="00241E24">
        <w:t xml:space="preserve">List </w:t>
      </w:r>
      <w:r w:rsidR="00AC17E1" w:rsidRPr="00241E24">
        <w:t>and provide</w:t>
      </w:r>
      <w:r w:rsidR="005A0BA7" w:rsidRPr="00241E24">
        <w:t xml:space="preserve"> confirmation of other authorizations that relate to </w:t>
      </w:r>
      <w:r w:rsidR="007E338E">
        <w:t>the proposed</w:t>
      </w:r>
      <w:r w:rsidR="007E338E" w:rsidRPr="00241E24">
        <w:t xml:space="preserve"> </w:t>
      </w:r>
      <w:r w:rsidR="00647190" w:rsidRPr="00241E24">
        <w:t>activit</w:t>
      </w:r>
      <w:r w:rsidR="008F531C" w:rsidRPr="00241E24">
        <w:t>i</w:t>
      </w:r>
      <w:r w:rsidR="00647190" w:rsidRPr="00241E24">
        <w:t xml:space="preserve">es; </w:t>
      </w:r>
      <w:r w:rsidR="00EB7B22" w:rsidRPr="00241E24">
        <w:t xml:space="preserve">reference </w:t>
      </w:r>
      <w:r w:rsidR="00647190" w:rsidRPr="00241E24">
        <w:t xml:space="preserve">these </w:t>
      </w:r>
      <w:r w:rsidR="00EB7B22" w:rsidRPr="00241E24">
        <w:t>in</w:t>
      </w:r>
      <w:r w:rsidR="00647190" w:rsidRPr="00241E24">
        <w:t xml:space="preserve"> </w:t>
      </w:r>
      <w:r w:rsidR="00647190" w:rsidRPr="00241E24" w:rsidDel="007E338E">
        <w:t xml:space="preserve">your </w:t>
      </w:r>
      <w:r w:rsidR="005A0BA7" w:rsidRPr="00241E24">
        <w:t>Application Package (e.g.</w:t>
      </w:r>
      <w:r w:rsidR="007E338E">
        <w:t>,</w:t>
      </w:r>
      <w:r w:rsidR="005A0BA7" w:rsidRPr="00241E24">
        <w:t xml:space="preserve"> rights, permits, licences</w:t>
      </w:r>
      <w:r w:rsidR="00647190" w:rsidRPr="00241E24">
        <w:t>, etc.</w:t>
      </w:r>
      <w:r w:rsidR="005A0BA7" w:rsidRPr="00241E24">
        <w:t>).</w:t>
      </w:r>
    </w:p>
    <w:p w14:paraId="5AA8AD1F" w14:textId="2F3D79CD" w:rsidR="00114C83" w:rsidRPr="00241E24" w:rsidRDefault="00114C83" w:rsidP="00114C83">
      <w:pPr>
        <w:ind w:right="0"/>
        <w:jc w:val="left"/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5"/>
      </w:tblGrid>
      <w:tr w:rsidR="0079398D" w:rsidRPr="00241E24" w14:paraId="45AD1AEE" w14:textId="77777777" w:rsidTr="0079398D">
        <w:trPr>
          <w:divId w:val="22289317"/>
        </w:trPr>
        <w:tc>
          <w:tcPr>
            <w:tcW w:w="9535" w:type="dxa"/>
            <w:tcBorders>
              <w:top w:val="single" w:sz="4" w:space="0" w:color="auto"/>
            </w:tcBorders>
            <w:shd w:val="clear" w:color="auto" w:fill="D9D9D9"/>
          </w:tcPr>
          <w:p w14:paraId="5A209A89" w14:textId="77777777" w:rsidR="0079398D" w:rsidRPr="00241E24" w:rsidRDefault="0079398D" w:rsidP="00723E5E">
            <w:pPr>
              <w:ind w:right="0"/>
            </w:pPr>
          </w:p>
          <w:p w14:paraId="2FD554CF" w14:textId="77777777" w:rsidR="0079398D" w:rsidRPr="00241E24" w:rsidRDefault="0079398D" w:rsidP="00723E5E">
            <w:pPr>
              <w:ind w:right="0"/>
            </w:pPr>
          </w:p>
          <w:p w14:paraId="26235747" w14:textId="77777777" w:rsidR="0079398D" w:rsidRPr="00241E24" w:rsidRDefault="0079398D" w:rsidP="00723E5E">
            <w:pPr>
              <w:ind w:right="0"/>
            </w:pPr>
          </w:p>
          <w:p w14:paraId="34D7FC9C" w14:textId="77777777" w:rsidR="0079398D" w:rsidRPr="00241E24" w:rsidRDefault="0079398D" w:rsidP="00723E5E">
            <w:pPr>
              <w:ind w:right="0"/>
            </w:pPr>
          </w:p>
          <w:p w14:paraId="5D02C0E4" w14:textId="77777777" w:rsidR="0079398D" w:rsidRPr="00241E24" w:rsidRDefault="0079398D" w:rsidP="00723E5E">
            <w:pPr>
              <w:ind w:right="0"/>
            </w:pPr>
          </w:p>
          <w:p w14:paraId="4DAECAF6" w14:textId="77777777" w:rsidR="0079398D" w:rsidRPr="00241E24" w:rsidRDefault="0079398D" w:rsidP="00723E5E">
            <w:pPr>
              <w:ind w:right="0"/>
            </w:pPr>
          </w:p>
        </w:tc>
      </w:tr>
    </w:tbl>
    <w:p w14:paraId="45E505F6" w14:textId="139F584E" w:rsidR="00882304" w:rsidRPr="00241E24" w:rsidRDefault="00882304" w:rsidP="00110F71"/>
    <w:p w14:paraId="23FFBD28" w14:textId="17D44844" w:rsidR="00C004B2" w:rsidRPr="00241E24" w:rsidRDefault="00154610" w:rsidP="009B54DE">
      <w:pPr>
        <w:pStyle w:val="Heading1"/>
        <w:divId w:val="22289317"/>
      </w:pPr>
      <w:r w:rsidRPr="00241E24">
        <w:t xml:space="preserve">PERMIT </w:t>
      </w:r>
      <w:r w:rsidR="00C004B2" w:rsidRPr="00241E24">
        <w:t>TYPE AND CRITERIA</w:t>
      </w:r>
    </w:p>
    <w:p w14:paraId="25085C82" w14:textId="0154CB4F" w:rsidR="00C004B2" w:rsidRPr="00241E24" w:rsidRDefault="006E320D" w:rsidP="002A74A1">
      <w:pPr>
        <w:spacing w:line="252" w:lineRule="auto"/>
        <w:ind w:right="-187"/>
        <w:divId w:val="22289317"/>
      </w:pPr>
      <w:r w:rsidRPr="00241E24">
        <w:t>R</w:t>
      </w:r>
      <w:r w:rsidR="00C004B2" w:rsidRPr="00241E24">
        <w:t xml:space="preserve">efer to sections 4 and 5 of the </w:t>
      </w:r>
      <w:hyperlink r:id="rId15" w:history="1">
        <w:r w:rsidR="00C004B2" w:rsidRPr="00241E24">
          <w:rPr>
            <w:rStyle w:val="Hyperlink"/>
          </w:rPr>
          <w:t>Mackenzie Valley Land Use Regulations</w:t>
        </w:r>
      </w:hyperlink>
      <w:r w:rsidR="00C004B2" w:rsidRPr="00241E24">
        <w:rPr>
          <w:rFonts w:eastAsia="Times New Roman"/>
          <w:spacing w:val="-10"/>
          <w:szCs w:val="22"/>
        </w:rPr>
        <w:t xml:space="preserve">. </w:t>
      </w:r>
      <w:r w:rsidR="00C004B2" w:rsidRPr="00241E24">
        <w:t>Use an “</w:t>
      </w:r>
      <w:r w:rsidR="00735759" w:rsidRPr="00241E24">
        <w:t>X</w:t>
      </w:r>
      <w:r w:rsidR="00C004B2" w:rsidRPr="00241E24">
        <w:t>” to indicate which</w:t>
      </w:r>
      <w:r w:rsidR="00E60B48" w:rsidRPr="00241E24">
        <w:t xml:space="preserve"> permitting criteria apply: 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1114"/>
        <w:gridCol w:w="326"/>
        <w:gridCol w:w="1300"/>
        <w:gridCol w:w="360"/>
        <w:gridCol w:w="1197"/>
        <w:gridCol w:w="383"/>
        <w:gridCol w:w="1260"/>
        <w:gridCol w:w="360"/>
        <w:gridCol w:w="2675"/>
        <w:gridCol w:w="385"/>
      </w:tblGrid>
      <w:tr w:rsidR="00C004B2" w:rsidRPr="00241E24" w14:paraId="4E953CB6" w14:textId="77777777" w:rsidTr="00842945">
        <w:trPr>
          <w:divId w:val="22289317"/>
        </w:trPr>
        <w:tc>
          <w:tcPr>
            <w:tcW w:w="3100" w:type="dxa"/>
            <w:gridSpan w:val="4"/>
            <w:shd w:val="clear" w:color="auto" w:fill="FFFFFF" w:themeFill="background1"/>
            <w:vAlign w:val="center"/>
          </w:tcPr>
          <w:p w14:paraId="4CD1AAD0" w14:textId="77777777" w:rsidR="00C004B2" w:rsidRPr="00241E24" w:rsidRDefault="00C004B2" w:rsidP="005D4509">
            <w:pPr>
              <w:jc w:val="center"/>
            </w:pPr>
            <w:r w:rsidRPr="00241E24">
              <w:t>Type A</w:t>
            </w:r>
          </w:p>
        </w:tc>
        <w:tc>
          <w:tcPr>
            <w:tcW w:w="3200" w:type="dxa"/>
            <w:gridSpan w:val="4"/>
            <w:shd w:val="clear" w:color="auto" w:fill="FFFFFF" w:themeFill="background1"/>
            <w:vAlign w:val="center"/>
          </w:tcPr>
          <w:p w14:paraId="2292C142" w14:textId="77777777" w:rsidR="00C004B2" w:rsidRPr="00241E24" w:rsidRDefault="00C004B2" w:rsidP="005D4509">
            <w:pPr>
              <w:jc w:val="center"/>
            </w:pPr>
            <w:r w:rsidRPr="00241E24">
              <w:t>Type B</w:t>
            </w:r>
          </w:p>
        </w:tc>
        <w:tc>
          <w:tcPr>
            <w:tcW w:w="3060" w:type="dxa"/>
            <w:gridSpan w:val="2"/>
            <w:shd w:val="clear" w:color="auto" w:fill="FFFFFF" w:themeFill="background1"/>
          </w:tcPr>
          <w:p w14:paraId="730CD6B1" w14:textId="77777777" w:rsidR="00C004B2" w:rsidRPr="00241E24" w:rsidRDefault="00C004B2" w:rsidP="005D4509">
            <w:pPr>
              <w:jc w:val="center"/>
            </w:pPr>
            <w:r w:rsidRPr="00241E24">
              <w:t>Type C</w:t>
            </w:r>
          </w:p>
        </w:tc>
      </w:tr>
      <w:tr w:rsidR="002A74A1" w:rsidRPr="00241E24" w14:paraId="0FBD8D02" w14:textId="77777777" w:rsidTr="00842945">
        <w:trPr>
          <w:divId w:val="22289317"/>
        </w:trPr>
        <w:tc>
          <w:tcPr>
            <w:tcW w:w="1114" w:type="dxa"/>
            <w:shd w:val="clear" w:color="auto" w:fill="FFFFFF" w:themeFill="background1"/>
            <w:vAlign w:val="center"/>
          </w:tcPr>
          <w:p w14:paraId="4E46E80F" w14:textId="77777777" w:rsidR="00C004B2" w:rsidRPr="00241E24" w:rsidRDefault="00C004B2" w:rsidP="007A2D30">
            <w:pPr>
              <w:ind w:right="-77"/>
              <w:jc w:val="left"/>
            </w:pPr>
            <w:r w:rsidRPr="00241E24">
              <w:t>4(a)(i):</w:t>
            </w: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14:paraId="11416E67" w14:textId="38057FA6" w:rsidR="00C004B2" w:rsidRPr="00241E24" w:rsidRDefault="00C004B2" w:rsidP="00D253B0">
            <w:pPr>
              <w:ind w:left="-231"/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16352EED" w14:textId="77777777" w:rsidR="00C004B2" w:rsidRPr="00241E24" w:rsidRDefault="00C004B2" w:rsidP="007A2D30">
            <w:pPr>
              <w:ind w:right="-64"/>
              <w:jc w:val="left"/>
            </w:pPr>
            <w:r w:rsidRPr="00241E24">
              <w:t>4(b)(i):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1155F4D8" w14:textId="77777777" w:rsidR="00C004B2" w:rsidRPr="00241E24" w:rsidRDefault="00C004B2" w:rsidP="007A2D30">
            <w:pPr>
              <w:jc w:val="left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14:paraId="299EC588" w14:textId="77777777" w:rsidR="00C004B2" w:rsidRPr="00241E24" w:rsidRDefault="00C004B2" w:rsidP="007A2D30">
            <w:pPr>
              <w:ind w:right="-39"/>
              <w:jc w:val="left"/>
            </w:pPr>
            <w:r w:rsidRPr="00241E24">
              <w:t>5(a)(i):</w:t>
            </w:r>
          </w:p>
        </w:tc>
        <w:tc>
          <w:tcPr>
            <w:tcW w:w="383" w:type="dxa"/>
            <w:shd w:val="clear" w:color="auto" w:fill="D9D9D9" w:themeFill="background1" w:themeFillShade="D9"/>
            <w:vAlign w:val="center"/>
          </w:tcPr>
          <w:p w14:paraId="4B0CBBB0" w14:textId="77777777" w:rsidR="00C004B2" w:rsidRPr="00241E24" w:rsidRDefault="00C004B2" w:rsidP="007A2D30">
            <w:pPr>
              <w:jc w:val="left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2891B24" w14:textId="77777777" w:rsidR="00C004B2" w:rsidRPr="00241E24" w:rsidRDefault="00C004B2" w:rsidP="007A2D30">
            <w:pPr>
              <w:ind w:right="-13"/>
              <w:jc w:val="left"/>
            </w:pPr>
            <w:r w:rsidRPr="00241E24">
              <w:t>5(b)(i):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14:paraId="20E30381" w14:textId="77777777" w:rsidR="00C004B2" w:rsidRPr="00241E24" w:rsidRDefault="00C004B2" w:rsidP="007A2D30">
            <w:pPr>
              <w:jc w:val="left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auto"/>
          </w:tcPr>
          <w:p w14:paraId="400A3405" w14:textId="77777777" w:rsidR="00C004B2" w:rsidRPr="00241E24" w:rsidRDefault="00C004B2" w:rsidP="007A2D30">
            <w:pPr>
              <w:ind w:right="0"/>
              <w:jc w:val="left"/>
            </w:pPr>
            <w:r w:rsidRPr="00241E24">
              <w:t>(SLWB and WLWB only):</w:t>
            </w: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7A7A95" w14:textId="77777777" w:rsidR="00C004B2" w:rsidRPr="00241E24" w:rsidRDefault="00C004B2" w:rsidP="007A2D30">
            <w:pPr>
              <w:jc w:val="left"/>
              <w:rPr>
                <w:b/>
                <w:bCs/>
                <w:sz w:val="28"/>
                <w:szCs w:val="32"/>
              </w:rPr>
            </w:pPr>
          </w:p>
        </w:tc>
      </w:tr>
      <w:tr w:rsidR="00C004B2" w:rsidRPr="00241E24" w14:paraId="482A3F1B" w14:textId="77777777" w:rsidTr="00842945">
        <w:trPr>
          <w:divId w:val="22289317"/>
        </w:trPr>
        <w:tc>
          <w:tcPr>
            <w:tcW w:w="1114" w:type="dxa"/>
          </w:tcPr>
          <w:p w14:paraId="75D74843" w14:textId="77777777" w:rsidR="00C004B2" w:rsidRPr="00241E24" w:rsidRDefault="00C004B2" w:rsidP="007A2D30">
            <w:pPr>
              <w:ind w:right="-77"/>
              <w:jc w:val="left"/>
            </w:pPr>
            <w:r w:rsidRPr="00241E24">
              <w:t>4(a)(ii):</w:t>
            </w:r>
          </w:p>
        </w:tc>
        <w:tc>
          <w:tcPr>
            <w:tcW w:w="326" w:type="dxa"/>
            <w:shd w:val="clear" w:color="auto" w:fill="D9D9D9" w:themeFill="background1" w:themeFillShade="D9"/>
          </w:tcPr>
          <w:p w14:paraId="5EFC1791" w14:textId="77777777" w:rsidR="00C004B2" w:rsidRPr="00241E24" w:rsidRDefault="00C004B2" w:rsidP="007A2D30">
            <w:pPr>
              <w:jc w:val="left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300" w:type="dxa"/>
          </w:tcPr>
          <w:p w14:paraId="0820FECE" w14:textId="77777777" w:rsidR="00C004B2" w:rsidRPr="00241E24" w:rsidRDefault="00C004B2" w:rsidP="007A2D30">
            <w:pPr>
              <w:ind w:right="-64"/>
              <w:jc w:val="left"/>
            </w:pPr>
            <w:r w:rsidRPr="00241E24">
              <w:t>4(b)(ii):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14:paraId="74DBD23D" w14:textId="77777777" w:rsidR="00C004B2" w:rsidRPr="00241E24" w:rsidRDefault="00C004B2" w:rsidP="007A2D30">
            <w:pPr>
              <w:jc w:val="left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197" w:type="dxa"/>
          </w:tcPr>
          <w:p w14:paraId="301D7136" w14:textId="77777777" w:rsidR="00C004B2" w:rsidRPr="00241E24" w:rsidRDefault="00C004B2" w:rsidP="007A2D30">
            <w:pPr>
              <w:ind w:right="-39"/>
              <w:jc w:val="left"/>
            </w:pPr>
            <w:r w:rsidRPr="00241E24">
              <w:t>5(a)(ii):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748CF29D" w14:textId="77777777" w:rsidR="00C004B2" w:rsidRPr="00241E24" w:rsidRDefault="00C004B2" w:rsidP="007A2D30">
            <w:pPr>
              <w:jc w:val="left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E44749C" w14:textId="77777777" w:rsidR="00C004B2" w:rsidRPr="00241E24" w:rsidRDefault="00C004B2" w:rsidP="007A2D30">
            <w:pPr>
              <w:ind w:right="-13"/>
              <w:jc w:val="left"/>
            </w:pPr>
            <w:r w:rsidRPr="00241E24">
              <w:t>5(b)(ii):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3A5D04" w14:textId="77777777" w:rsidR="00C004B2" w:rsidRPr="00241E24" w:rsidRDefault="00C004B2" w:rsidP="007A2D30">
            <w:pPr>
              <w:jc w:val="left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2675" w:type="dxa"/>
            <w:tcBorders>
              <w:bottom w:val="nil"/>
              <w:right w:val="nil"/>
            </w:tcBorders>
            <w:shd w:val="clear" w:color="auto" w:fill="auto"/>
          </w:tcPr>
          <w:p w14:paraId="710F1BD8" w14:textId="77777777" w:rsidR="00C004B2" w:rsidRPr="00241E24" w:rsidRDefault="00C004B2" w:rsidP="007A2D30">
            <w:pPr>
              <w:jc w:val="left"/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BAC32EB" w14:textId="77777777" w:rsidR="00C004B2" w:rsidRPr="00241E24" w:rsidRDefault="00C004B2" w:rsidP="007A2D30">
            <w:pPr>
              <w:jc w:val="left"/>
            </w:pPr>
          </w:p>
        </w:tc>
      </w:tr>
      <w:tr w:rsidR="00C004B2" w:rsidRPr="00241E24" w14:paraId="686E2490" w14:textId="77777777" w:rsidTr="00842945">
        <w:trPr>
          <w:divId w:val="22289317"/>
        </w:trPr>
        <w:tc>
          <w:tcPr>
            <w:tcW w:w="1114" w:type="dxa"/>
          </w:tcPr>
          <w:p w14:paraId="17C3D1A4" w14:textId="77777777" w:rsidR="00C004B2" w:rsidRPr="00241E24" w:rsidRDefault="00C004B2" w:rsidP="007A2D30">
            <w:pPr>
              <w:ind w:right="-77"/>
              <w:jc w:val="left"/>
            </w:pPr>
            <w:r w:rsidRPr="00241E24">
              <w:t>4(a)(iii):</w:t>
            </w:r>
          </w:p>
        </w:tc>
        <w:tc>
          <w:tcPr>
            <w:tcW w:w="326" w:type="dxa"/>
            <w:shd w:val="clear" w:color="auto" w:fill="D9D9D9" w:themeFill="background1" w:themeFillShade="D9"/>
          </w:tcPr>
          <w:p w14:paraId="4E4E4A75" w14:textId="77777777" w:rsidR="00C004B2" w:rsidRPr="00241E24" w:rsidRDefault="00C004B2" w:rsidP="007A2D30">
            <w:pPr>
              <w:jc w:val="left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300" w:type="dxa"/>
          </w:tcPr>
          <w:p w14:paraId="2C8B4817" w14:textId="1ED89981" w:rsidR="00C004B2" w:rsidRPr="00241E24" w:rsidRDefault="00C004B2" w:rsidP="007A2D30">
            <w:pPr>
              <w:ind w:right="-64"/>
              <w:jc w:val="left"/>
            </w:pPr>
            <w:r w:rsidRPr="00241E24">
              <w:t>4(b)(iii):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14:paraId="76596F2C" w14:textId="77777777" w:rsidR="00C004B2" w:rsidRPr="00241E24" w:rsidRDefault="00C004B2" w:rsidP="007A2D30">
            <w:pPr>
              <w:jc w:val="left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197" w:type="dxa"/>
          </w:tcPr>
          <w:p w14:paraId="600ADC80" w14:textId="77777777" w:rsidR="00C004B2" w:rsidRPr="00241E24" w:rsidRDefault="00C004B2" w:rsidP="007A2D30">
            <w:pPr>
              <w:ind w:right="-39"/>
              <w:jc w:val="left"/>
            </w:pPr>
            <w:r w:rsidRPr="00241E24">
              <w:t>5(a)(iii):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1BB9FB89" w14:textId="77777777" w:rsidR="00C004B2" w:rsidRPr="00241E24" w:rsidRDefault="00C004B2" w:rsidP="007A2D30">
            <w:pPr>
              <w:jc w:val="left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260" w:type="dxa"/>
            <w:tcBorders>
              <w:bottom w:val="nil"/>
              <w:right w:val="nil"/>
            </w:tcBorders>
          </w:tcPr>
          <w:p w14:paraId="48F372DD" w14:textId="77777777" w:rsidR="00C004B2" w:rsidRPr="00241E24" w:rsidRDefault="00C004B2" w:rsidP="007A2D30">
            <w:pPr>
              <w:jc w:val="left"/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E8A55B0" w14:textId="77777777" w:rsidR="00C004B2" w:rsidRPr="00241E24" w:rsidRDefault="00C004B2" w:rsidP="007A2D30">
            <w:pPr>
              <w:jc w:val="left"/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14:paraId="5C060CC3" w14:textId="77777777" w:rsidR="00C004B2" w:rsidRPr="00241E24" w:rsidRDefault="00C004B2" w:rsidP="007A2D30">
            <w:pPr>
              <w:jc w:val="left"/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14:paraId="6F248E25" w14:textId="77777777" w:rsidR="00C004B2" w:rsidRPr="00241E24" w:rsidRDefault="00C004B2" w:rsidP="007A2D30">
            <w:pPr>
              <w:jc w:val="left"/>
            </w:pPr>
          </w:p>
        </w:tc>
      </w:tr>
      <w:tr w:rsidR="00C004B2" w:rsidRPr="00241E24" w14:paraId="78AC8015" w14:textId="77777777" w:rsidTr="00842945">
        <w:trPr>
          <w:divId w:val="22289317"/>
        </w:trPr>
        <w:tc>
          <w:tcPr>
            <w:tcW w:w="1114" w:type="dxa"/>
          </w:tcPr>
          <w:p w14:paraId="647DA3B8" w14:textId="77777777" w:rsidR="00C004B2" w:rsidRPr="00241E24" w:rsidRDefault="00C004B2" w:rsidP="007A2D30">
            <w:pPr>
              <w:ind w:right="-77"/>
              <w:jc w:val="left"/>
            </w:pPr>
            <w:r w:rsidRPr="00241E24">
              <w:t>4(a)(iv):</w:t>
            </w:r>
          </w:p>
        </w:tc>
        <w:tc>
          <w:tcPr>
            <w:tcW w:w="326" w:type="dxa"/>
            <w:shd w:val="clear" w:color="auto" w:fill="D9D9D9" w:themeFill="background1" w:themeFillShade="D9"/>
          </w:tcPr>
          <w:p w14:paraId="42FEA9E7" w14:textId="77777777" w:rsidR="00C004B2" w:rsidRPr="00241E24" w:rsidRDefault="00C004B2" w:rsidP="007A2D30">
            <w:pPr>
              <w:jc w:val="left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14:paraId="3EC8D783" w14:textId="7685BBE8" w:rsidR="00C004B2" w:rsidRPr="00241E24" w:rsidRDefault="00C004B2" w:rsidP="007A2D30">
            <w:pPr>
              <w:ind w:right="-64"/>
              <w:jc w:val="left"/>
            </w:pPr>
            <w:r w:rsidRPr="00241E24">
              <w:t>4(b)(</w:t>
            </w:r>
            <w:r w:rsidR="00314298" w:rsidRPr="00241E24">
              <w:t>iv</w:t>
            </w:r>
            <w:r w:rsidRPr="00241E24">
              <w:t>):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009934" w14:textId="77777777" w:rsidR="00C004B2" w:rsidRPr="00241E24" w:rsidRDefault="00C004B2" w:rsidP="007A2D30">
            <w:pPr>
              <w:jc w:val="left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197" w:type="dxa"/>
          </w:tcPr>
          <w:p w14:paraId="440226D9" w14:textId="77777777" w:rsidR="00C004B2" w:rsidRPr="00241E24" w:rsidRDefault="00C004B2" w:rsidP="007A2D30">
            <w:pPr>
              <w:ind w:right="-39"/>
              <w:jc w:val="left"/>
            </w:pPr>
            <w:r w:rsidRPr="00241E24">
              <w:t>5(a)(iv):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21992D33" w14:textId="77777777" w:rsidR="00C004B2" w:rsidRPr="00241E24" w:rsidRDefault="00C004B2" w:rsidP="007A2D30">
            <w:pPr>
              <w:jc w:val="left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14:paraId="0C67B341" w14:textId="77777777" w:rsidR="00C004B2" w:rsidRPr="00241E24" w:rsidRDefault="00C004B2" w:rsidP="007A2D30">
            <w:pPr>
              <w:jc w:val="left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48129" w14:textId="77777777" w:rsidR="00C004B2" w:rsidRPr="00241E24" w:rsidRDefault="00C004B2" w:rsidP="007A2D30">
            <w:pPr>
              <w:jc w:val="left"/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14:paraId="21EBAC62" w14:textId="77777777" w:rsidR="00C004B2" w:rsidRPr="00241E24" w:rsidRDefault="00C004B2" w:rsidP="007A2D30">
            <w:pPr>
              <w:jc w:val="left"/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14:paraId="6940DEB4" w14:textId="77777777" w:rsidR="00C004B2" w:rsidRPr="00241E24" w:rsidRDefault="00C004B2" w:rsidP="007A2D30">
            <w:pPr>
              <w:jc w:val="left"/>
            </w:pPr>
          </w:p>
        </w:tc>
      </w:tr>
      <w:tr w:rsidR="00C004B2" w:rsidRPr="00241E24" w14:paraId="631534F8" w14:textId="77777777" w:rsidTr="00842945">
        <w:trPr>
          <w:divId w:val="22289317"/>
        </w:trPr>
        <w:tc>
          <w:tcPr>
            <w:tcW w:w="1114" w:type="dxa"/>
            <w:tcBorders>
              <w:bottom w:val="single" w:sz="4" w:space="0" w:color="auto"/>
            </w:tcBorders>
          </w:tcPr>
          <w:p w14:paraId="0CBAA250" w14:textId="77777777" w:rsidR="00C004B2" w:rsidRPr="00241E24" w:rsidRDefault="00C004B2" w:rsidP="007A2D30">
            <w:pPr>
              <w:ind w:right="-77"/>
              <w:jc w:val="left"/>
            </w:pPr>
            <w:r w:rsidRPr="00241E24">
              <w:t>4(a)(v):</w:t>
            </w: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F19420" w14:textId="77777777" w:rsidR="00C004B2" w:rsidRPr="00241E24" w:rsidRDefault="00C004B2" w:rsidP="007A2D30">
            <w:pPr>
              <w:jc w:val="left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300" w:type="dxa"/>
            <w:tcBorders>
              <w:bottom w:val="nil"/>
              <w:right w:val="nil"/>
            </w:tcBorders>
          </w:tcPr>
          <w:p w14:paraId="44CC9140" w14:textId="77777777" w:rsidR="00C004B2" w:rsidRPr="00241E24" w:rsidRDefault="00C004B2" w:rsidP="007A2D30">
            <w:pPr>
              <w:jc w:val="left"/>
            </w:pPr>
          </w:p>
        </w:tc>
        <w:tc>
          <w:tcPr>
            <w:tcW w:w="360" w:type="dxa"/>
            <w:tcBorders>
              <w:left w:val="nil"/>
              <w:bottom w:val="nil"/>
            </w:tcBorders>
          </w:tcPr>
          <w:p w14:paraId="76ED2761" w14:textId="77777777" w:rsidR="00C004B2" w:rsidRPr="00241E24" w:rsidRDefault="00C004B2" w:rsidP="007A2D30">
            <w:pPr>
              <w:jc w:val="left"/>
            </w:pPr>
          </w:p>
        </w:tc>
        <w:tc>
          <w:tcPr>
            <w:tcW w:w="1197" w:type="dxa"/>
          </w:tcPr>
          <w:p w14:paraId="030C99FF" w14:textId="77777777" w:rsidR="00C004B2" w:rsidRPr="00241E24" w:rsidRDefault="00C004B2" w:rsidP="007A2D30">
            <w:pPr>
              <w:ind w:right="-39"/>
              <w:jc w:val="left"/>
            </w:pPr>
            <w:r w:rsidRPr="00241E24">
              <w:t>5(a)(v):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157C7287" w14:textId="77777777" w:rsidR="00C004B2" w:rsidRPr="00241E24" w:rsidRDefault="00C004B2" w:rsidP="007A2D30">
            <w:pPr>
              <w:jc w:val="left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14:paraId="624262EF" w14:textId="77777777" w:rsidR="00C004B2" w:rsidRPr="00241E24" w:rsidRDefault="00C004B2" w:rsidP="007A2D30">
            <w:pPr>
              <w:jc w:val="left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A5D04" w14:textId="77777777" w:rsidR="00C004B2" w:rsidRPr="00241E24" w:rsidRDefault="00C004B2" w:rsidP="007A2D30">
            <w:pPr>
              <w:jc w:val="left"/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14:paraId="7F2F3565" w14:textId="77777777" w:rsidR="00C004B2" w:rsidRPr="00241E24" w:rsidRDefault="00C004B2" w:rsidP="007A2D30">
            <w:pPr>
              <w:jc w:val="left"/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14:paraId="512066D1" w14:textId="77777777" w:rsidR="00C004B2" w:rsidRPr="00241E24" w:rsidRDefault="00C004B2" w:rsidP="007A2D30">
            <w:pPr>
              <w:jc w:val="left"/>
            </w:pPr>
          </w:p>
        </w:tc>
      </w:tr>
      <w:tr w:rsidR="00C004B2" w:rsidRPr="00241E24" w14:paraId="1C1D2460" w14:textId="77777777" w:rsidTr="00842945">
        <w:trPr>
          <w:divId w:val="22289317"/>
        </w:trPr>
        <w:tc>
          <w:tcPr>
            <w:tcW w:w="1114" w:type="dxa"/>
            <w:tcBorders>
              <w:left w:val="nil"/>
              <w:bottom w:val="nil"/>
              <w:right w:val="nil"/>
            </w:tcBorders>
          </w:tcPr>
          <w:p w14:paraId="3F9DEE27" w14:textId="77777777" w:rsidR="00C004B2" w:rsidRPr="00241E24" w:rsidRDefault="00C004B2" w:rsidP="007A2D30">
            <w:pPr>
              <w:jc w:val="left"/>
            </w:pPr>
          </w:p>
        </w:tc>
        <w:tc>
          <w:tcPr>
            <w:tcW w:w="326" w:type="dxa"/>
            <w:tcBorders>
              <w:left w:val="nil"/>
              <w:bottom w:val="nil"/>
              <w:right w:val="nil"/>
            </w:tcBorders>
          </w:tcPr>
          <w:p w14:paraId="28C622C4" w14:textId="77777777" w:rsidR="00C004B2" w:rsidRPr="00241E24" w:rsidRDefault="00C004B2" w:rsidP="007A2D30">
            <w:pPr>
              <w:jc w:val="left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54306F73" w14:textId="77777777" w:rsidR="00C004B2" w:rsidRPr="00241E24" w:rsidRDefault="00C004B2" w:rsidP="007A2D30">
            <w:pPr>
              <w:jc w:val="left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61307C19" w14:textId="77777777" w:rsidR="00C004B2" w:rsidRPr="00241E24" w:rsidRDefault="00C004B2" w:rsidP="007A2D30">
            <w:pPr>
              <w:jc w:val="left"/>
            </w:pPr>
          </w:p>
        </w:tc>
        <w:tc>
          <w:tcPr>
            <w:tcW w:w="1197" w:type="dxa"/>
          </w:tcPr>
          <w:p w14:paraId="1C15A573" w14:textId="77777777" w:rsidR="00C004B2" w:rsidRPr="00241E24" w:rsidRDefault="00C004B2" w:rsidP="007A2D30">
            <w:pPr>
              <w:ind w:right="-39"/>
              <w:jc w:val="left"/>
            </w:pPr>
            <w:r w:rsidRPr="00241E24">
              <w:t>5(a)(vi):</w:t>
            </w:r>
          </w:p>
        </w:tc>
        <w:tc>
          <w:tcPr>
            <w:tcW w:w="383" w:type="dxa"/>
            <w:shd w:val="clear" w:color="auto" w:fill="D9D9D9" w:themeFill="background1" w:themeFillShade="D9"/>
          </w:tcPr>
          <w:p w14:paraId="0578E281" w14:textId="77777777" w:rsidR="00C004B2" w:rsidRPr="00241E24" w:rsidRDefault="00C004B2" w:rsidP="007A2D30">
            <w:pPr>
              <w:jc w:val="left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14:paraId="09962B69" w14:textId="77777777" w:rsidR="00C004B2" w:rsidRPr="00241E24" w:rsidRDefault="00C004B2" w:rsidP="007A2D30">
            <w:pPr>
              <w:jc w:val="left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C05A1" w14:textId="77777777" w:rsidR="00C004B2" w:rsidRPr="00241E24" w:rsidRDefault="00C004B2" w:rsidP="007A2D30">
            <w:pPr>
              <w:jc w:val="left"/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0CAF4" w14:textId="77777777" w:rsidR="00C004B2" w:rsidRPr="00241E24" w:rsidRDefault="00C004B2" w:rsidP="007A2D30">
            <w:pPr>
              <w:jc w:val="left"/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6C7D6" w14:textId="77777777" w:rsidR="00C004B2" w:rsidRPr="00241E24" w:rsidRDefault="00C004B2" w:rsidP="007A2D30">
            <w:pPr>
              <w:jc w:val="left"/>
            </w:pPr>
          </w:p>
        </w:tc>
      </w:tr>
    </w:tbl>
    <w:p w14:paraId="2509433B" w14:textId="77777777" w:rsidR="00C004B2" w:rsidRPr="00241E24" w:rsidRDefault="00C004B2" w:rsidP="007A2D30">
      <w:pPr>
        <w:jc w:val="left"/>
        <w:divId w:val="22289317"/>
      </w:pPr>
    </w:p>
    <w:p w14:paraId="239BC7B5" w14:textId="76C482F6" w:rsidR="00294E7A" w:rsidRPr="00241E24" w:rsidRDefault="000F4C42" w:rsidP="00110F71">
      <w:pPr>
        <w:pStyle w:val="Heading1"/>
        <w:divId w:val="22289317"/>
      </w:pPr>
      <w:r w:rsidRPr="00241E24">
        <w:t xml:space="preserve">PROJECT </w:t>
      </w:r>
      <w:r w:rsidR="00B2782B" w:rsidRPr="00241E24">
        <w:t>DESCRIPTION</w:t>
      </w:r>
      <w:r w:rsidR="00874DFB" w:rsidRPr="00241E24">
        <w:t xml:space="preserve"> </w:t>
      </w:r>
    </w:p>
    <w:p w14:paraId="22A0E502" w14:textId="4E647C77" w:rsidR="00871546" w:rsidRPr="00241E24" w:rsidRDefault="00665DAE" w:rsidP="002A74A1">
      <w:pPr>
        <w:spacing w:after="120" w:line="252" w:lineRule="auto"/>
        <w:ind w:right="-187"/>
        <w:divId w:val="22289317"/>
      </w:pPr>
      <w:r>
        <w:t>In the grey field below, either reference an attached</w:t>
      </w:r>
      <w:r w:rsidR="007E338E">
        <w:t xml:space="preserve"> </w:t>
      </w:r>
      <w:r w:rsidR="004F6C0D">
        <w:t>p</w:t>
      </w:r>
      <w:r w:rsidR="006D6A6E">
        <w:t xml:space="preserve">roject </w:t>
      </w:r>
      <w:r w:rsidR="004F6C0D">
        <w:t>d</w:t>
      </w:r>
      <w:r w:rsidR="006D6A6E">
        <w:t>escription</w:t>
      </w:r>
      <w:r w:rsidR="00415782">
        <w:t xml:space="preserve"> or</w:t>
      </w:r>
      <w:r w:rsidR="00AA1702">
        <w:t>,</w:t>
      </w:r>
      <w:r w:rsidR="00415782">
        <w:t xml:space="preserve"> for small-scale </w:t>
      </w:r>
      <w:r w:rsidR="00DC3145">
        <w:t>projects,</w:t>
      </w:r>
      <w:r w:rsidR="00415782">
        <w:t xml:space="preserve"> describe </w:t>
      </w:r>
      <w:r w:rsidR="007E338E">
        <w:t xml:space="preserve">the </w:t>
      </w:r>
      <w:r w:rsidR="00415782">
        <w:t xml:space="preserve">proposed </w:t>
      </w:r>
      <w:r w:rsidR="000236BB">
        <w:t xml:space="preserve">project </w:t>
      </w:r>
      <w:r w:rsidR="00415782">
        <w:t>activities.</w:t>
      </w:r>
      <w:r w:rsidR="0085351C">
        <w:t xml:space="preserve"> </w:t>
      </w:r>
    </w:p>
    <w:tbl>
      <w:tblPr>
        <w:tblpPr w:leftFromText="180" w:rightFromText="180" w:vertAnchor="text" w:horzAnchor="margin" w:tblpY="-83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5"/>
      </w:tblGrid>
      <w:tr w:rsidR="00415782" w:rsidRPr="00241E24" w14:paraId="76DAD361" w14:textId="77777777" w:rsidTr="00723E5E">
        <w:trPr>
          <w:divId w:val="22289317"/>
        </w:trPr>
        <w:tc>
          <w:tcPr>
            <w:tcW w:w="9535" w:type="dxa"/>
            <w:tcBorders>
              <w:top w:val="single" w:sz="4" w:space="0" w:color="auto"/>
            </w:tcBorders>
            <w:shd w:val="clear" w:color="auto" w:fill="D9D9D9"/>
          </w:tcPr>
          <w:p w14:paraId="4BAA3C82" w14:textId="77777777" w:rsidR="00415782" w:rsidRPr="00241E24" w:rsidRDefault="00415782" w:rsidP="00723E5E">
            <w:pPr>
              <w:ind w:right="0"/>
            </w:pPr>
          </w:p>
          <w:p w14:paraId="5CE02629" w14:textId="77777777" w:rsidR="00415782" w:rsidRPr="00241E24" w:rsidRDefault="00415782" w:rsidP="00723E5E">
            <w:pPr>
              <w:ind w:right="0"/>
            </w:pPr>
          </w:p>
          <w:p w14:paraId="1E24D20E" w14:textId="77777777" w:rsidR="00415782" w:rsidRPr="00241E24" w:rsidRDefault="00415782" w:rsidP="00723E5E">
            <w:pPr>
              <w:ind w:right="0"/>
            </w:pPr>
          </w:p>
          <w:p w14:paraId="059B30CA" w14:textId="77777777" w:rsidR="00415782" w:rsidRPr="00241E24" w:rsidRDefault="00415782" w:rsidP="00723E5E">
            <w:pPr>
              <w:ind w:right="0"/>
            </w:pPr>
          </w:p>
          <w:p w14:paraId="2DAB76B9" w14:textId="77777777" w:rsidR="00415782" w:rsidRPr="00241E24" w:rsidRDefault="00415782" w:rsidP="00723E5E">
            <w:pPr>
              <w:ind w:right="0"/>
            </w:pPr>
          </w:p>
          <w:p w14:paraId="25F659AC" w14:textId="77777777" w:rsidR="00415782" w:rsidRPr="00241E24" w:rsidRDefault="00415782" w:rsidP="00723E5E">
            <w:pPr>
              <w:ind w:right="0"/>
            </w:pPr>
          </w:p>
        </w:tc>
      </w:tr>
    </w:tbl>
    <w:p w14:paraId="348623F1" w14:textId="191D96CA" w:rsidR="00871546" w:rsidRDefault="00871546" w:rsidP="002A74A1">
      <w:pPr>
        <w:spacing w:line="252" w:lineRule="auto"/>
        <w:ind w:right="-187"/>
        <w:divId w:val="22289317"/>
      </w:pPr>
    </w:p>
    <w:p w14:paraId="4A457D09" w14:textId="77777777" w:rsidR="00843C53" w:rsidRDefault="00843C53" w:rsidP="002A74A1">
      <w:pPr>
        <w:spacing w:line="252" w:lineRule="auto"/>
        <w:ind w:right="-187"/>
        <w:divId w:val="22289317"/>
      </w:pPr>
    </w:p>
    <w:p w14:paraId="6E611049" w14:textId="77777777" w:rsidR="00843C53" w:rsidRDefault="00843C53" w:rsidP="002A74A1">
      <w:pPr>
        <w:spacing w:line="252" w:lineRule="auto"/>
        <w:ind w:right="-187"/>
        <w:divId w:val="22289317"/>
      </w:pPr>
    </w:p>
    <w:p w14:paraId="423899B2" w14:textId="77777777" w:rsidR="00843C53" w:rsidRDefault="00843C53" w:rsidP="002A74A1">
      <w:pPr>
        <w:spacing w:line="252" w:lineRule="auto"/>
        <w:ind w:right="-187"/>
        <w:divId w:val="22289317"/>
      </w:pPr>
    </w:p>
    <w:p w14:paraId="0F172F2B" w14:textId="4DE15293" w:rsidR="007F081B" w:rsidRDefault="00852C46" w:rsidP="007F081B">
      <w:pPr>
        <w:spacing w:line="252" w:lineRule="auto"/>
        <w:ind w:right="-187"/>
        <w:divId w:val="22289317"/>
      </w:pPr>
      <w:r>
        <w:lastRenderedPageBreak/>
        <w:t xml:space="preserve">For each and all proposed water uses, </w:t>
      </w:r>
      <w:r w:rsidR="004D0B6B">
        <w:t>describe the purpose</w:t>
      </w:r>
      <w:r w:rsidR="00E8376B">
        <w:t xml:space="preserve"> of the water use, </w:t>
      </w:r>
      <w:r w:rsidR="003F3571">
        <w:t xml:space="preserve">the </w:t>
      </w:r>
      <w:r>
        <w:t xml:space="preserve">name and type (e.g., lake, river) of water source(s), </w:t>
      </w:r>
      <w:r w:rsidR="003F3571">
        <w:t xml:space="preserve">the location, </w:t>
      </w:r>
      <w:r>
        <w:t>and the quantity of water to be used (rates, volumes (m</w:t>
      </w:r>
      <w:r w:rsidRPr="08407AF5">
        <w:rPr>
          <w:vertAlign w:val="superscript"/>
        </w:rPr>
        <w:t>3</w:t>
      </w:r>
      <w:r>
        <w:t>/day))</w:t>
      </w:r>
      <w:r w:rsidR="009808CF">
        <w:t xml:space="preserve"> in the grey fields below</w:t>
      </w:r>
      <w:r>
        <w:t>.</w:t>
      </w:r>
      <w:r w:rsidR="00B146F3">
        <w:t xml:space="preserve"> </w:t>
      </w:r>
      <w:r w:rsidR="00B146F3" w:rsidRPr="003934A1">
        <w:t>Add more rows as needed.</w:t>
      </w:r>
      <w:r w:rsidR="00B146F3">
        <w:t xml:space="preserve"> For </w:t>
      </w:r>
      <w:r w:rsidR="00B146F3" w:rsidRPr="0067516B">
        <w:t xml:space="preserve">more information on what is considered water use, see the LWB </w:t>
      </w:r>
      <w:hyperlink r:id="rId16" w:history="1">
        <w:r w:rsidR="00B146F3" w:rsidRPr="000D0A78">
          <w:rPr>
            <w:rStyle w:val="Hyperlink"/>
            <w:i/>
            <w:iCs/>
          </w:rPr>
          <w:t>Reference Bulletin: Water Use</w:t>
        </w:r>
      </w:hyperlink>
      <w:r w:rsidR="00B146F3" w:rsidRPr="0067516B">
        <w:t>.</w:t>
      </w:r>
    </w:p>
    <w:tbl>
      <w:tblPr>
        <w:tblW w:w="96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5"/>
        <w:gridCol w:w="1595"/>
        <w:gridCol w:w="1594"/>
        <w:gridCol w:w="1594"/>
        <w:gridCol w:w="1460"/>
        <w:gridCol w:w="1792"/>
      </w:tblGrid>
      <w:tr w:rsidR="007F081B" w:rsidRPr="003934A1" w14:paraId="7F492E01" w14:textId="77777777" w:rsidTr="007F081B">
        <w:trPr>
          <w:divId w:val="22289317"/>
        </w:trPr>
        <w:tc>
          <w:tcPr>
            <w:tcW w:w="1595" w:type="dxa"/>
            <w:vMerge w:val="restart"/>
            <w:shd w:val="clear" w:color="auto" w:fill="auto"/>
            <w:vAlign w:val="center"/>
          </w:tcPr>
          <w:p w14:paraId="43C36A2E" w14:textId="77777777" w:rsidR="007F081B" w:rsidRPr="003934A1" w:rsidRDefault="007F081B" w:rsidP="00150364">
            <w:pPr>
              <w:ind w:left="101" w:right="101"/>
              <w:jc w:val="center"/>
            </w:pPr>
            <w:r w:rsidRPr="003934A1">
              <w:t>Purpose of</w:t>
            </w:r>
          </w:p>
          <w:p w14:paraId="3ACD4D83" w14:textId="77777777" w:rsidR="007F081B" w:rsidRPr="003934A1" w:rsidRDefault="007F081B" w:rsidP="00150364">
            <w:pPr>
              <w:ind w:left="101" w:right="101"/>
              <w:jc w:val="center"/>
            </w:pPr>
            <w:r w:rsidRPr="003934A1">
              <w:t>Water Use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</w:tcPr>
          <w:p w14:paraId="71237C85" w14:textId="77777777" w:rsidR="007F081B" w:rsidRPr="003934A1" w:rsidRDefault="007F081B" w:rsidP="00150364">
            <w:pPr>
              <w:ind w:left="101" w:right="101"/>
              <w:jc w:val="center"/>
            </w:pPr>
            <w:r w:rsidRPr="003934A1">
              <w:t>Name and Type of Water Source</w:t>
            </w:r>
          </w:p>
        </w:tc>
        <w:tc>
          <w:tcPr>
            <w:tcW w:w="1594" w:type="dxa"/>
            <w:vMerge w:val="restart"/>
            <w:shd w:val="clear" w:color="auto" w:fill="auto"/>
            <w:vAlign w:val="center"/>
          </w:tcPr>
          <w:p w14:paraId="796CE3AA" w14:textId="77777777" w:rsidR="007F081B" w:rsidRPr="003934A1" w:rsidRDefault="007F081B" w:rsidP="00150364">
            <w:pPr>
              <w:ind w:left="101" w:right="101"/>
              <w:jc w:val="center"/>
            </w:pPr>
            <w:r w:rsidRPr="003934A1">
              <w:t>Location</w:t>
            </w:r>
          </w:p>
        </w:tc>
        <w:tc>
          <w:tcPr>
            <w:tcW w:w="3054" w:type="dxa"/>
            <w:gridSpan w:val="2"/>
            <w:shd w:val="clear" w:color="auto" w:fill="auto"/>
            <w:vAlign w:val="center"/>
          </w:tcPr>
          <w:p w14:paraId="6166D995" w14:textId="77777777" w:rsidR="007F081B" w:rsidRPr="003934A1" w:rsidRDefault="007F081B" w:rsidP="00150364">
            <w:pPr>
              <w:ind w:left="101" w:right="101"/>
              <w:jc w:val="center"/>
            </w:pPr>
            <w:r w:rsidRPr="003934A1">
              <w:t>Geographic Coordinates</w:t>
            </w:r>
          </w:p>
        </w:tc>
        <w:tc>
          <w:tcPr>
            <w:tcW w:w="1792" w:type="dxa"/>
            <w:vMerge w:val="restart"/>
            <w:shd w:val="clear" w:color="auto" w:fill="auto"/>
            <w:vAlign w:val="center"/>
          </w:tcPr>
          <w:p w14:paraId="41B60777" w14:textId="77777777" w:rsidR="007F081B" w:rsidRPr="003934A1" w:rsidRDefault="007F081B" w:rsidP="00150364">
            <w:pPr>
              <w:ind w:left="101" w:right="101"/>
              <w:jc w:val="center"/>
            </w:pPr>
            <w:r w:rsidRPr="003934A1">
              <w:t>Proposed Water Use Volume/Rate, including units</w:t>
            </w:r>
          </w:p>
        </w:tc>
      </w:tr>
      <w:tr w:rsidR="007F081B" w:rsidRPr="003934A1" w14:paraId="6268012B" w14:textId="77777777" w:rsidTr="007F081B">
        <w:trPr>
          <w:divId w:val="22289317"/>
        </w:trPr>
        <w:tc>
          <w:tcPr>
            <w:tcW w:w="1595" w:type="dxa"/>
            <w:vMerge/>
            <w:shd w:val="clear" w:color="auto" w:fill="auto"/>
          </w:tcPr>
          <w:p w14:paraId="3576CB09" w14:textId="77777777" w:rsidR="007F081B" w:rsidRPr="003934A1" w:rsidRDefault="007F081B" w:rsidP="00150364">
            <w:pPr>
              <w:ind w:left="101" w:right="101"/>
            </w:pPr>
          </w:p>
        </w:tc>
        <w:tc>
          <w:tcPr>
            <w:tcW w:w="1595" w:type="dxa"/>
            <w:vMerge/>
            <w:shd w:val="clear" w:color="auto" w:fill="auto"/>
          </w:tcPr>
          <w:p w14:paraId="2957D6B0" w14:textId="77777777" w:rsidR="007F081B" w:rsidRPr="003934A1" w:rsidRDefault="007F081B" w:rsidP="00150364">
            <w:pPr>
              <w:ind w:left="101" w:right="101"/>
            </w:pPr>
          </w:p>
        </w:tc>
        <w:tc>
          <w:tcPr>
            <w:tcW w:w="1594" w:type="dxa"/>
            <w:vMerge/>
            <w:shd w:val="clear" w:color="auto" w:fill="auto"/>
          </w:tcPr>
          <w:p w14:paraId="29D3DD2E" w14:textId="77777777" w:rsidR="007F081B" w:rsidRPr="003934A1" w:rsidRDefault="007F081B" w:rsidP="00150364">
            <w:pPr>
              <w:ind w:left="101" w:right="101"/>
            </w:pPr>
          </w:p>
        </w:tc>
        <w:tc>
          <w:tcPr>
            <w:tcW w:w="1594" w:type="dxa"/>
            <w:shd w:val="clear" w:color="auto" w:fill="auto"/>
            <w:vAlign w:val="center"/>
          </w:tcPr>
          <w:p w14:paraId="3FD8ECE0" w14:textId="77777777" w:rsidR="007F081B" w:rsidRPr="003934A1" w:rsidRDefault="007F081B" w:rsidP="00150364">
            <w:pPr>
              <w:ind w:left="101" w:right="101"/>
              <w:jc w:val="center"/>
            </w:pPr>
            <w:r w:rsidRPr="003934A1">
              <w:t>Latitude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0042BF0" w14:textId="77777777" w:rsidR="007F081B" w:rsidRPr="003934A1" w:rsidRDefault="007F081B" w:rsidP="00150364">
            <w:pPr>
              <w:ind w:left="101" w:right="101"/>
              <w:jc w:val="center"/>
            </w:pPr>
            <w:r w:rsidRPr="003934A1">
              <w:t>Longitude</w:t>
            </w:r>
          </w:p>
        </w:tc>
        <w:tc>
          <w:tcPr>
            <w:tcW w:w="1792" w:type="dxa"/>
            <w:vMerge/>
            <w:shd w:val="clear" w:color="auto" w:fill="auto"/>
          </w:tcPr>
          <w:p w14:paraId="3B165281" w14:textId="77777777" w:rsidR="007F081B" w:rsidRPr="003934A1" w:rsidRDefault="007F081B" w:rsidP="00150364">
            <w:pPr>
              <w:ind w:left="101" w:right="101"/>
            </w:pPr>
          </w:p>
        </w:tc>
      </w:tr>
      <w:tr w:rsidR="007F081B" w:rsidRPr="003934A1" w14:paraId="4421510F" w14:textId="77777777" w:rsidTr="007F081B">
        <w:trPr>
          <w:divId w:val="22289317"/>
        </w:trPr>
        <w:tc>
          <w:tcPr>
            <w:tcW w:w="1595" w:type="dxa"/>
            <w:shd w:val="clear" w:color="auto" w:fill="D9D9D9"/>
          </w:tcPr>
          <w:p w14:paraId="4B01C24F" w14:textId="77777777" w:rsidR="007F081B" w:rsidRPr="003934A1" w:rsidRDefault="007F081B" w:rsidP="00150364">
            <w:pPr>
              <w:ind w:left="101" w:right="101"/>
            </w:pPr>
          </w:p>
        </w:tc>
        <w:tc>
          <w:tcPr>
            <w:tcW w:w="1595" w:type="dxa"/>
            <w:shd w:val="clear" w:color="auto" w:fill="D9D9D9"/>
          </w:tcPr>
          <w:p w14:paraId="1D883BED" w14:textId="77777777" w:rsidR="007F081B" w:rsidRPr="003934A1" w:rsidRDefault="007F081B" w:rsidP="00150364">
            <w:pPr>
              <w:ind w:left="101" w:right="101"/>
            </w:pPr>
          </w:p>
        </w:tc>
        <w:tc>
          <w:tcPr>
            <w:tcW w:w="1594" w:type="dxa"/>
            <w:shd w:val="clear" w:color="auto" w:fill="D9D9D9"/>
          </w:tcPr>
          <w:p w14:paraId="0E6FA3CE" w14:textId="77777777" w:rsidR="007F081B" w:rsidRPr="003934A1" w:rsidRDefault="007F081B" w:rsidP="00150364">
            <w:pPr>
              <w:ind w:left="101" w:right="101"/>
            </w:pPr>
          </w:p>
        </w:tc>
        <w:tc>
          <w:tcPr>
            <w:tcW w:w="1594" w:type="dxa"/>
            <w:shd w:val="clear" w:color="auto" w:fill="D9D9D9"/>
          </w:tcPr>
          <w:p w14:paraId="6BEBCBDB" w14:textId="77777777" w:rsidR="007F081B" w:rsidRPr="003934A1" w:rsidRDefault="007F081B" w:rsidP="00150364">
            <w:pPr>
              <w:ind w:left="101" w:right="101"/>
            </w:pPr>
          </w:p>
        </w:tc>
        <w:tc>
          <w:tcPr>
            <w:tcW w:w="1460" w:type="dxa"/>
            <w:shd w:val="clear" w:color="auto" w:fill="D9D9D9"/>
          </w:tcPr>
          <w:p w14:paraId="4FF88F56" w14:textId="77777777" w:rsidR="007F081B" w:rsidRPr="003934A1" w:rsidRDefault="007F081B" w:rsidP="00150364">
            <w:pPr>
              <w:ind w:left="101" w:right="101"/>
            </w:pPr>
          </w:p>
        </w:tc>
        <w:tc>
          <w:tcPr>
            <w:tcW w:w="1792" w:type="dxa"/>
            <w:shd w:val="clear" w:color="auto" w:fill="D9D9D9"/>
          </w:tcPr>
          <w:p w14:paraId="0D9FBCF9" w14:textId="77777777" w:rsidR="007F081B" w:rsidRPr="003934A1" w:rsidRDefault="007F081B" w:rsidP="00150364">
            <w:pPr>
              <w:ind w:left="101" w:right="101"/>
            </w:pPr>
          </w:p>
        </w:tc>
      </w:tr>
      <w:tr w:rsidR="007F081B" w:rsidRPr="003934A1" w14:paraId="394E72A4" w14:textId="77777777" w:rsidTr="007F081B">
        <w:trPr>
          <w:divId w:val="22289317"/>
        </w:trPr>
        <w:tc>
          <w:tcPr>
            <w:tcW w:w="1595" w:type="dxa"/>
            <w:shd w:val="clear" w:color="auto" w:fill="D9D9D9"/>
          </w:tcPr>
          <w:p w14:paraId="4D2F738E" w14:textId="77777777" w:rsidR="007F081B" w:rsidRPr="003934A1" w:rsidRDefault="007F081B" w:rsidP="00150364">
            <w:pPr>
              <w:ind w:left="101" w:right="101"/>
            </w:pPr>
          </w:p>
        </w:tc>
        <w:tc>
          <w:tcPr>
            <w:tcW w:w="1595" w:type="dxa"/>
            <w:shd w:val="clear" w:color="auto" w:fill="D9D9D9"/>
          </w:tcPr>
          <w:p w14:paraId="3070F6E3" w14:textId="77777777" w:rsidR="007F081B" w:rsidRPr="003934A1" w:rsidRDefault="007F081B" w:rsidP="00150364">
            <w:pPr>
              <w:ind w:left="101" w:right="101"/>
            </w:pPr>
          </w:p>
        </w:tc>
        <w:tc>
          <w:tcPr>
            <w:tcW w:w="1594" w:type="dxa"/>
            <w:shd w:val="clear" w:color="auto" w:fill="D9D9D9"/>
          </w:tcPr>
          <w:p w14:paraId="78BC364E" w14:textId="77777777" w:rsidR="007F081B" w:rsidRPr="003934A1" w:rsidRDefault="007F081B" w:rsidP="00150364">
            <w:pPr>
              <w:ind w:left="101" w:right="101"/>
            </w:pPr>
          </w:p>
        </w:tc>
        <w:tc>
          <w:tcPr>
            <w:tcW w:w="1594" w:type="dxa"/>
            <w:shd w:val="clear" w:color="auto" w:fill="D9D9D9"/>
          </w:tcPr>
          <w:p w14:paraId="677C585A" w14:textId="77777777" w:rsidR="007F081B" w:rsidRPr="003934A1" w:rsidRDefault="007F081B" w:rsidP="00150364">
            <w:pPr>
              <w:ind w:left="101" w:right="101"/>
            </w:pPr>
          </w:p>
        </w:tc>
        <w:tc>
          <w:tcPr>
            <w:tcW w:w="1460" w:type="dxa"/>
            <w:shd w:val="clear" w:color="auto" w:fill="D9D9D9"/>
          </w:tcPr>
          <w:p w14:paraId="28566504" w14:textId="77777777" w:rsidR="007F081B" w:rsidRPr="003934A1" w:rsidRDefault="007F081B" w:rsidP="00150364">
            <w:pPr>
              <w:ind w:left="101" w:right="101"/>
            </w:pPr>
          </w:p>
        </w:tc>
        <w:tc>
          <w:tcPr>
            <w:tcW w:w="1792" w:type="dxa"/>
            <w:shd w:val="clear" w:color="auto" w:fill="D9D9D9"/>
          </w:tcPr>
          <w:p w14:paraId="156E08A6" w14:textId="77777777" w:rsidR="007F081B" w:rsidRPr="003934A1" w:rsidRDefault="007F081B" w:rsidP="00150364">
            <w:pPr>
              <w:ind w:left="101" w:right="101"/>
            </w:pPr>
          </w:p>
        </w:tc>
      </w:tr>
      <w:tr w:rsidR="007F081B" w:rsidRPr="003934A1" w14:paraId="72B9046A" w14:textId="77777777" w:rsidTr="007F081B">
        <w:trPr>
          <w:divId w:val="22289317"/>
        </w:trPr>
        <w:tc>
          <w:tcPr>
            <w:tcW w:w="1595" w:type="dxa"/>
            <w:shd w:val="clear" w:color="auto" w:fill="D9D9D9"/>
          </w:tcPr>
          <w:p w14:paraId="1190C91C" w14:textId="77777777" w:rsidR="007F081B" w:rsidRPr="003934A1" w:rsidRDefault="007F081B" w:rsidP="00150364">
            <w:pPr>
              <w:ind w:left="101" w:right="101"/>
            </w:pPr>
          </w:p>
        </w:tc>
        <w:tc>
          <w:tcPr>
            <w:tcW w:w="1595" w:type="dxa"/>
            <w:shd w:val="clear" w:color="auto" w:fill="D9D9D9"/>
          </w:tcPr>
          <w:p w14:paraId="7A7FEE3E" w14:textId="77777777" w:rsidR="007F081B" w:rsidRPr="003934A1" w:rsidRDefault="007F081B" w:rsidP="00150364">
            <w:pPr>
              <w:ind w:left="101" w:right="101"/>
            </w:pPr>
          </w:p>
        </w:tc>
        <w:tc>
          <w:tcPr>
            <w:tcW w:w="1594" w:type="dxa"/>
            <w:shd w:val="clear" w:color="auto" w:fill="D9D9D9"/>
          </w:tcPr>
          <w:p w14:paraId="18E3ADC6" w14:textId="77777777" w:rsidR="007F081B" w:rsidRPr="003934A1" w:rsidRDefault="007F081B" w:rsidP="00150364">
            <w:pPr>
              <w:ind w:left="101" w:right="101"/>
            </w:pPr>
          </w:p>
        </w:tc>
        <w:tc>
          <w:tcPr>
            <w:tcW w:w="1594" w:type="dxa"/>
            <w:shd w:val="clear" w:color="auto" w:fill="D9D9D9"/>
          </w:tcPr>
          <w:p w14:paraId="718E321C" w14:textId="77777777" w:rsidR="007F081B" w:rsidRPr="003934A1" w:rsidRDefault="007F081B" w:rsidP="00150364">
            <w:pPr>
              <w:ind w:left="101" w:right="101"/>
            </w:pPr>
          </w:p>
        </w:tc>
        <w:tc>
          <w:tcPr>
            <w:tcW w:w="1460" w:type="dxa"/>
            <w:shd w:val="clear" w:color="auto" w:fill="D9D9D9"/>
          </w:tcPr>
          <w:p w14:paraId="77254A50" w14:textId="77777777" w:rsidR="007F081B" w:rsidRPr="003934A1" w:rsidRDefault="007F081B" w:rsidP="00150364">
            <w:pPr>
              <w:ind w:left="101" w:right="101"/>
            </w:pPr>
          </w:p>
        </w:tc>
        <w:tc>
          <w:tcPr>
            <w:tcW w:w="1792" w:type="dxa"/>
            <w:shd w:val="clear" w:color="auto" w:fill="D9D9D9"/>
          </w:tcPr>
          <w:p w14:paraId="6CA0DFDD" w14:textId="77777777" w:rsidR="007F081B" w:rsidRPr="003934A1" w:rsidRDefault="007F081B" w:rsidP="00150364">
            <w:pPr>
              <w:ind w:left="101" w:right="101"/>
            </w:pPr>
          </w:p>
        </w:tc>
      </w:tr>
      <w:tr w:rsidR="007F081B" w:rsidRPr="003934A1" w14:paraId="27AE6C8F" w14:textId="77777777" w:rsidTr="007F081B">
        <w:trPr>
          <w:divId w:val="22289317"/>
        </w:trPr>
        <w:tc>
          <w:tcPr>
            <w:tcW w:w="1595" w:type="dxa"/>
            <w:shd w:val="clear" w:color="auto" w:fill="D9D9D9"/>
          </w:tcPr>
          <w:p w14:paraId="3EEB3C56" w14:textId="77777777" w:rsidR="007F081B" w:rsidRPr="003934A1" w:rsidRDefault="007F081B" w:rsidP="00150364">
            <w:pPr>
              <w:ind w:left="101" w:right="101"/>
            </w:pPr>
          </w:p>
        </w:tc>
        <w:tc>
          <w:tcPr>
            <w:tcW w:w="1595" w:type="dxa"/>
            <w:shd w:val="clear" w:color="auto" w:fill="D9D9D9"/>
          </w:tcPr>
          <w:p w14:paraId="61768363" w14:textId="77777777" w:rsidR="007F081B" w:rsidRPr="003934A1" w:rsidRDefault="007F081B" w:rsidP="00150364">
            <w:pPr>
              <w:ind w:left="101" w:right="101"/>
            </w:pPr>
          </w:p>
        </w:tc>
        <w:tc>
          <w:tcPr>
            <w:tcW w:w="1594" w:type="dxa"/>
            <w:shd w:val="clear" w:color="auto" w:fill="D9D9D9"/>
          </w:tcPr>
          <w:p w14:paraId="1A9B4622" w14:textId="77777777" w:rsidR="007F081B" w:rsidRPr="003934A1" w:rsidRDefault="007F081B" w:rsidP="00150364">
            <w:pPr>
              <w:ind w:left="101" w:right="101"/>
            </w:pPr>
          </w:p>
        </w:tc>
        <w:tc>
          <w:tcPr>
            <w:tcW w:w="1594" w:type="dxa"/>
            <w:shd w:val="clear" w:color="auto" w:fill="D9D9D9"/>
          </w:tcPr>
          <w:p w14:paraId="51DE3FAC" w14:textId="77777777" w:rsidR="007F081B" w:rsidRPr="003934A1" w:rsidRDefault="007F081B" w:rsidP="00150364">
            <w:pPr>
              <w:ind w:left="101" w:right="101"/>
            </w:pPr>
          </w:p>
        </w:tc>
        <w:tc>
          <w:tcPr>
            <w:tcW w:w="1460" w:type="dxa"/>
            <w:shd w:val="clear" w:color="auto" w:fill="D9D9D9"/>
          </w:tcPr>
          <w:p w14:paraId="563D8199" w14:textId="77777777" w:rsidR="007F081B" w:rsidRPr="003934A1" w:rsidRDefault="007F081B" w:rsidP="00150364">
            <w:pPr>
              <w:ind w:left="101" w:right="101"/>
            </w:pPr>
          </w:p>
        </w:tc>
        <w:tc>
          <w:tcPr>
            <w:tcW w:w="1792" w:type="dxa"/>
            <w:shd w:val="clear" w:color="auto" w:fill="D9D9D9"/>
          </w:tcPr>
          <w:p w14:paraId="10A1BBCD" w14:textId="77777777" w:rsidR="007F081B" w:rsidRPr="003934A1" w:rsidRDefault="007F081B" w:rsidP="00150364">
            <w:pPr>
              <w:ind w:left="101" w:right="101"/>
            </w:pPr>
          </w:p>
        </w:tc>
      </w:tr>
    </w:tbl>
    <w:p w14:paraId="41B8265D" w14:textId="77777777" w:rsidR="00B146F3" w:rsidRDefault="00B146F3" w:rsidP="002A74A1">
      <w:pPr>
        <w:spacing w:line="252" w:lineRule="auto"/>
        <w:ind w:right="-187"/>
        <w:divId w:val="22289317"/>
      </w:pPr>
    </w:p>
    <w:p w14:paraId="37670CC0" w14:textId="4FFDF469" w:rsidR="007557B4" w:rsidRDefault="007557B4" w:rsidP="002A74A1">
      <w:pPr>
        <w:spacing w:line="252" w:lineRule="auto"/>
        <w:ind w:right="-187"/>
        <w:divId w:val="22289317"/>
      </w:pPr>
      <w:r w:rsidRPr="00241E24">
        <w:t xml:space="preserve">Indicate the total number of hectares to be used in each phase of the project, as well as through the life of the project. </w:t>
      </w:r>
    </w:p>
    <w:tbl>
      <w:tblPr>
        <w:tblpPr w:leftFromText="180" w:rightFromText="180" w:vertAnchor="text" w:horzAnchor="margin" w:tblpY="-83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5"/>
      </w:tblGrid>
      <w:tr w:rsidR="007557B4" w:rsidRPr="00241E24" w14:paraId="39297EAC" w14:textId="77777777" w:rsidTr="0049751E">
        <w:trPr>
          <w:divId w:val="22289317"/>
          <w:trHeight w:val="443"/>
        </w:trPr>
        <w:tc>
          <w:tcPr>
            <w:tcW w:w="9535" w:type="dxa"/>
            <w:tcBorders>
              <w:top w:val="single" w:sz="4" w:space="0" w:color="auto"/>
            </w:tcBorders>
            <w:shd w:val="clear" w:color="auto" w:fill="D9D9D9"/>
          </w:tcPr>
          <w:p w14:paraId="2DE4AF65" w14:textId="77777777" w:rsidR="007557B4" w:rsidRPr="00241E24" w:rsidRDefault="007557B4" w:rsidP="001445B0">
            <w:pPr>
              <w:ind w:right="0"/>
            </w:pPr>
          </w:p>
        </w:tc>
      </w:tr>
    </w:tbl>
    <w:p w14:paraId="61C88276" w14:textId="77777777" w:rsidR="007557B4" w:rsidRPr="00241E24" w:rsidRDefault="007557B4" w:rsidP="00110F71">
      <w:pPr>
        <w:divId w:val="22289317"/>
      </w:pPr>
    </w:p>
    <w:p w14:paraId="53414F8C" w14:textId="77777777" w:rsidR="00EC0D5E" w:rsidRPr="00241E24" w:rsidRDefault="00EC0D5E" w:rsidP="00110F71">
      <w:pPr>
        <w:pStyle w:val="Heading1"/>
        <w:divId w:val="22289317"/>
      </w:pPr>
      <w:r w:rsidRPr="00241E24">
        <w:t>CAMP</w:t>
      </w:r>
    </w:p>
    <w:p w14:paraId="7718E783" w14:textId="244D3367" w:rsidR="004B3A9C" w:rsidRPr="00241E24" w:rsidRDefault="003B19C1" w:rsidP="002A74A1">
      <w:pPr>
        <w:spacing w:after="120" w:line="252" w:lineRule="auto"/>
        <w:ind w:right="-187"/>
        <w:divId w:val="22289317"/>
      </w:pPr>
      <w:r w:rsidRPr="00241E24">
        <w:t>D</w:t>
      </w:r>
      <w:r w:rsidR="00871546" w:rsidRPr="00241E24">
        <w:t>escribe the proposed camp size and layout.</w:t>
      </w:r>
      <w:r w:rsidR="006B597A" w:rsidRPr="00241E24">
        <w:t xml:space="preserve"> </w:t>
      </w:r>
      <w:r w:rsidR="006969F7" w:rsidRPr="00241E24">
        <w:t>Indicate</w:t>
      </w:r>
      <w:r w:rsidR="000C4035" w:rsidRPr="00241E24">
        <w:t xml:space="preserve"> the number of person-days</w:t>
      </w:r>
      <w:r w:rsidR="00AB4E43" w:rsidRPr="00241E24">
        <w:t xml:space="preserve">; </w:t>
      </w:r>
      <w:r w:rsidR="006B597A" w:rsidRPr="00241E24">
        <w:t>explain, with rationale, any variations in the</w:t>
      </w:r>
      <w:r w:rsidR="00ED4D8E" w:rsidRPr="00241E24">
        <w:t xml:space="preserve"> </w:t>
      </w:r>
      <w:r w:rsidR="006B597A" w:rsidRPr="00241E24">
        <w:t>number of people that may be on site over the life of the project</w:t>
      </w:r>
      <w:r w:rsidR="00ED4D8E" w:rsidRPr="00241E24">
        <w:t>.</w:t>
      </w:r>
    </w:p>
    <w:tbl>
      <w:tblPr>
        <w:tblpPr w:leftFromText="180" w:rightFromText="180" w:vertAnchor="text" w:horzAnchor="margin" w:tblpY="-83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5"/>
      </w:tblGrid>
      <w:tr w:rsidR="00EC0D5E" w:rsidRPr="00241E24" w14:paraId="39D17DA1" w14:textId="77777777" w:rsidTr="009B185F">
        <w:trPr>
          <w:divId w:val="22289317"/>
        </w:trPr>
        <w:tc>
          <w:tcPr>
            <w:tcW w:w="9535" w:type="dxa"/>
            <w:tcBorders>
              <w:top w:val="single" w:sz="4" w:space="0" w:color="auto"/>
            </w:tcBorders>
            <w:shd w:val="clear" w:color="auto" w:fill="D9D9D9"/>
          </w:tcPr>
          <w:p w14:paraId="679AD12A" w14:textId="77777777" w:rsidR="00EC0D5E" w:rsidRPr="00241E24" w:rsidRDefault="00EC0D5E" w:rsidP="009B185F">
            <w:pPr>
              <w:ind w:right="0"/>
            </w:pPr>
          </w:p>
          <w:p w14:paraId="39571685" w14:textId="77777777" w:rsidR="00EC0D5E" w:rsidRPr="00241E24" w:rsidRDefault="00EC0D5E" w:rsidP="009B185F">
            <w:pPr>
              <w:ind w:right="0"/>
            </w:pPr>
          </w:p>
          <w:p w14:paraId="0B6F9F0E" w14:textId="77777777" w:rsidR="00EC0D5E" w:rsidRPr="00F977E3" w:rsidRDefault="00EC0D5E" w:rsidP="009B185F">
            <w:pPr>
              <w:ind w:right="0"/>
              <w:rPr>
                <w:b/>
                <w:bCs/>
              </w:rPr>
            </w:pPr>
          </w:p>
          <w:p w14:paraId="54359A0D" w14:textId="77777777" w:rsidR="00EC0D5E" w:rsidRDefault="00EC0D5E" w:rsidP="009B185F">
            <w:pPr>
              <w:ind w:right="0"/>
              <w:rPr>
                <w:b/>
                <w:bCs/>
              </w:rPr>
            </w:pPr>
          </w:p>
          <w:p w14:paraId="7AD1A054" w14:textId="77777777" w:rsidR="0046698A" w:rsidRPr="00F977E3" w:rsidRDefault="0046698A" w:rsidP="009B185F">
            <w:pPr>
              <w:ind w:right="0"/>
              <w:rPr>
                <w:b/>
                <w:bCs/>
              </w:rPr>
            </w:pPr>
          </w:p>
          <w:p w14:paraId="2763C6E1" w14:textId="77777777" w:rsidR="00EC0D5E" w:rsidRPr="00241E24" w:rsidRDefault="00EC0D5E" w:rsidP="009B185F">
            <w:pPr>
              <w:ind w:right="0"/>
            </w:pPr>
          </w:p>
        </w:tc>
      </w:tr>
    </w:tbl>
    <w:p w14:paraId="052F4FBE" w14:textId="2C520B67" w:rsidR="00CA1776" w:rsidRPr="00241E24" w:rsidRDefault="00CA1776" w:rsidP="00110F71"/>
    <w:p w14:paraId="628C37B2" w14:textId="41457AE3" w:rsidR="001457FD" w:rsidRPr="00241E24" w:rsidRDefault="001457FD" w:rsidP="00110F71">
      <w:pPr>
        <w:pStyle w:val="Heading1"/>
      </w:pPr>
      <w:r w:rsidRPr="00241E24">
        <w:t>ROADS AND ACCESSES</w:t>
      </w:r>
    </w:p>
    <w:p w14:paraId="37216E09" w14:textId="6C9B944C" w:rsidR="004B3A9C" w:rsidRPr="00241E24" w:rsidRDefault="00C305B7" w:rsidP="002A74A1">
      <w:pPr>
        <w:spacing w:line="252" w:lineRule="auto"/>
        <w:ind w:right="-187"/>
        <w:divId w:val="22289317"/>
        <w:rPr>
          <w:rFonts w:ascii="Calibri" w:eastAsia="Calibri" w:hAnsi="Calibri"/>
          <w:iCs/>
          <w:u w:val="single"/>
          <w:lang w:eastAsia="en-CA"/>
        </w:rPr>
      </w:pPr>
      <w:r w:rsidRPr="00241E24">
        <w:t>Provide</w:t>
      </w:r>
      <w:r w:rsidR="004B3A9C" w:rsidRPr="00241E24">
        <w:t xml:space="preserve"> detailed information about the construction, location, and decommissioning of any roads </w:t>
      </w:r>
      <w:r w:rsidR="003C3D5A" w:rsidRPr="00241E24">
        <w:t xml:space="preserve">and </w:t>
      </w:r>
      <w:r w:rsidR="004B3A9C" w:rsidRPr="00241E24">
        <w:t>accesses</w:t>
      </w:r>
      <w:r w:rsidR="00AD4B8B" w:rsidRPr="00241E24">
        <w:t>.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3240"/>
        <w:gridCol w:w="720"/>
        <w:gridCol w:w="630"/>
        <w:gridCol w:w="3600"/>
        <w:gridCol w:w="720"/>
        <w:gridCol w:w="630"/>
      </w:tblGrid>
      <w:tr w:rsidR="004B3A9C" w:rsidRPr="00241E24" w14:paraId="6E39F75F" w14:textId="77777777" w:rsidTr="000551E6">
        <w:trPr>
          <w:divId w:val="22289317"/>
          <w:trHeight w:val="350"/>
        </w:trPr>
        <w:tc>
          <w:tcPr>
            <w:tcW w:w="324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2A40E7" w14:textId="1D876685" w:rsidR="004B3A9C" w:rsidRPr="00241E24" w:rsidRDefault="00AD4B8B" w:rsidP="008956FD">
            <w:pPr>
              <w:ind w:right="0"/>
            </w:pPr>
            <w:r w:rsidRPr="00241E24">
              <w:t>Use an “</w:t>
            </w:r>
            <w:r w:rsidR="00735759" w:rsidRPr="00241E24">
              <w:t>X</w:t>
            </w:r>
            <w:r w:rsidRPr="00241E24">
              <w:t>” to indicate if t</w:t>
            </w:r>
            <w:r w:rsidR="004B3A9C" w:rsidRPr="00241E24">
              <w:t xml:space="preserve">his </w:t>
            </w:r>
            <w:r w:rsidRPr="00241E24">
              <w:t xml:space="preserve">is </w:t>
            </w:r>
            <w:r w:rsidR="004B3A9C" w:rsidRPr="00241E24">
              <w:t>to be a pioneered road</w:t>
            </w:r>
            <w:r w:rsidR="00DF2AA2" w:rsidRPr="00241E24">
              <w:t xml:space="preserve"> or access</w:t>
            </w:r>
            <w:r w:rsidR="00D45DE7" w:rsidRPr="00241E24">
              <w:t>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089031" w14:textId="77777777" w:rsidR="004B3A9C" w:rsidRPr="00241E24" w:rsidRDefault="004B3A9C" w:rsidP="008956FD">
            <w:pPr>
              <w:ind w:left="-192"/>
              <w:jc w:val="center"/>
            </w:pPr>
            <w:r w:rsidRPr="00241E24">
              <w:t>Yes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90A36F" w14:textId="77777777" w:rsidR="004B3A9C" w:rsidRPr="00241E24" w:rsidRDefault="004B3A9C" w:rsidP="008956FD">
            <w:pPr>
              <w:ind w:left="-192"/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76EB712" w14:textId="0FB95734" w:rsidR="004B3A9C" w:rsidRPr="00241E24" w:rsidRDefault="00AD4B8B" w:rsidP="008956FD">
            <w:pPr>
              <w:ind w:right="77"/>
            </w:pPr>
            <w:r w:rsidRPr="00241E24">
              <w:t>Use an “</w:t>
            </w:r>
            <w:r w:rsidR="00735759" w:rsidRPr="00241E24">
              <w:t>X</w:t>
            </w:r>
            <w:r w:rsidRPr="00241E24">
              <w:t xml:space="preserve">” to indicate if the </w:t>
            </w:r>
            <w:r w:rsidR="004B3A9C" w:rsidRPr="00241E24">
              <w:t xml:space="preserve">route </w:t>
            </w:r>
            <w:r w:rsidR="007D72FA" w:rsidRPr="00241E24">
              <w:t xml:space="preserve">has </w:t>
            </w:r>
            <w:r w:rsidR="004B3A9C" w:rsidRPr="00241E24">
              <w:t>been laid out or ground-</w:t>
            </w:r>
            <w:proofErr w:type="spellStart"/>
            <w:r w:rsidR="004B3A9C" w:rsidRPr="00241E24">
              <w:t>truthed</w:t>
            </w:r>
            <w:proofErr w:type="spellEnd"/>
            <w:r w:rsidR="00D45DE7" w:rsidRPr="00241E24">
              <w:t>: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720307" w14:textId="77777777" w:rsidR="004B3A9C" w:rsidRPr="00241E24" w:rsidRDefault="004B3A9C" w:rsidP="008956FD">
            <w:pPr>
              <w:ind w:left="-192"/>
              <w:jc w:val="center"/>
            </w:pPr>
            <w:r w:rsidRPr="00241E24">
              <w:t>Yes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EB2D6A" w14:textId="77777777" w:rsidR="004B3A9C" w:rsidRPr="00241E24" w:rsidRDefault="004B3A9C" w:rsidP="008956FD">
            <w:pPr>
              <w:ind w:left="-282"/>
              <w:jc w:val="center"/>
              <w:rPr>
                <w:b/>
                <w:bCs/>
                <w:sz w:val="28"/>
                <w:szCs w:val="32"/>
              </w:rPr>
            </w:pPr>
          </w:p>
        </w:tc>
      </w:tr>
      <w:tr w:rsidR="004B3A9C" w:rsidRPr="00241E24" w14:paraId="755F232A" w14:textId="77777777" w:rsidTr="000551E6">
        <w:trPr>
          <w:divId w:val="22289317"/>
          <w:trHeight w:val="440"/>
        </w:trPr>
        <w:tc>
          <w:tcPr>
            <w:tcW w:w="3240" w:type="dxa"/>
            <w:vMerge/>
            <w:shd w:val="clear" w:color="auto" w:fill="FFFFFF" w:themeFill="background1"/>
            <w:vAlign w:val="center"/>
          </w:tcPr>
          <w:p w14:paraId="40D3FCBC" w14:textId="77777777" w:rsidR="004B3A9C" w:rsidRPr="00241E24" w:rsidRDefault="004B3A9C" w:rsidP="00110F71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9390A4" w14:textId="77777777" w:rsidR="004B3A9C" w:rsidRPr="00241E24" w:rsidRDefault="004B3A9C" w:rsidP="008956FD">
            <w:pPr>
              <w:ind w:left="-192"/>
              <w:jc w:val="center"/>
            </w:pPr>
            <w:r w:rsidRPr="00241E24">
              <w:t>No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209CF8" w14:textId="77777777" w:rsidR="004B3A9C" w:rsidRPr="00241E24" w:rsidRDefault="004B3A9C" w:rsidP="008956FD">
            <w:pPr>
              <w:ind w:left="-192"/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3600" w:type="dxa"/>
            <w:vMerge/>
            <w:shd w:val="clear" w:color="auto" w:fill="FFFFFF" w:themeFill="background1"/>
            <w:vAlign w:val="center"/>
          </w:tcPr>
          <w:p w14:paraId="2D32DB8B" w14:textId="77777777" w:rsidR="004B3A9C" w:rsidRPr="00241E24" w:rsidRDefault="004B3A9C" w:rsidP="00110F71"/>
        </w:tc>
        <w:tc>
          <w:tcPr>
            <w:tcW w:w="720" w:type="dxa"/>
            <w:shd w:val="clear" w:color="auto" w:fill="auto"/>
            <w:vAlign w:val="center"/>
          </w:tcPr>
          <w:p w14:paraId="131D2A4E" w14:textId="77777777" w:rsidR="004B3A9C" w:rsidRPr="00241E24" w:rsidRDefault="004B3A9C" w:rsidP="008956FD">
            <w:pPr>
              <w:ind w:left="-192"/>
              <w:jc w:val="center"/>
            </w:pPr>
            <w:r w:rsidRPr="00241E24">
              <w:t>No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60ECBEC3" w14:textId="77777777" w:rsidR="004B3A9C" w:rsidRPr="00241E24" w:rsidRDefault="004B3A9C" w:rsidP="008956FD">
            <w:pPr>
              <w:ind w:left="-282"/>
              <w:jc w:val="center"/>
              <w:rPr>
                <w:b/>
                <w:bCs/>
                <w:sz w:val="28"/>
                <w:szCs w:val="32"/>
              </w:rPr>
            </w:pPr>
          </w:p>
        </w:tc>
      </w:tr>
    </w:tbl>
    <w:p w14:paraId="5325AC32" w14:textId="77777777" w:rsidR="00AD031D" w:rsidRPr="00241E24" w:rsidRDefault="00AD031D" w:rsidP="007B400D">
      <w:pPr>
        <w:divId w:val="22289317"/>
      </w:pP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9535"/>
      </w:tblGrid>
      <w:tr w:rsidR="005608B1" w14:paraId="7DC6624E" w14:textId="77777777" w:rsidTr="004A2449">
        <w:trPr>
          <w:trHeight w:val="1430"/>
        </w:trPr>
        <w:tc>
          <w:tcPr>
            <w:tcW w:w="9535" w:type="dxa"/>
            <w:shd w:val="clear" w:color="auto" w:fill="D9D9D9" w:themeFill="background1" w:themeFillShade="D9"/>
          </w:tcPr>
          <w:p w14:paraId="63B2A954" w14:textId="77777777" w:rsidR="005608B1" w:rsidRDefault="005608B1" w:rsidP="00F977E3">
            <w:pPr>
              <w:ind w:right="0"/>
            </w:pPr>
          </w:p>
          <w:p w14:paraId="5303D048" w14:textId="77777777" w:rsidR="0046698A" w:rsidRDefault="0046698A" w:rsidP="00F977E3">
            <w:pPr>
              <w:ind w:right="0"/>
            </w:pPr>
          </w:p>
          <w:p w14:paraId="22A0B9C9" w14:textId="77777777" w:rsidR="0046698A" w:rsidRDefault="0046698A" w:rsidP="00F977E3">
            <w:pPr>
              <w:ind w:right="0"/>
            </w:pPr>
          </w:p>
          <w:p w14:paraId="38971728" w14:textId="77777777" w:rsidR="0046698A" w:rsidRDefault="0046698A" w:rsidP="00F977E3">
            <w:pPr>
              <w:ind w:right="0"/>
            </w:pPr>
          </w:p>
          <w:p w14:paraId="610430A8" w14:textId="77777777" w:rsidR="0046698A" w:rsidRDefault="0046698A" w:rsidP="00F977E3">
            <w:pPr>
              <w:ind w:right="0"/>
            </w:pPr>
          </w:p>
          <w:p w14:paraId="74A1C9C4" w14:textId="0EFE0F36" w:rsidR="00F977E3" w:rsidRDefault="00F977E3" w:rsidP="004A2449">
            <w:pPr>
              <w:ind w:right="0"/>
            </w:pPr>
          </w:p>
        </w:tc>
      </w:tr>
    </w:tbl>
    <w:p w14:paraId="6E781A05" w14:textId="68B31451" w:rsidR="00861DB6" w:rsidRDefault="00861DB6" w:rsidP="00110F71"/>
    <w:p w14:paraId="219FA9B6" w14:textId="77777777" w:rsidR="0046698A" w:rsidRDefault="0046698A" w:rsidP="00110F71"/>
    <w:p w14:paraId="4960099C" w14:textId="77777777" w:rsidR="0046698A" w:rsidRDefault="0046698A" w:rsidP="00110F71"/>
    <w:p w14:paraId="1064E81D" w14:textId="77777777" w:rsidR="0046698A" w:rsidRDefault="0046698A" w:rsidP="00110F71"/>
    <w:p w14:paraId="6D74D52D" w14:textId="77777777" w:rsidR="0046698A" w:rsidRDefault="0046698A" w:rsidP="00110F71"/>
    <w:p w14:paraId="78792444" w14:textId="77777777" w:rsidR="0046698A" w:rsidRDefault="0046698A" w:rsidP="00110F71"/>
    <w:p w14:paraId="444842A8" w14:textId="77777777" w:rsidR="0046698A" w:rsidRDefault="0046698A" w:rsidP="00110F71"/>
    <w:p w14:paraId="4D80FD67" w14:textId="77777777" w:rsidR="0046698A" w:rsidRPr="00241E24" w:rsidRDefault="0046698A" w:rsidP="00110F71"/>
    <w:p w14:paraId="76E798A8" w14:textId="4F117245" w:rsidR="00A82175" w:rsidRPr="00241E24" w:rsidRDefault="00772446" w:rsidP="00110F71">
      <w:pPr>
        <w:pStyle w:val="Heading1"/>
      </w:pPr>
      <w:r w:rsidRPr="00241E24">
        <w:lastRenderedPageBreak/>
        <w:t xml:space="preserve">PROPOSED </w:t>
      </w:r>
      <w:r w:rsidR="00A82175" w:rsidRPr="00241E24">
        <w:t>WASTE MANAGEMENT METHODS</w:t>
      </w:r>
    </w:p>
    <w:p w14:paraId="2DD85D84" w14:textId="67B18FCC" w:rsidR="00A82175" w:rsidRPr="00241E24" w:rsidRDefault="003C0F32" w:rsidP="002A74A1">
      <w:pPr>
        <w:spacing w:line="252" w:lineRule="auto"/>
        <w:ind w:right="-187"/>
        <w:rPr>
          <w:lang w:eastAsia="en-CA"/>
        </w:rPr>
      </w:pPr>
      <w:r w:rsidRPr="00241E24">
        <w:rPr>
          <w:lang w:eastAsia="en-CA"/>
        </w:rPr>
        <w:t>U</w:t>
      </w:r>
      <w:r w:rsidR="00A82175" w:rsidRPr="00241E24">
        <w:rPr>
          <w:lang w:eastAsia="en-CA"/>
        </w:rPr>
        <w:t>se the grey fields below to provide</w:t>
      </w:r>
      <w:r w:rsidR="00B53D7B">
        <w:rPr>
          <w:lang w:eastAsia="en-CA"/>
        </w:rPr>
        <w:t>,</w:t>
      </w:r>
      <w:r w:rsidR="00A82175" w:rsidRPr="00241E24">
        <w:rPr>
          <w:lang w:eastAsia="en-CA"/>
        </w:rPr>
        <w:t xml:space="preserve"> or reference </w:t>
      </w:r>
      <w:r w:rsidR="00B53D7B">
        <w:rPr>
          <w:lang w:eastAsia="en-CA"/>
        </w:rPr>
        <w:t xml:space="preserve">attachments </w:t>
      </w:r>
      <w:r w:rsidR="000236BB">
        <w:rPr>
          <w:lang w:eastAsia="en-CA"/>
        </w:rPr>
        <w:t>that provide</w:t>
      </w:r>
      <w:r w:rsidR="00B53D7B">
        <w:rPr>
          <w:lang w:eastAsia="en-CA"/>
        </w:rPr>
        <w:t xml:space="preserve">, </w:t>
      </w:r>
      <w:r w:rsidR="00A82175" w:rsidRPr="00241E24">
        <w:rPr>
          <w:lang w:eastAsia="en-CA"/>
        </w:rPr>
        <w:t>the following information:</w:t>
      </w:r>
    </w:p>
    <w:p w14:paraId="60886DCA" w14:textId="77777777" w:rsidR="00A82175" w:rsidRPr="00241E24" w:rsidRDefault="00A82175" w:rsidP="002A74A1">
      <w:pPr>
        <w:spacing w:line="252" w:lineRule="auto"/>
        <w:ind w:right="-187"/>
        <w:rPr>
          <w:lang w:eastAsia="en-CA"/>
        </w:rPr>
      </w:pPr>
    </w:p>
    <w:p w14:paraId="4BDC8E1F" w14:textId="52D0EAAB" w:rsidR="006E0D2A" w:rsidRPr="00241E24" w:rsidRDefault="00A82175" w:rsidP="002A74A1">
      <w:pPr>
        <w:spacing w:line="252" w:lineRule="auto"/>
        <w:ind w:right="-187"/>
        <w:rPr>
          <w:lang w:eastAsia="en-CA"/>
        </w:rPr>
      </w:pPr>
      <w:r w:rsidRPr="00241E24">
        <w:rPr>
          <w:u w:val="single"/>
          <w:lang w:eastAsia="en-CA"/>
        </w:rPr>
        <w:t>Waste Management Plan</w:t>
      </w:r>
      <w:r w:rsidRPr="00241E24">
        <w:rPr>
          <w:lang w:eastAsia="en-CA"/>
        </w:rPr>
        <w:t xml:space="preserve">: Include </w:t>
      </w:r>
      <w:r w:rsidR="00E42B8B">
        <w:rPr>
          <w:lang w:eastAsia="en-CA"/>
        </w:rPr>
        <w:t xml:space="preserve">a </w:t>
      </w:r>
      <w:r w:rsidRPr="00241E24">
        <w:rPr>
          <w:lang w:eastAsia="en-CA"/>
        </w:rPr>
        <w:t>Waste Management Plan in</w:t>
      </w:r>
      <w:r w:rsidRPr="00241E24" w:rsidDel="00E42B8B">
        <w:rPr>
          <w:lang w:eastAsia="en-CA"/>
        </w:rPr>
        <w:t xml:space="preserve"> your</w:t>
      </w:r>
      <w:r w:rsidR="00E42B8B">
        <w:rPr>
          <w:lang w:eastAsia="en-CA"/>
        </w:rPr>
        <w:t xml:space="preserve"> </w:t>
      </w:r>
      <w:r w:rsidRPr="00241E24">
        <w:rPr>
          <w:lang w:eastAsia="en-CA"/>
        </w:rPr>
        <w:t>Application Package, if applicable,</w:t>
      </w:r>
      <w:r w:rsidRPr="00241E24">
        <w:t xml:space="preserve"> </w:t>
      </w:r>
      <w:r w:rsidRPr="00241E24">
        <w:rPr>
          <w:lang w:eastAsia="en-CA"/>
        </w:rPr>
        <w:t xml:space="preserve">or for small-scale projects, describe </w:t>
      </w:r>
      <w:r w:rsidR="00E42B8B">
        <w:rPr>
          <w:lang w:eastAsia="en-CA"/>
        </w:rPr>
        <w:t>the</w:t>
      </w:r>
      <w:r w:rsidR="00E42B8B" w:rsidRPr="00241E24">
        <w:rPr>
          <w:lang w:eastAsia="en-CA"/>
        </w:rPr>
        <w:t xml:space="preserve"> </w:t>
      </w:r>
      <w:r w:rsidRPr="00241E24">
        <w:rPr>
          <w:lang w:eastAsia="en-CA"/>
        </w:rPr>
        <w:t>proposed waste management activities in the grey fields provided below. A template for the Plan can be found in the</w:t>
      </w:r>
      <w:r w:rsidR="00844F0F" w:rsidRPr="00241E24">
        <w:rPr>
          <w:lang w:eastAsia="en-CA"/>
        </w:rPr>
        <w:t xml:space="preserve"> LWB</w:t>
      </w:r>
      <w:r w:rsidRPr="00241E24">
        <w:rPr>
          <w:i/>
          <w:lang w:eastAsia="en-CA"/>
        </w:rPr>
        <w:t xml:space="preserve"> </w:t>
      </w:r>
      <w:hyperlink r:id="rId17" w:history="1">
        <w:r w:rsidRPr="00241E24">
          <w:rPr>
            <w:i/>
            <w:color w:val="0563C1" w:themeColor="hyperlink"/>
            <w:u w:val="single"/>
            <w:lang w:eastAsia="en-CA"/>
          </w:rPr>
          <w:t xml:space="preserve">Guidelines for Developing a </w:t>
        </w:r>
        <w:r w:rsidRPr="00241E24">
          <w:rPr>
            <w:color w:val="0563C1" w:themeColor="hyperlink"/>
            <w:u w:val="single"/>
            <w:lang w:eastAsia="en-CA"/>
          </w:rPr>
          <w:t>W</w:t>
        </w:r>
        <w:r w:rsidRPr="00241E24">
          <w:rPr>
            <w:i/>
            <w:color w:val="0563C1" w:themeColor="hyperlink"/>
            <w:u w:val="single"/>
            <w:lang w:eastAsia="en-CA"/>
          </w:rPr>
          <w:t>aste Management Plan</w:t>
        </w:r>
      </w:hyperlink>
      <w:r w:rsidRPr="00241E24">
        <w:rPr>
          <w:lang w:eastAsia="en-CA"/>
        </w:rPr>
        <w:t>.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4770"/>
        <w:gridCol w:w="4765"/>
      </w:tblGrid>
      <w:tr w:rsidR="00A82175" w:rsidRPr="00241E24" w14:paraId="22AFB210" w14:textId="77777777" w:rsidTr="00E41E0A">
        <w:tc>
          <w:tcPr>
            <w:tcW w:w="477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73DD0E3" w14:textId="77777777" w:rsidR="00A82175" w:rsidRPr="00241E24" w:rsidRDefault="00A82175" w:rsidP="008956FD">
            <w:pPr>
              <w:jc w:val="center"/>
            </w:pPr>
            <w:r w:rsidRPr="00241E24">
              <w:t>Waste Type</w:t>
            </w:r>
          </w:p>
        </w:tc>
        <w:tc>
          <w:tcPr>
            <w:tcW w:w="47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8371C0" w14:textId="77777777" w:rsidR="00A82175" w:rsidRPr="00241E24" w:rsidRDefault="00A82175" w:rsidP="008956FD">
            <w:pPr>
              <w:jc w:val="center"/>
            </w:pPr>
            <w:r w:rsidRPr="00241E24">
              <w:t>Management Method(s)</w:t>
            </w:r>
          </w:p>
        </w:tc>
      </w:tr>
      <w:tr w:rsidR="00A82175" w:rsidRPr="00241E24" w14:paraId="07A9715B" w14:textId="77777777" w:rsidTr="00E41E0A">
        <w:tc>
          <w:tcPr>
            <w:tcW w:w="477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94EC516" w14:textId="77777777" w:rsidR="00A82175" w:rsidRPr="00241E24" w:rsidRDefault="00A82175" w:rsidP="00110F71">
            <w:r w:rsidRPr="00241E24">
              <w:t>Garbage:</w:t>
            </w:r>
          </w:p>
        </w:tc>
        <w:tc>
          <w:tcPr>
            <w:tcW w:w="476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EBBC73" w14:textId="77777777" w:rsidR="00A82175" w:rsidRPr="00241E24" w:rsidRDefault="00A82175" w:rsidP="00C61E5F">
            <w:pPr>
              <w:ind w:right="0"/>
            </w:pPr>
          </w:p>
        </w:tc>
      </w:tr>
      <w:tr w:rsidR="00A82175" w:rsidRPr="00241E24" w14:paraId="50D9C828" w14:textId="77777777" w:rsidTr="00E41E0A">
        <w:tc>
          <w:tcPr>
            <w:tcW w:w="4770" w:type="dxa"/>
          </w:tcPr>
          <w:p w14:paraId="0A6E60FE" w14:textId="77777777" w:rsidR="00A82175" w:rsidRPr="00241E24" w:rsidRDefault="00A82175" w:rsidP="00110F71">
            <w:r w:rsidRPr="00241E24">
              <w:t>Sewage (Sanitary and greywater):</w:t>
            </w:r>
          </w:p>
        </w:tc>
        <w:tc>
          <w:tcPr>
            <w:tcW w:w="4765" w:type="dxa"/>
            <w:shd w:val="clear" w:color="auto" w:fill="D9D9D9" w:themeFill="background1" w:themeFillShade="D9"/>
          </w:tcPr>
          <w:p w14:paraId="478B94D7" w14:textId="77777777" w:rsidR="00A82175" w:rsidRPr="00241E24" w:rsidRDefault="00A82175" w:rsidP="00C61E5F">
            <w:pPr>
              <w:ind w:right="0"/>
            </w:pPr>
          </w:p>
        </w:tc>
      </w:tr>
      <w:tr w:rsidR="00A82175" w:rsidRPr="00241E24" w14:paraId="692FD404" w14:textId="77777777" w:rsidTr="00E41E0A">
        <w:trPr>
          <w:trHeight w:val="254"/>
        </w:trPr>
        <w:tc>
          <w:tcPr>
            <w:tcW w:w="4770" w:type="dxa"/>
          </w:tcPr>
          <w:p w14:paraId="4DE08E62" w14:textId="77777777" w:rsidR="00A82175" w:rsidRPr="00241E24" w:rsidRDefault="00A82175" w:rsidP="00110F71">
            <w:r w:rsidRPr="00241E24">
              <w:t>Brush and trees:</w:t>
            </w:r>
          </w:p>
        </w:tc>
        <w:tc>
          <w:tcPr>
            <w:tcW w:w="4765" w:type="dxa"/>
            <w:shd w:val="clear" w:color="auto" w:fill="D9D9D9" w:themeFill="background1" w:themeFillShade="D9"/>
          </w:tcPr>
          <w:p w14:paraId="3AC31600" w14:textId="77777777" w:rsidR="00A82175" w:rsidRPr="00241E24" w:rsidRDefault="00A82175" w:rsidP="00C61E5F">
            <w:pPr>
              <w:ind w:right="0"/>
            </w:pPr>
          </w:p>
        </w:tc>
      </w:tr>
      <w:tr w:rsidR="00A82175" w:rsidRPr="00241E24" w14:paraId="16BD709C" w14:textId="77777777" w:rsidTr="00E41E0A">
        <w:tc>
          <w:tcPr>
            <w:tcW w:w="4770" w:type="dxa"/>
          </w:tcPr>
          <w:p w14:paraId="6AE58B5F" w14:textId="77777777" w:rsidR="00A82175" w:rsidRPr="00241E24" w:rsidRDefault="00A82175" w:rsidP="00110F71">
            <w:r w:rsidRPr="00241E24">
              <w:t xml:space="preserve">Overburden (Organic soils, waste material, etc.): </w:t>
            </w:r>
          </w:p>
        </w:tc>
        <w:tc>
          <w:tcPr>
            <w:tcW w:w="4765" w:type="dxa"/>
            <w:shd w:val="clear" w:color="auto" w:fill="D9D9D9" w:themeFill="background1" w:themeFillShade="D9"/>
          </w:tcPr>
          <w:p w14:paraId="0320A743" w14:textId="77777777" w:rsidR="00A82175" w:rsidRPr="00241E24" w:rsidRDefault="00A82175" w:rsidP="00C61E5F">
            <w:pPr>
              <w:ind w:right="0"/>
            </w:pPr>
          </w:p>
        </w:tc>
      </w:tr>
      <w:tr w:rsidR="00FB2828" w:rsidRPr="00241E24" w14:paraId="3FCF259F" w14:textId="77777777" w:rsidTr="00E41E0A">
        <w:tc>
          <w:tcPr>
            <w:tcW w:w="4770" w:type="dxa"/>
          </w:tcPr>
          <w:p w14:paraId="0C613233" w14:textId="0430FEDD" w:rsidR="00FB2828" w:rsidRPr="00241E24" w:rsidRDefault="00FB2828" w:rsidP="00110F71">
            <w:r>
              <w:t>Other</w:t>
            </w:r>
            <w:r w:rsidR="00394245">
              <w:t xml:space="preserve"> (describe)</w:t>
            </w:r>
            <w:r>
              <w:t>:</w:t>
            </w:r>
          </w:p>
        </w:tc>
        <w:tc>
          <w:tcPr>
            <w:tcW w:w="4765" w:type="dxa"/>
            <w:shd w:val="clear" w:color="auto" w:fill="D9D9D9" w:themeFill="background1" w:themeFillShade="D9"/>
          </w:tcPr>
          <w:p w14:paraId="07CF8933" w14:textId="77777777" w:rsidR="00FB2828" w:rsidRPr="00241E24" w:rsidRDefault="00FB2828" w:rsidP="00C61E5F">
            <w:pPr>
              <w:ind w:right="0"/>
            </w:pPr>
          </w:p>
        </w:tc>
      </w:tr>
    </w:tbl>
    <w:p w14:paraId="7C95DE26" w14:textId="77777777" w:rsidR="00A82175" w:rsidRPr="00241E24" w:rsidRDefault="00A82175" w:rsidP="002A74A1">
      <w:pPr>
        <w:spacing w:line="252" w:lineRule="auto"/>
        <w:ind w:right="-187"/>
        <w:rPr>
          <w:lang w:eastAsia="en-CA"/>
        </w:rPr>
      </w:pPr>
    </w:p>
    <w:p w14:paraId="1C78419B" w14:textId="69800907" w:rsidR="00A82175" w:rsidRPr="00241E24" w:rsidRDefault="00A82175" w:rsidP="002A74A1">
      <w:pPr>
        <w:spacing w:line="252" w:lineRule="auto"/>
        <w:ind w:right="-187"/>
        <w:rPr>
          <w:lang w:eastAsia="en-CA"/>
        </w:rPr>
      </w:pPr>
      <w:r w:rsidRPr="00241E24">
        <w:rPr>
          <w:u w:val="single"/>
          <w:lang w:eastAsia="en-CA"/>
        </w:rPr>
        <w:t>Off-site Disposal</w:t>
      </w:r>
      <w:r w:rsidRPr="00241E24">
        <w:rPr>
          <w:lang w:eastAsia="en-CA"/>
        </w:rPr>
        <w:t>: If waste is proposed to be disposed of off-site within the NWT, written confirmation (e.g., an email, letter, etc.) from the facility/facilities indicating they will accept the waste is required. Include it/these in your Application Package.</w:t>
      </w:r>
      <w:r w:rsidR="00DD707C" w:rsidRPr="00241E24">
        <w:rPr>
          <w:lang w:eastAsia="en-CA"/>
        </w:rPr>
        <w:t xml:space="preserve"> Please note this information will be required by the Board prior to commencement of activities.</w:t>
      </w:r>
    </w:p>
    <w:p w14:paraId="6AD80829" w14:textId="4F5E4704" w:rsidR="001840A6" w:rsidRPr="00241E24" w:rsidRDefault="001840A6" w:rsidP="007B400D"/>
    <w:p w14:paraId="5AEF1E60" w14:textId="2F0C2973" w:rsidR="00C82370" w:rsidRPr="00241E24" w:rsidRDefault="00C82370" w:rsidP="00110F71">
      <w:pPr>
        <w:pStyle w:val="Heading1"/>
        <w:divId w:val="22289317"/>
      </w:pPr>
      <w:r w:rsidRPr="00241E24">
        <w:t>EQUIPMENT</w:t>
      </w:r>
    </w:p>
    <w:p w14:paraId="226D30A7" w14:textId="35A19D3E" w:rsidR="00C82370" w:rsidRPr="00241E24" w:rsidRDefault="0043659E" w:rsidP="00110F71">
      <w:pPr>
        <w:divId w:val="22289317"/>
      </w:pPr>
      <w:r w:rsidRPr="00241E24">
        <w:t>I</w:t>
      </w:r>
      <w:r w:rsidR="00C82370" w:rsidRPr="00241E24">
        <w:t xml:space="preserve">dentify the types of equipment proposed to be used. 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1119"/>
        <w:gridCol w:w="2834"/>
        <w:gridCol w:w="2834"/>
        <w:gridCol w:w="2748"/>
      </w:tblGrid>
      <w:tr w:rsidR="0043295A" w:rsidRPr="00D220D2" w14:paraId="61A8A276" w14:textId="77777777" w:rsidTr="0043295A">
        <w:trPr>
          <w:divId w:val="22289317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0158B2" w14:textId="77777777" w:rsidR="0043295A" w:rsidRPr="00D220D2" w:rsidRDefault="0043295A" w:rsidP="00FA3797">
            <w:pPr>
              <w:spacing w:line="259" w:lineRule="auto"/>
              <w:jc w:val="center"/>
            </w:pPr>
            <w:bookmarkStart w:id="9" w:name="_Hlk525051018"/>
            <w:r w:rsidRPr="00D220D2">
              <w:t>Number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4634D" w14:textId="77777777" w:rsidR="0043295A" w:rsidRPr="00D220D2" w:rsidRDefault="0043295A" w:rsidP="00FA3797">
            <w:pPr>
              <w:spacing w:line="259" w:lineRule="auto"/>
              <w:jc w:val="center"/>
            </w:pPr>
            <w:r w:rsidRPr="00D220D2">
              <w:t>Type/Description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27B7A" w14:textId="77777777" w:rsidR="0043295A" w:rsidRPr="00D220D2" w:rsidRDefault="0043295A" w:rsidP="00FA3797">
            <w:pPr>
              <w:spacing w:line="259" w:lineRule="auto"/>
              <w:jc w:val="center"/>
            </w:pPr>
            <w:r w:rsidRPr="00D220D2">
              <w:t>Size (weight in tonnes)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7F6EC" w14:textId="77777777" w:rsidR="0043295A" w:rsidRPr="00D220D2" w:rsidRDefault="0043295A" w:rsidP="00FA3797">
            <w:pPr>
              <w:spacing w:line="259" w:lineRule="auto"/>
              <w:jc w:val="center"/>
            </w:pPr>
            <w:r w:rsidRPr="00D220D2">
              <w:t>Proposed use</w:t>
            </w:r>
          </w:p>
        </w:tc>
      </w:tr>
      <w:tr w:rsidR="0043295A" w:rsidRPr="00D220D2" w14:paraId="3C862D5F" w14:textId="77777777" w:rsidTr="0043295A">
        <w:trPr>
          <w:divId w:val="22289317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6D63E8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9E895C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084C3D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619461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</w:tr>
      <w:tr w:rsidR="0043295A" w:rsidRPr="00D220D2" w14:paraId="52D93EF5" w14:textId="77777777" w:rsidTr="0043295A">
        <w:trPr>
          <w:divId w:val="22289317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877114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09BE65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D9F007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DA0405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</w:tr>
      <w:tr w:rsidR="0043295A" w:rsidRPr="00D220D2" w14:paraId="03FDC959" w14:textId="77777777" w:rsidTr="0043295A">
        <w:trPr>
          <w:divId w:val="22289317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5122AE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AC59B6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FA4F32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BCEDDB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</w:tr>
      <w:tr w:rsidR="0043295A" w:rsidRPr="00D220D2" w14:paraId="7FD7C6A0" w14:textId="77777777" w:rsidTr="0043295A">
        <w:trPr>
          <w:divId w:val="22289317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220644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573B9D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6D8DE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A8688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</w:tr>
      <w:tr w:rsidR="0043295A" w:rsidRPr="00D220D2" w14:paraId="26CE698E" w14:textId="77777777" w:rsidTr="0043295A">
        <w:trPr>
          <w:divId w:val="22289317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EBE34F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7C18DA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D24427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D67A9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</w:tr>
      <w:tr w:rsidR="0043295A" w:rsidRPr="00D220D2" w14:paraId="065621D8" w14:textId="77777777" w:rsidTr="0043295A">
        <w:trPr>
          <w:divId w:val="22289317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4380A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D6AE1A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1E673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529CCD" w14:textId="77777777" w:rsidR="0043295A" w:rsidRPr="00D220D2" w:rsidRDefault="0043295A" w:rsidP="0043295A">
            <w:pPr>
              <w:spacing w:line="259" w:lineRule="auto"/>
              <w:ind w:right="0"/>
              <w:jc w:val="left"/>
            </w:pPr>
          </w:p>
        </w:tc>
      </w:tr>
      <w:bookmarkEnd w:id="9"/>
    </w:tbl>
    <w:p w14:paraId="664587DB" w14:textId="77777777" w:rsidR="001C7AC2" w:rsidRPr="00241E24" w:rsidRDefault="001C7AC2" w:rsidP="007B400D">
      <w:pPr>
        <w:divId w:val="22289317"/>
      </w:pPr>
    </w:p>
    <w:p w14:paraId="5B6DFA07" w14:textId="39F15BB9" w:rsidR="00C82370" w:rsidRPr="00241E24" w:rsidRDefault="00C82370" w:rsidP="00110F71">
      <w:pPr>
        <w:pStyle w:val="Heading1"/>
        <w:divId w:val="22289317"/>
      </w:pPr>
      <w:r w:rsidRPr="00241E24">
        <w:t>FUEL</w:t>
      </w:r>
    </w:p>
    <w:p w14:paraId="251DCBB7" w14:textId="3E7DE706" w:rsidR="00C82370" w:rsidRPr="00241E24" w:rsidRDefault="0043659E" w:rsidP="00110F71">
      <w:pPr>
        <w:divId w:val="22289317"/>
      </w:pPr>
      <w:r w:rsidRPr="00241E24">
        <w:t>I</w:t>
      </w:r>
      <w:r w:rsidR="00C82370" w:rsidRPr="00241E24">
        <w:t>dentify all fuel types proposed to be used.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1813"/>
        <w:gridCol w:w="1158"/>
        <w:gridCol w:w="2109"/>
        <w:gridCol w:w="2387"/>
        <w:gridCol w:w="2068"/>
      </w:tblGrid>
      <w:tr w:rsidR="00117199" w:rsidRPr="00D220D2" w14:paraId="61B8C468" w14:textId="77777777" w:rsidTr="00117199">
        <w:trPr>
          <w:divId w:val="22289317"/>
        </w:trPr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E027D0" w14:textId="77777777" w:rsidR="00117199" w:rsidRPr="00D220D2" w:rsidRDefault="00117199" w:rsidP="00117199">
            <w:pPr>
              <w:spacing w:line="259" w:lineRule="auto"/>
              <w:ind w:right="0"/>
              <w:jc w:val="center"/>
            </w:pPr>
            <w:r w:rsidRPr="00D220D2">
              <w:t>Type of Fuel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40B17" w14:textId="77777777" w:rsidR="00117199" w:rsidRPr="00D220D2" w:rsidRDefault="00117199" w:rsidP="00117199">
            <w:pPr>
              <w:spacing w:line="259" w:lineRule="auto"/>
              <w:ind w:right="0"/>
              <w:jc w:val="center"/>
            </w:pPr>
            <w:r w:rsidRPr="00D220D2">
              <w:t>Number of containers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A317F" w14:textId="77777777" w:rsidR="00117199" w:rsidRPr="00D220D2" w:rsidRDefault="00117199" w:rsidP="00117199">
            <w:pPr>
              <w:spacing w:line="259" w:lineRule="auto"/>
              <w:ind w:right="0"/>
              <w:jc w:val="center"/>
            </w:pPr>
            <w:r w:rsidRPr="00D220D2">
              <w:t>Capacity of containers</w:t>
            </w:r>
          </w:p>
          <w:p w14:paraId="7919A6B1" w14:textId="77777777" w:rsidR="00117199" w:rsidRPr="00D220D2" w:rsidRDefault="00117199" w:rsidP="00117199">
            <w:pPr>
              <w:spacing w:line="259" w:lineRule="auto"/>
              <w:ind w:right="0"/>
              <w:jc w:val="center"/>
            </w:pPr>
            <w:r w:rsidRPr="00D220D2">
              <w:t>(e.g., litres, pounds)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CDCD1" w14:textId="77777777" w:rsidR="00117199" w:rsidRPr="00D220D2" w:rsidRDefault="00117199" w:rsidP="00117199">
            <w:pPr>
              <w:spacing w:line="259" w:lineRule="auto"/>
              <w:ind w:right="0"/>
              <w:jc w:val="center"/>
            </w:pPr>
            <w:r w:rsidRPr="00D220D2">
              <w:t>Type of container</w:t>
            </w:r>
          </w:p>
          <w:p w14:paraId="36503C55" w14:textId="1D55ACE7" w:rsidR="00117199" w:rsidRPr="00D220D2" w:rsidRDefault="00117199" w:rsidP="00117199">
            <w:pPr>
              <w:spacing w:line="259" w:lineRule="auto"/>
              <w:ind w:right="0"/>
              <w:jc w:val="center"/>
            </w:pPr>
            <w:r w:rsidRPr="00D220D2">
              <w:t>(</w:t>
            </w:r>
            <w:r w:rsidR="00394245">
              <w:t xml:space="preserve">e.g., </w:t>
            </w:r>
            <w:r w:rsidRPr="00D220D2">
              <w:t xml:space="preserve">barrel, tank, </w:t>
            </w:r>
            <w:proofErr w:type="gramStart"/>
            <w:r w:rsidRPr="00D220D2">
              <w:t>tidy-tank</w:t>
            </w:r>
            <w:proofErr w:type="gramEnd"/>
            <w:r w:rsidRPr="00D220D2">
              <w:t>)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274CC4" w14:textId="77777777" w:rsidR="00117199" w:rsidRPr="00D220D2" w:rsidRDefault="00117199" w:rsidP="00117199">
            <w:pPr>
              <w:spacing w:line="259" w:lineRule="auto"/>
              <w:ind w:right="0"/>
              <w:jc w:val="center"/>
            </w:pPr>
            <w:r w:rsidRPr="00D220D2">
              <w:t>Proposed storage or staging location(s)</w:t>
            </w:r>
          </w:p>
        </w:tc>
      </w:tr>
      <w:tr w:rsidR="00117199" w:rsidRPr="00D220D2" w14:paraId="1AB12408" w14:textId="77777777" w:rsidTr="00117199">
        <w:trPr>
          <w:divId w:val="22289317"/>
        </w:trPr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53B562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  <w:r w:rsidRPr="00D220D2">
              <w:t>Diesel: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621DC9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1D6FCD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56E5C3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B93EF5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</w:p>
        </w:tc>
      </w:tr>
      <w:tr w:rsidR="00117199" w:rsidRPr="00D220D2" w14:paraId="462CBE65" w14:textId="77777777" w:rsidTr="00117199">
        <w:trPr>
          <w:divId w:val="22289317"/>
        </w:trPr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C01762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  <w:r w:rsidRPr="00D220D2">
              <w:t>Gasoline: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4DC13A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FA9181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ACEDFC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32BA95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</w:p>
        </w:tc>
      </w:tr>
      <w:tr w:rsidR="00117199" w:rsidRPr="00D220D2" w14:paraId="1395EE1D" w14:textId="77777777" w:rsidTr="00117199">
        <w:trPr>
          <w:divId w:val="22289317"/>
        </w:trPr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91017B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  <w:r w:rsidRPr="00D220D2">
              <w:t>Aviation Fuel: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F2AEE3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2C2730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8257F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F3306F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</w:p>
        </w:tc>
      </w:tr>
      <w:tr w:rsidR="00117199" w:rsidRPr="00D220D2" w14:paraId="12930C92" w14:textId="77777777" w:rsidTr="00117199">
        <w:trPr>
          <w:divId w:val="22289317"/>
        </w:trPr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DC9590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  <w:r w:rsidRPr="00D220D2">
              <w:t>Propane: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62BD03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F9CDC4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57C274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CBA559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</w:p>
        </w:tc>
      </w:tr>
      <w:tr w:rsidR="00117199" w:rsidRPr="00D220D2" w14:paraId="1BB6A689" w14:textId="77777777" w:rsidTr="00117199">
        <w:trPr>
          <w:divId w:val="22289317"/>
        </w:trPr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55EA39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  <w:r w:rsidRPr="00D220D2">
              <w:t>Other: (describe)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7547D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119B4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83BD26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FC1B79" w14:textId="77777777" w:rsidR="00117199" w:rsidRPr="00D220D2" w:rsidRDefault="00117199" w:rsidP="00117199">
            <w:pPr>
              <w:spacing w:line="259" w:lineRule="auto"/>
              <w:ind w:right="0"/>
              <w:jc w:val="left"/>
            </w:pPr>
          </w:p>
        </w:tc>
      </w:tr>
    </w:tbl>
    <w:p w14:paraId="06C76372" w14:textId="77777777" w:rsidR="003C60A2" w:rsidRDefault="003C60A2" w:rsidP="00FB2828">
      <w:pPr>
        <w:divId w:val="22289317"/>
      </w:pPr>
    </w:p>
    <w:p w14:paraId="164FFB57" w14:textId="4F4E3801" w:rsidR="00010EF1" w:rsidRPr="00241E24" w:rsidRDefault="00010EF1" w:rsidP="00110F71">
      <w:pPr>
        <w:pStyle w:val="Heading1"/>
        <w:divId w:val="22289317"/>
      </w:pPr>
      <w:r w:rsidRPr="00241E24">
        <w:t>METHODS OF FUEL TRANSFER</w:t>
      </w:r>
    </w:p>
    <w:p w14:paraId="1569FDD8" w14:textId="7F14A9E4" w:rsidR="00010EF1" w:rsidRPr="00241E24" w:rsidRDefault="00DE782B" w:rsidP="00110F71">
      <w:pPr>
        <w:divId w:val="22289317"/>
      </w:pPr>
      <w:r w:rsidRPr="00241E24">
        <w:t>D</w:t>
      </w:r>
      <w:r w:rsidR="00010EF1" w:rsidRPr="00241E24">
        <w:t xml:space="preserve">escribe the proposed methods to transfer fuel. 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5"/>
      </w:tblGrid>
      <w:tr w:rsidR="00010EF1" w:rsidRPr="00241E24" w14:paraId="33CA6D1C" w14:textId="77777777" w:rsidTr="00627D23">
        <w:trPr>
          <w:divId w:val="22289317"/>
          <w:trHeight w:val="1358"/>
        </w:trPr>
        <w:tc>
          <w:tcPr>
            <w:tcW w:w="9535" w:type="dxa"/>
            <w:tcBorders>
              <w:top w:val="single" w:sz="4" w:space="0" w:color="auto"/>
            </w:tcBorders>
            <w:shd w:val="clear" w:color="auto" w:fill="D9D9D9"/>
          </w:tcPr>
          <w:p w14:paraId="1E3BF4A7" w14:textId="77777777" w:rsidR="00010EF1" w:rsidRPr="00241E24" w:rsidRDefault="00010EF1" w:rsidP="008854B5">
            <w:pPr>
              <w:ind w:right="0"/>
            </w:pPr>
            <w:bookmarkStart w:id="10" w:name="_Hlk8053424"/>
          </w:p>
          <w:p w14:paraId="20A48011" w14:textId="77777777" w:rsidR="00010EF1" w:rsidRPr="00241E24" w:rsidRDefault="00010EF1" w:rsidP="008854B5">
            <w:pPr>
              <w:ind w:right="0"/>
            </w:pPr>
          </w:p>
          <w:p w14:paraId="61D1E15E" w14:textId="77777777" w:rsidR="00010EF1" w:rsidRDefault="00010EF1" w:rsidP="008854B5">
            <w:pPr>
              <w:ind w:right="0"/>
            </w:pPr>
          </w:p>
          <w:p w14:paraId="003734A9" w14:textId="77777777" w:rsidR="0046698A" w:rsidRPr="00241E24" w:rsidRDefault="0046698A" w:rsidP="008854B5">
            <w:pPr>
              <w:ind w:right="0"/>
            </w:pPr>
          </w:p>
          <w:p w14:paraId="166174CC" w14:textId="77777777" w:rsidR="00010EF1" w:rsidRPr="00241E24" w:rsidRDefault="00010EF1" w:rsidP="008854B5">
            <w:pPr>
              <w:ind w:right="0"/>
            </w:pPr>
          </w:p>
        </w:tc>
      </w:tr>
      <w:bookmarkEnd w:id="10"/>
    </w:tbl>
    <w:p w14:paraId="1B16E1D6" w14:textId="77777777" w:rsidR="00354927" w:rsidRPr="00241E24" w:rsidRDefault="00354927" w:rsidP="00076C86">
      <w:pPr>
        <w:divId w:val="22289317"/>
      </w:pPr>
    </w:p>
    <w:p w14:paraId="120ECFA8" w14:textId="5034F7E5" w:rsidR="00145CA3" w:rsidRPr="00241E24" w:rsidRDefault="00145CA3" w:rsidP="00110F71">
      <w:pPr>
        <w:pStyle w:val="Heading1"/>
        <w:divId w:val="22289317"/>
      </w:pPr>
      <w:r w:rsidRPr="00241E24">
        <w:lastRenderedPageBreak/>
        <w:t>SPILL CONTINGENCY PLAN</w:t>
      </w:r>
    </w:p>
    <w:p w14:paraId="5D41239D" w14:textId="391529BE" w:rsidR="00145CA3" w:rsidRPr="00241E24" w:rsidRDefault="0014003E" w:rsidP="002A74A1">
      <w:pPr>
        <w:spacing w:line="252" w:lineRule="auto"/>
        <w:ind w:right="-187"/>
        <w:divId w:val="22289317"/>
      </w:pPr>
      <w:r>
        <w:rPr>
          <w:lang w:eastAsia="en-CA"/>
        </w:rPr>
        <w:t xml:space="preserve">In the grey field below, either reference an attached </w:t>
      </w:r>
      <w:r w:rsidR="00145CA3" w:rsidRPr="00241E24">
        <w:rPr>
          <w:lang w:eastAsia="en-CA"/>
        </w:rPr>
        <w:t>Spill Contingency Plan</w:t>
      </w:r>
      <w:r w:rsidR="002B1A8B">
        <w:rPr>
          <w:lang w:eastAsia="en-CA"/>
        </w:rPr>
        <w:t xml:space="preserve"> </w:t>
      </w:r>
      <w:r w:rsidR="00145CA3" w:rsidRPr="00241E24">
        <w:rPr>
          <w:lang w:eastAsia="en-CA"/>
        </w:rPr>
        <w:t>or</w:t>
      </w:r>
      <w:r w:rsidR="00AA1702">
        <w:rPr>
          <w:lang w:eastAsia="en-CA"/>
        </w:rPr>
        <w:t>,</w:t>
      </w:r>
      <w:r w:rsidR="00145CA3" w:rsidRPr="00241E24">
        <w:rPr>
          <w:lang w:eastAsia="en-CA"/>
        </w:rPr>
        <w:t xml:space="preserve"> for small-scale </w:t>
      </w:r>
      <w:r w:rsidR="00AE7C38" w:rsidRPr="00241E24">
        <w:rPr>
          <w:lang w:eastAsia="en-CA"/>
        </w:rPr>
        <w:t>projects</w:t>
      </w:r>
      <w:r w:rsidR="00145CA3" w:rsidRPr="00241E24">
        <w:rPr>
          <w:lang w:eastAsia="en-CA"/>
        </w:rPr>
        <w:t>,</w:t>
      </w:r>
      <w:r w:rsidR="00133E83">
        <w:rPr>
          <w:lang w:eastAsia="en-CA"/>
        </w:rPr>
        <w:t xml:space="preserve"> describe spill planning details</w:t>
      </w:r>
      <w:r w:rsidR="00145CA3" w:rsidRPr="00241E24">
        <w:rPr>
          <w:lang w:eastAsia="en-CA"/>
        </w:rPr>
        <w:t xml:space="preserve">. </w:t>
      </w:r>
      <w:r w:rsidR="00133E83">
        <w:rPr>
          <w:lang w:eastAsia="en-CA"/>
        </w:rPr>
        <w:t>More information and a</w:t>
      </w:r>
      <w:r w:rsidR="00145CA3" w:rsidRPr="00241E24">
        <w:rPr>
          <w:lang w:eastAsia="en-CA"/>
        </w:rPr>
        <w:t xml:space="preserve">n example of </w:t>
      </w:r>
      <w:r w:rsidR="00AF3E02" w:rsidRPr="00241E24">
        <w:rPr>
          <w:lang w:eastAsia="en-CA"/>
        </w:rPr>
        <w:t>this</w:t>
      </w:r>
      <w:r w:rsidR="00145CA3" w:rsidRPr="00241E24">
        <w:rPr>
          <w:lang w:eastAsia="en-CA"/>
        </w:rPr>
        <w:t xml:space="preserve"> Plan can be found in the</w:t>
      </w:r>
      <w:r w:rsidR="00C13CE7" w:rsidRPr="00241E24">
        <w:rPr>
          <w:lang w:eastAsia="en-CA"/>
        </w:rPr>
        <w:t xml:space="preserve"> INAC</w:t>
      </w:r>
      <w:r w:rsidR="00145CA3" w:rsidRPr="00241E24">
        <w:rPr>
          <w:lang w:eastAsia="en-CA"/>
        </w:rPr>
        <w:t xml:space="preserve"> </w:t>
      </w:r>
      <w:hyperlink r:id="rId18" w:history="1">
        <w:r w:rsidR="00145CA3" w:rsidRPr="00241E24">
          <w:rPr>
            <w:i/>
            <w:color w:val="0563C1" w:themeColor="hyperlink"/>
            <w:u w:val="single"/>
            <w:lang w:eastAsia="en-CA"/>
          </w:rPr>
          <w:t>Guidelines for Spill Contingency Planning</w:t>
        </w:r>
      </w:hyperlink>
      <w:r w:rsidR="00145CA3" w:rsidRPr="00241E24">
        <w:rPr>
          <w:lang w:eastAsia="en-CA"/>
        </w:rPr>
        <w:t>.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5"/>
      </w:tblGrid>
      <w:tr w:rsidR="00145CA3" w:rsidRPr="00241E24" w14:paraId="0F02F352" w14:textId="77777777" w:rsidTr="00627D23">
        <w:trPr>
          <w:divId w:val="22289317"/>
          <w:trHeight w:val="1655"/>
        </w:trPr>
        <w:tc>
          <w:tcPr>
            <w:tcW w:w="9535" w:type="dxa"/>
            <w:tcBorders>
              <w:top w:val="single" w:sz="4" w:space="0" w:color="auto"/>
            </w:tcBorders>
            <w:shd w:val="clear" w:color="auto" w:fill="D9D9D9"/>
          </w:tcPr>
          <w:p w14:paraId="27003818" w14:textId="77777777" w:rsidR="00145CA3" w:rsidRPr="00241E24" w:rsidRDefault="00145CA3" w:rsidP="00DB34E4">
            <w:pPr>
              <w:ind w:right="0"/>
            </w:pPr>
            <w:bookmarkStart w:id="11" w:name="_Hlk54173670"/>
          </w:p>
          <w:p w14:paraId="70ED88BB" w14:textId="77777777" w:rsidR="00145CA3" w:rsidRPr="00241E24" w:rsidRDefault="00145CA3" w:rsidP="00DB34E4">
            <w:pPr>
              <w:ind w:right="0"/>
            </w:pPr>
          </w:p>
          <w:p w14:paraId="63A36A2A" w14:textId="77777777" w:rsidR="00145CA3" w:rsidRPr="00241E24" w:rsidRDefault="00145CA3" w:rsidP="00DB34E4">
            <w:pPr>
              <w:ind w:right="0"/>
            </w:pPr>
          </w:p>
          <w:p w14:paraId="0F2CAD65" w14:textId="77777777" w:rsidR="00145CA3" w:rsidRPr="00241E24" w:rsidRDefault="00145CA3" w:rsidP="00DB34E4">
            <w:pPr>
              <w:ind w:right="0"/>
            </w:pPr>
          </w:p>
          <w:p w14:paraId="4004B0E4" w14:textId="77777777" w:rsidR="00145CA3" w:rsidRPr="00241E24" w:rsidRDefault="00145CA3" w:rsidP="00DB34E4">
            <w:pPr>
              <w:ind w:right="0"/>
            </w:pPr>
          </w:p>
        </w:tc>
      </w:tr>
      <w:bookmarkEnd w:id="11"/>
    </w:tbl>
    <w:p w14:paraId="77C88B15" w14:textId="77777777" w:rsidR="00010EF1" w:rsidRDefault="00010EF1" w:rsidP="007B400D">
      <w:pPr>
        <w:divId w:val="22289317"/>
      </w:pPr>
    </w:p>
    <w:p w14:paraId="71AFEBFC" w14:textId="16FCBC23" w:rsidR="00632232" w:rsidRPr="00241E24" w:rsidRDefault="005D27F4" w:rsidP="00110F71">
      <w:pPr>
        <w:pStyle w:val="Heading1"/>
        <w:divId w:val="22289317"/>
      </w:pPr>
      <w:r w:rsidRPr="00241E24">
        <w:t>PROPOSED PROJECT SCHEDULE AND TERM</w:t>
      </w:r>
    </w:p>
    <w:p w14:paraId="444389DD" w14:textId="47AA4AC4" w:rsidR="0030349E" w:rsidRPr="00241E24" w:rsidRDefault="00BB5E7B" w:rsidP="002A74A1">
      <w:pPr>
        <w:spacing w:line="252" w:lineRule="auto"/>
        <w:ind w:right="-187"/>
        <w:divId w:val="22289317"/>
        <w:rPr>
          <w:rFonts w:eastAsia="Verdana"/>
          <w:szCs w:val="22"/>
          <w:u w:val="single"/>
          <w:lang w:eastAsia="en-CA"/>
        </w:rPr>
      </w:pPr>
      <w:r w:rsidRPr="00241E24">
        <w:t>Indicate the proposed project start and completion dates</w:t>
      </w:r>
      <w:r w:rsidR="00CE3CE3" w:rsidRPr="00241E24">
        <w:t xml:space="preserve"> and</w:t>
      </w:r>
      <w:r w:rsidR="00313CF0" w:rsidRPr="00241E24">
        <w:t xml:space="preserve"> </w:t>
      </w:r>
      <w:r w:rsidR="00632232" w:rsidRPr="00241E24">
        <w:t>the time of year the project activities are planned to occur</w:t>
      </w:r>
      <w:r w:rsidR="00CE3CE3" w:rsidRPr="00241E24">
        <w:t>. D</w:t>
      </w:r>
      <w:r w:rsidR="00313CF0" w:rsidRPr="00241E24">
        <w:t>escribe</w:t>
      </w:r>
      <w:r w:rsidR="00676992" w:rsidRPr="00241E24">
        <w:t xml:space="preserve"> any anticipated </w:t>
      </w:r>
      <w:r w:rsidR="00632232" w:rsidRPr="00241E24">
        <w:t>temporary closure(s) or seasonal shutdowns</w:t>
      </w:r>
      <w:r w:rsidR="006C1835" w:rsidRPr="00241E24">
        <w:t xml:space="preserve">. </w:t>
      </w:r>
      <w:r w:rsidR="00321877" w:rsidRPr="00241E24">
        <w:t>I</w:t>
      </w:r>
      <w:r w:rsidR="0030349E" w:rsidRPr="00241E24">
        <w:t>ndicate the term requested.</w:t>
      </w:r>
    </w:p>
    <w:tbl>
      <w:tblPr>
        <w:tblStyle w:val="TableGrid"/>
        <w:tblW w:w="9540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5"/>
        <w:gridCol w:w="2505"/>
        <w:gridCol w:w="2340"/>
        <w:gridCol w:w="2520"/>
      </w:tblGrid>
      <w:tr w:rsidR="00B85A8F" w:rsidRPr="00D41E33" w14:paraId="2A72F4F5" w14:textId="77777777" w:rsidTr="004C7396">
        <w:trPr>
          <w:divId w:val="22289317"/>
        </w:trPr>
        <w:tc>
          <w:tcPr>
            <w:tcW w:w="21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704163" w14:textId="77777777" w:rsidR="00B85A8F" w:rsidRPr="00D41E33" w:rsidRDefault="00B85A8F" w:rsidP="00B85A8F">
            <w:pPr>
              <w:spacing w:line="259" w:lineRule="auto"/>
              <w:ind w:right="0"/>
              <w:jc w:val="left"/>
            </w:pPr>
            <w:r w:rsidRPr="00D41E33">
              <w:t>Start Date: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96682" w14:textId="77777777" w:rsidR="00B85A8F" w:rsidRPr="00D41E33" w:rsidRDefault="00B85A8F" w:rsidP="00B85A8F">
            <w:pPr>
              <w:spacing w:line="259" w:lineRule="auto"/>
              <w:ind w:right="0"/>
              <w:jc w:val="left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2E404E" w14:textId="77777777" w:rsidR="00B85A8F" w:rsidRPr="00D41E33" w:rsidRDefault="00B85A8F" w:rsidP="00B85A8F">
            <w:pPr>
              <w:spacing w:line="259" w:lineRule="auto"/>
              <w:ind w:right="0"/>
              <w:jc w:val="left"/>
            </w:pPr>
            <w:r w:rsidRPr="00D41E33">
              <w:t>Completion Date: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590DB" w14:textId="77777777" w:rsidR="00B85A8F" w:rsidRPr="00D41E33" w:rsidRDefault="00B85A8F" w:rsidP="00B85A8F">
            <w:pPr>
              <w:spacing w:line="259" w:lineRule="auto"/>
              <w:ind w:right="0"/>
              <w:jc w:val="left"/>
            </w:pPr>
          </w:p>
        </w:tc>
      </w:tr>
      <w:tr w:rsidR="00B85A8F" w:rsidRPr="00D41E33" w14:paraId="75956B7C" w14:textId="77777777" w:rsidTr="004C7396">
        <w:trPr>
          <w:divId w:val="22289317"/>
          <w:trHeight w:val="215"/>
        </w:trPr>
        <w:tc>
          <w:tcPr>
            <w:tcW w:w="953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2C2BDB" w14:textId="77777777" w:rsidR="00B85A8F" w:rsidRPr="00D41E33" w:rsidRDefault="00B85A8F" w:rsidP="00B85A8F">
            <w:pPr>
              <w:spacing w:line="259" w:lineRule="auto"/>
              <w:ind w:right="0"/>
              <w:jc w:val="left"/>
            </w:pPr>
          </w:p>
          <w:p w14:paraId="149B23AA" w14:textId="77777777" w:rsidR="00B85A8F" w:rsidRPr="00D41E33" w:rsidRDefault="00B85A8F" w:rsidP="00B85A8F">
            <w:pPr>
              <w:spacing w:line="259" w:lineRule="auto"/>
              <w:ind w:right="0"/>
              <w:jc w:val="left"/>
            </w:pPr>
          </w:p>
          <w:p w14:paraId="1EB3DF97" w14:textId="77777777" w:rsidR="00B85A8F" w:rsidRPr="00D41E33" w:rsidRDefault="00B85A8F" w:rsidP="00B85A8F">
            <w:pPr>
              <w:spacing w:line="259" w:lineRule="auto"/>
              <w:ind w:right="0"/>
              <w:jc w:val="left"/>
            </w:pPr>
          </w:p>
        </w:tc>
      </w:tr>
      <w:tr w:rsidR="00B85A8F" w:rsidRPr="00D41E33" w14:paraId="3C947EAD" w14:textId="77777777" w:rsidTr="004C7396">
        <w:trPr>
          <w:divId w:val="22289317"/>
        </w:trPr>
        <w:tc>
          <w:tcPr>
            <w:tcW w:w="46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4966C4" w14:textId="77777777" w:rsidR="00B85A8F" w:rsidRPr="00D41E33" w:rsidRDefault="00B85A8F" w:rsidP="00B85A8F">
            <w:pPr>
              <w:spacing w:line="259" w:lineRule="auto"/>
              <w:ind w:right="0"/>
              <w:jc w:val="left"/>
            </w:pPr>
            <w:r w:rsidRPr="00D41E33">
              <w:t>Term of Permit Requested:</w:t>
            </w:r>
          </w:p>
        </w:tc>
        <w:tc>
          <w:tcPr>
            <w:tcW w:w="486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F82447" w14:textId="77777777" w:rsidR="00B85A8F" w:rsidRPr="00D41E33" w:rsidRDefault="00B85A8F" w:rsidP="00B85A8F">
            <w:pPr>
              <w:spacing w:line="259" w:lineRule="auto"/>
              <w:ind w:right="0"/>
              <w:jc w:val="left"/>
            </w:pPr>
          </w:p>
        </w:tc>
      </w:tr>
    </w:tbl>
    <w:p w14:paraId="0BC12B11" w14:textId="77777777" w:rsidR="00AB32F5" w:rsidRPr="00241E24" w:rsidRDefault="00AB32F5" w:rsidP="007B400D">
      <w:pPr>
        <w:divId w:val="22289317"/>
      </w:pPr>
    </w:p>
    <w:p w14:paraId="2C612FDF" w14:textId="2D1B1FFE" w:rsidR="00F1743A" w:rsidRPr="00241E24" w:rsidRDefault="00A455AA" w:rsidP="00F74553">
      <w:pPr>
        <w:pStyle w:val="Heading1"/>
        <w:ind w:right="-187"/>
        <w:divId w:val="22289317"/>
      </w:pPr>
      <w:r w:rsidRPr="00241E24">
        <w:t xml:space="preserve">POTENTIAL </w:t>
      </w:r>
      <w:r w:rsidR="00F55359" w:rsidRPr="00241E24">
        <w:t>ENVIRONMENTAL IMPACTS OF THE</w:t>
      </w:r>
      <w:r w:rsidR="00302C64" w:rsidRPr="00241E24">
        <w:t xml:space="preserve"> PROJECT</w:t>
      </w:r>
      <w:r w:rsidR="00F55359" w:rsidRPr="00241E24">
        <w:t xml:space="preserve"> AND PROPOSED MITIGATIONS</w:t>
      </w:r>
    </w:p>
    <w:p w14:paraId="75254803" w14:textId="4C75AD89" w:rsidR="00D57637" w:rsidRDefault="00D57637" w:rsidP="002A74A1">
      <w:pPr>
        <w:spacing w:line="252" w:lineRule="auto"/>
        <w:ind w:right="-187"/>
      </w:pPr>
      <w:r>
        <w:t>If the proposed project, or parts of the proposed project, may be exempt from preliminary screening, describe the rationale for the exemption in the grey field below.</w:t>
      </w:r>
      <w:r w:rsidR="00EA6A11">
        <w:t xml:space="preserve"> Include the date of the most recent screening, and/or the environmental assessment or impact review number.</w:t>
      </w:r>
    </w:p>
    <w:p w14:paraId="6834A111" w14:textId="3D7EB434" w:rsidR="00D57637" w:rsidRPr="00241E24" w:rsidRDefault="00D57637" w:rsidP="00D57637"/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5"/>
      </w:tblGrid>
      <w:tr w:rsidR="00D57637" w:rsidRPr="00241E24" w14:paraId="063EA34C" w14:textId="77777777" w:rsidTr="0003694F">
        <w:tc>
          <w:tcPr>
            <w:tcW w:w="9535" w:type="dxa"/>
            <w:tcBorders>
              <w:top w:val="single" w:sz="4" w:space="0" w:color="auto"/>
            </w:tcBorders>
            <w:shd w:val="clear" w:color="auto" w:fill="D9D9D9"/>
          </w:tcPr>
          <w:p w14:paraId="4613F8F8" w14:textId="77777777" w:rsidR="00D57637" w:rsidRPr="00241E24" w:rsidRDefault="00D57637" w:rsidP="0003694F">
            <w:pPr>
              <w:ind w:right="0"/>
            </w:pPr>
          </w:p>
          <w:p w14:paraId="07431C3C" w14:textId="77777777" w:rsidR="00D57637" w:rsidRPr="00241E24" w:rsidRDefault="00D57637" w:rsidP="0003694F">
            <w:pPr>
              <w:ind w:right="0"/>
            </w:pPr>
          </w:p>
          <w:p w14:paraId="349EF0FB" w14:textId="04EA2A58" w:rsidR="00D57637" w:rsidRPr="00241E24" w:rsidRDefault="00D57637" w:rsidP="0003694F">
            <w:pPr>
              <w:ind w:right="0"/>
            </w:pPr>
          </w:p>
          <w:p w14:paraId="2F7DC015" w14:textId="77777777" w:rsidR="00D57637" w:rsidRPr="00241E24" w:rsidRDefault="00D57637" w:rsidP="0003694F">
            <w:pPr>
              <w:ind w:right="0"/>
            </w:pPr>
          </w:p>
        </w:tc>
      </w:tr>
    </w:tbl>
    <w:p w14:paraId="6E914B5A" w14:textId="77777777" w:rsidR="00D57637" w:rsidRDefault="00D57637" w:rsidP="002A74A1">
      <w:pPr>
        <w:spacing w:line="252" w:lineRule="auto"/>
        <w:ind w:right="-187"/>
      </w:pPr>
    </w:p>
    <w:p w14:paraId="3236EDED" w14:textId="5167C67E" w:rsidR="00E72DFC" w:rsidRPr="00241E24" w:rsidRDefault="004C7396" w:rsidP="002A74A1">
      <w:pPr>
        <w:spacing w:line="252" w:lineRule="auto"/>
        <w:ind w:right="-187"/>
      </w:pPr>
      <w:bookmarkStart w:id="12" w:name="_Hlk77862467"/>
      <w:r>
        <w:t>Unless the project could be exempt from preliminary screening, u</w:t>
      </w:r>
      <w:bookmarkEnd w:id="12"/>
      <w:r w:rsidR="00E72DFC" w:rsidRPr="00241E24">
        <w:t>sing the Impact-Mitigation Table below,</w:t>
      </w:r>
      <w:r w:rsidR="00674E34" w:rsidRPr="00241E24">
        <w:t xml:space="preserve"> or the</w:t>
      </w:r>
      <w:r w:rsidR="00963D8D" w:rsidRPr="00241E24">
        <w:t xml:space="preserve"> </w:t>
      </w:r>
      <w:r w:rsidR="00FF0CB9" w:rsidRPr="00241E24">
        <w:t xml:space="preserve">more detailed </w:t>
      </w:r>
      <w:r w:rsidR="00963D8D" w:rsidRPr="00241E24">
        <w:t xml:space="preserve">Table in Appendix </w:t>
      </w:r>
      <w:r w:rsidR="002E7AD8" w:rsidRPr="00241E24">
        <w:t xml:space="preserve">D of the </w:t>
      </w:r>
      <w:hyperlink r:id="rId19" w:history="1">
        <w:r w:rsidR="002E7AD8" w:rsidRPr="00811210">
          <w:rPr>
            <w:rStyle w:val="Hyperlink"/>
            <w:rFonts w:eastAsiaTheme="minorEastAsia"/>
            <w:szCs w:val="24"/>
            <w:lang w:eastAsia="en-US"/>
          </w:rPr>
          <w:t>Guide</w:t>
        </w:r>
      </w:hyperlink>
      <w:r w:rsidR="002E7AD8" w:rsidRPr="00241E24">
        <w:t>,</w:t>
      </w:r>
      <w:r w:rsidR="00E72DFC" w:rsidRPr="00241E24">
        <w:t xml:space="preserve"> identify all potential impacts and possible mitigations that are relevant to the proposed project, and indicate whether any of the mitigation measures have been developed as a result of input from affected parties. Possible potential impacts are listed below; however, these lists are not exhaustive and may not apply to all projects. All information provided should reflect the size, scale, and nature of the proposed project. </w:t>
      </w:r>
      <w:bookmarkStart w:id="13" w:name="_Hlk46758001"/>
      <w:r w:rsidR="00E72DFC" w:rsidRPr="00241E24">
        <w:rPr>
          <w:iCs/>
        </w:rPr>
        <w:t>Cumulative impacts and climate change must be considered.</w:t>
      </w:r>
      <w:bookmarkEnd w:id="13"/>
      <w:r w:rsidR="00E72DFC" w:rsidRPr="00241E24">
        <w:t xml:space="preserve"> Attach additional pages if needed. </w:t>
      </w:r>
      <w:r w:rsidR="007D4764">
        <w:t>Use landscape orientation if preferred.</w:t>
      </w:r>
    </w:p>
    <w:p w14:paraId="17EEAE3E" w14:textId="77777777" w:rsidR="00E72DFC" w:rsidRDefault="00E72DFC" w:rsidP="00E72DFC">
      <w:pPr>
        <w:pStyle w:val="BodyText"/>
        <w:spacing w:line="252" w:lineRule="auto"/>
        <w:ind w:left="229" w:right="516" w:hanging="10"/>
        <w:jc w:val="both"/>
      </w:pPr>
    </w:p>
    <w:p w14:paraId="596A6CC8" w14:textId="77777777" w:rsidR="00F5726C" w:rsidRDefault="00F5726C" w:rsidP="00E72DFC">
      <w:pPr>
        <w:pStyle w:val="BodyText"/>
        <w:spacing w:line="252" w:lineRule="auto"/>
        <w:ind w:left="229" w:right="516" w:hanging="10"/>
        <w:jc w:val="both"/>
      </w:pPr>
    </w:p>
    <w:p w14:paraId="32412BFD" w14:textId="77777777" w:rsidR="00F5726C" w:rsidRDefault="00F5726C" w:rsidP="00E72DFC">
      <w:pPr>
        <w:pStyle w:val="BodyText"/>
        <w:spacing w:line="252" w:lineRule="auto"/>
        <w:ind w:left="229" w:right="516" w:hanging="10"/>
        <w:jc w:val="both"/>
      </w:pPr>
    </w:p>
    <w:p w14:paraId="280C8440" w14:textId="77777777" w:rsidR="00F5726C" w:rsidRDefault="00F5726C" w:rsidP="00E72DFC">
      <w:pPr>
        <w:pStyle w:val="BodyText"/>
        <w:spacing w:line="252" w:lineRule="auto"/>
        <w:ind w:left="229" w:right="516" w:hanging="10"/>
        <w:jc w:val="both"/>
      </w:pPr>
    </w:p>
    <w:p w14:paraId="6DB309A9" w14:textId="77777777" w:rsidR="00F5726C" w:rsidRDefault="00F5726C" w:rsidP="00E72DFC">
      <w:pPr>
        <w:pStyle w:val="BodyText"/>
        <w:spacing w:line="252" w:lineRule="auto"/>
        <w:ind w:left="229" w:right="516" w:hanging="10"/>
        <w:jc w:val="both"/>
      </w:pPr>
    </w:p>
    <w:p w14:paraId="2CECC19A" w14:textId="77777777" w:rsidR="00F5726C" w:rsidRDefault="00F5726C" w:rsidP="00E72DFC">
      <w:pPr>
        <w:pStyle w:val="BodyText"/>
        <w:spacing w:line="252" w:lineRule="auto"/>
        <w:ind w:left="229" w:right="516" w:hanging="10"/>
        <w:jc w:val="both"/>
      </w:pPr>
    </w:p>
    <w:p w14:paraId="5B6D76B3" w14:textId="77777777" w:rsidR="00F5726C" w:rsidRPr="00241E24" w:rsidRDefault="00F5726C" w:rsidP="00E72DFC">
      <w:pPr>
        <w:pStyle w:val="BodyText"/>
        <w:spacing w:line="252" w:lineRule="auto"/>
        <w:ind w:left="229" w:right="516" w:hanging="10"/>
        <w:jc w:val="both"/>
      </w:pPr>
    </w:p>
    <w:tbl>
      <w:tblPr>
        <w:tblW w:w="963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2"/>
        <w:gridCol w:w="302"/>
        <w:gridCol w:w="4696"/>
      </w:tblGrid>
      <w:tr w:rsidR="00E72DFC" w:rsidRPr="00241E24" w14:paraId="4C1A41A7" w14:textId="77777777" w:rsidTr="00D06042">
        <w:trPr>
          <w:trHeight w:val="547"/>
          <w:tblHeader/>
        </w:trPr>
        <w:tc>
          <w:tcPr>
            <w:tcW w:w="4632" w:type="dxa"/>
            <w:shd w:val="clear" w:color="auto" w:fill="E5DFEC"/>
          </w:tcPr>
          <w:p w14:paraId="3A9F3858" w14:textId="77777777" w:rsidR="00E72DFC" w:rsidRPr="00241E24" w:rsidRDefault="00E72DFC" w:rsidP="00717B13">
            <w:pPr>
              <w:pStyle w:val="TableParagraph"/>
              <w:spacing w:before="25"/>
              <w:ind w:left="108"/>
              <w:jc w:val="center"/>
              <w:rPr>
                <w:i/>
              </w:rPr>
            </w:pPr>
            <w:r w:rsidRPr="00241E24">
              <w:rPr>
                <w:b/>
              </w:rPr>
              <w:lastRenderedPageBreak/>
              <w:t>Potential Impacts</w:t>
            </w:r>
          </w:p>
          <w:p w14:paraId="09416E2D" w14:textId="77777777" w:rsidR="00E72DFC" w:rsidRPr="00241E24" w:rsidRDefault="00E72DFC" w:rsidP="00717B13">
            <w:pPr>
              <w:pStyle w:val="TableParagraph"/>
              <w:spacing w:before="1"/>
              <w:ind w:left="108"/>
              <w:jc w:val="center"/>
            </w:pPr>
            <w:r w:rsidRPr="00241E24">
              <w:rPr>
                <w:i/>
              </w:rPr>
              <w:t>Use an “X” to indicate which apply</w:t>
            </w:r>
          </w:p>
        </w:tc>
        <w:tc>
          <w:tcPr>
            <w:tcW w:w="302" w:type="dxa"/>
            <w:shd w:val="clear" w:color="auto" w:fill="E5DFEC"/>
            <w:vAlign w:val="center"/>
          </w:tcPr>
          <w:p w14:paraId="2E2C5E89" w14:textId="77777777" w:rsidR="00E72DFC" w:rsidRPr="00241E24" w:rsidRDefault="00E72DFC" w:rsidP="009347D3">
            <w:pPr>
              <w:pStyle w:val="TableParagraph"/>
              <w:jc w:val="center"/>
              <w:rPr>
                <w:b/>
                <w:bCs/>
              </w:rPr>
            </w:pPr>
            <w:r w:rsidRPr="00241E24">
              <w:rPr>
                <w:b/>
                <w:bCs/>
              </w:rPr>
              <w:t>X</w:t>
            </w:r>
          </w:p>
        </w:tc>
        <w:tc>
          <w:tcPr>
            <w:tcW w:w="4696" w:type="dxa"/>
            <w:shd w:val="clear" w:color="auto" w:fill="E5DFEC"/>
          </w:tcPr>
          <w:p w14:paraId="77336B5C" w14:textId="77777777" w:rsidR="00E72DFC" w:rsidRPr="00241E24" w:rsidRDefault="00E72DFC" w:rsidP="00717B13">
            <w:pPr>
              <w:pStyle w:val="TableParagraph"/>
              <w:spacing w:line="268" w:lineRule="exact"/>
              <w:ind w:left="100" w:right="10"/>
              <w:jc w:val="center"/>
              <w:rPr>
                <w:b/>
              </w:rPr>
            </w:pPr>
            <w:r w:rsidRPr="00241E24">
              <w:rPr>
                <w:b/>
              </w:rPr>
              <w:t>Potential Project Impacts and Proposed Mitigations</w:t>
            </w:r>
          </w:p>
          <w:p w14:paraId="0AAA8E1A" w14:textId="77777777" w:rsidR="00E72DFC" w:rsidRPr="00241E24" w:rsidRDefault="00E72DFC" w:rsidP="00717B13">
            <w:pPr>
              <w:pStyle w:val="TableParagraph"/>
              <w:spacing w:before="17"/>
              <w:ind w:left="100" w:right="10"/>
              <w:rPr>
                <w:i/>
              </w:rPr>
            </w:pPr>
            <w:r w:rsidRPr="00241E24">
              <w:rPr>
                <w:i/>
              </w:rPr>
              <w:t>Describe the potential impact(s) and the proposed measure(s) to reduce each of these impacts.</w:t>
            </w:r>
          </w:p>
        </w:tc>
      </w:tr>
      <w:tr w:rsidR="00E72DFC" w:rsidRPr="00241E24" w14:paraId="39DF08D6" w14:textId="77777777" w:rsidTr="007467F4">
        <w:trPr>
          <w:trHeight w:val="312"/>
        </w:trPr>
        <w:tc>
          <w:tcPr>
            <w:tcW w:w="9630" w:type="dxa"/>
            <w:gridSpan w:val="3"/>
            <w:shd w:val="clear" w:color="auto" w:fill="0C6E54"/>
          </w:tcPr>
          <w:p w14:paraId="26558514" w14:textId="77777777" w:rsidR="00E72DFC" w:rsidRPr="00241E24" w:rsidRDefault="00E72DFC" w:rsidP="008C6C1F">
            <w:pPr>
              <w:pStyle w:val="TableParagraph"/>
              <w:spacing w:line="268" w:lineRule="exact"/>
              <w:ind w:left="15" w:right="91"/>
              <w:jc w:val="center"/>
              <w:rPr>
                <w:b/>
              </w:rPr>
            </w:pPr>
            <w:r w:rsidRPr="007467F4">
              <w:rPr>
                <w:b/>
                <w:color w:val="FFFFFF" w:themeColor="background1"/>
              </w:rPr>
              <w:t>ABIOTIC COMPONENTS</w:t>
            </w:r>
          </w:p>
        </w:tc>
      </w:tr>
      <w:tr w:rsidR="00E72DFC" w:rsidRPr="00241E24" w14:paraId="3727E39F" w14:textId="77777777" w:rsidTr="00FD48C1">
        <w:trPr>
          <w:trHeight w:val="285"/>
        </w:trPr>
        <w:tc>
          <w:tcPr>
            <w:tcW w:w="9630" w:type="dxa"/>
            <w:gridSpan w:val="3"/>
            <w:shd w:val="clear" w:color="auto" w:fill="DAEEF3"/>
          </w:tcPr>
          <w:p w14:paraId="3C62D8E7" w14:textId="1E42B86A" w:rsidR="00E72DFC" w:rsidRPr="00241E24" w:rsidRDefault="00E72DFC" w:rsidP="00525214">
            <w:pPr>
              <w:pStyle w:val="TableParagraph"/>
              <w:spacing w:line="268" w:lineRule="exact"/>
              <w:ind w:left="15" w:right="91"/>
              <w:jc w:val="center"/>
              <w:rPr>
                <w:b/>
              </w:rPr>
            </w:pPr>
            <w:r w:rsidRPr="00241E24">
              <w:rPr>
                <w:b/>
                <w:bCs/>
              </w:rPr>
              <w:t>Land</w:t>
            </w:r>
          </w:p>
        </w:tc>
      </w:tr>
      <w:tr w:rsidR="00E72DFC" w:rsidRPr="00241E24" w14:paraId="10DDD04E" w14:textId="77777777" w:rsidTr="00D06042">
        <w:trPr>
          <w:trHeight w:val="330"/>
        </w:trPr>
        <w:tc>
          <w:tcPr>
            <w:tcW w:w="4632" w:type="dxa"/>
            <w:shd w:val="clear" w:color="auto" w:fill="auto"/>
            <w:vAlign w:val="center"/>
          </w:tcPr>
          <w:p w14:paraId="10540C1A" w14:textId="77777777" w:rsidR="00E72DFC" w:rsidRPr="00241E24" w:rsidRDefault="00E72DFC" w:rsidP="009347D3">
            <w:pPr>
              <w:pStyle w:val="TableParagraph"/>
              <w:spacing w:before="1"/>
              <w:ind w:left="108"/>
              <w:rPr>
                <w:sz w:val="18"/>
                <w:szCs w:val="18"/>
              </w:rPr>
            </w:pPr>
            <w:r w:rsidRPr="00241E24">
              <w:rPr>
                <w:sz w:val="20"/>
                <w:szCs w:val="20"/>
              </w:rPr>
              <w:t>Soil contamination</w:t>
            </w:r>
          </w:p>
        </w:tc>
        <w:tc>
          <w:tcPr>
            <w:tcW w:w="302" w:type="dxa"/>
            <w:shd w:val="clear" w:color="auto" w:fill="D9D9D9"/>
          </w:tcPr>
          <w:p w14:paraId="036103E9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  <w:shd w:val="clear" w:color="auto" w:fill="D9D9D9"/>
          </w:tcPr>
          <w:p w14:paraId="3BDFB98B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DFC" w:rsidRPr="00241E24" w14:paraId="3E1CD22F" w14:textId="77777777" w:rsidTr="00D06042">
        <w:trPr>
          <w:trHeight w:val="303"/>
        </w:trPr>
        <w:tc>
          <w:tcPr>
            <w:tcW w:w="4632" w:type="dxa"/>
            <w:shd w:val="clear" w:color="auto" w:fill="auto"/>
            <w:vAlign w:val="center"/>
          </w:tcPr>
          <w:p w14:paraId="288D0CC4" w14:textId="77777777" w:rsidR="00E72DFC" w:rsidRPr="00241E24" w:rsidRDefault="00E72DFC" w:rsidP="009347D3">
            <w:pPr>
              <w:pStyle w:val="TableParagraph"/>
              <w:spacing w:before="1"/>
              <w:ind w:left="108"/>
              <w:rPr>
                <w:sz w:val="18"/>
                <w:szCs w:val="18"/>
              </w:rPr>
            </w:pPr>
            <w:r w:rsidRPr="00241E24">
              <w:rPr>
                <w:sz w:val="20"/>
                <w:szCs w:val="20"/>
              </w:rPr>
              <w:t>Soil compaction</w:t>
            </w:r>
          </w:p>
        </w:tc>
        <w:tc>
          <w:tcPr>
            <w:tcW w:w="302" w:type="dxa"/>
            <w:shd w:val="clear" w:color="auto" w:fill="D9D9D9"/>
          </w:tcPr>
          <w:p w14:paraId="462F792B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  <w:shd w:val="clear" w:color="auto" w:fill="D9D9D9"/>
          </w:tcPr>
          <w:p w14:paraId="264848C7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DFC" w:rsidRPr="00241E24" w14:paraId="08242CBC" w14:textId="77777777" w:rsidTr="00D06042">
        <w:trPr>
          <w:trHeight w:val="285"/>
        </w:trPr>
        <w:tc>
          <w:tcPr>
            <w:tcW w:w="4632" w:type="dxa"/>
            <w:shd w:val="clear" w:color="auto" w:fill="auto"/>
            <w:vAlign w:val="center"/>
          </w:tcPr>
          <w:p w14:paraId="72B83162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18"/>
                <w:szCs w:val="18"/>
              </w:rPr>
            </w:pPr>
            <w:r w:rsidRPr="00241E24">
              <w:rPr>
                <w:sz w:val="20"/>
                <w:szCs w:val="20"/>
              </w:rPr>
              <w:t>Destabilization/erosion</w:t>
            </w:r>
          </w:p>
        </w:tc>
        <w:tc>
          <w:tcPr>
            <w:tcW w:w="302" w:type="dxa"/>
            <w:shd w:val="clear" w:color="auto" w:fill="D9D9D9"/>
          </w:tcPr>
          <w:p w14:paraId="1F4B746A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  <w:shd w:val="clear" w:color="auto" w:fill="D9D9D9"/>
          </w:tcPr>
          <w:p w14:paraId="2CBDCB12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DFC" w:rsidRPr="00241E24" w14:paraId="7DF1CA0B" w14:textId="77777777" w:rsidTr="00D06042">
        <w:trPr>
          <w:trHeight w:val="285"/>
        </w:trPr>
        <w:tc>
          <w:tcPr>
            <w:tcW w:w="4632" w:type="dxa"/>
            <w:shd w:val="clear" w:color="auto" w:fill="auto"/>
            <w:vAlign w:val="center"/>
          </w:tcPr>
          <w:p w14:paraId="6ED4EECD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18"/>
                <w:szCs w:val="18"/>
              </w:rPr>
            </w:pPr>
            <w:r w:rsidRPr="00241E24">
              <w:rPr>
                <w:sz w:val="20"/>
                <w:szCs w:val="20"/>
              </w:rPr>
              <w:t>Change in soil structure</w:t>
            </w:r>
          </w:p>
        </w:tc>
        <w:tc>
          <w:tcPr>
            <w:tcW w:w="302" w:type="dxa"/>
            <w:shd w:val="clear" w:color="auto" w:fill="D9D9D9"/>
          </w:tcPr>
          <w:p w14:paraId="79DA2BC0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  <w:shd w:val="clear" w:color="auto" w:fill="D9D9D9"/>
          </w:tcPr>
          <w:p w14:paraId="41CD5990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DFC" w:rsidRPr="00241E24" w14:paraId="16F38C45" w14:textId="77777777" w:rsidTr="00D06042">
        <w:trPr>
          <w:trHeight w:val="285"/>
        </w:trPr>
        <w:tc>
          <w:tcPr>
            <w:tcW w:w="4632" w:type="dxa"/>
            <w:shd w:val="clear" w:color="auto" w:fill="auto"/>
            <w:vAlign w:val="center"/>
          </w:tcPr>
          <w:p w14:paraId="3FE0F4F1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18"/>
                <w:szCs w:val="18"/>
              </w:rPr>
            </w:pPr>
            <w:r w:rsidRPr="00241E24">
              <w:rPr>
                <w:sz w:val="20"/>
                <w:szCs w:val="20"/>
              </w:rPr>
              <w:t>Inability to support vegetation</w:t>
            </w:r>
          </w:p>
        </w:tc>
        <w:tc>
          <w:tcPr>
            <w:tcW w:w="302" w:type="dxa"/>
            <w:shd w:val="clear" w:color="auto" w:fill="D9D9D9"/>
          </w:tcPr>
          <w:p w14:paraId="34219F96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  <w:shd w:val="clear" w:color="auto" w:fill="D9D9D9"/>
          </w:tcPr>
          <w:p w14:paraId="08F415C3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DFC" w:rsidRPr="00241E24" w14:paraId="68DA7DA9" w14:textId="77777777" w:rsidTr="00D06042">
        <w:trPr>
          <w:trHeight w:val="285"/>
        </w:trPr>
        <w:tc>
          <w:tcPr>
            <w:tcW w:w="4632" w:type="dxa"/>
            <w:shd w:val="clear" w:color="auto" w:fill="auto"/>
          </w:tcPr>
          <w:p w14:paraId="1858EFE9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18"/>
                <w:szCs w:val="18"/>
              </w:rPr>
            </w:pPr>
            <w:r w:rsidRPr="00241E24">
              <w:rPr>
                <w:sz w:val="20"/>
                <w:szCs w:val="20"/>
              </w:rPr>
              <w:t>Other</w:t>
            </w:r>
          </w:p>
        </w:tc>
        <w:tc>
          <w:tcPr>
            <w:tcW w:w="302" w:type="dxa"/>
            <w:shd w:val="clear" w:color="auto" w:fill="D9D9D9"/>
          </w:tcPr>
          <w:p w14:paraId="26F88401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  <w:shd w:val="clear" w:color="auto" w:fill="D9D9D9"/>
          </w:tcPr>
          <w:p w14:paraId="26ECE358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67F4" w:rsidRPr="00241E24" w14:paraId="6907B9DC" w14:textId="77777777" w:rsidTr="000A081A">
        <w:trPr>
          <w:trHeight w:val="301"/>
        </w:trPr>
        <w:tc>
          <w:tcPr>
            <w:tcW w:w="9630" w:type="dxa"/>
            <w:gridSpan w:val="3"/>
            <w:shd w:val="clear" w:color="auto" w:fill="DAEEF3"/>
          </w:tcPr>
          <w:p w14:paraId="4C941C1F" w14:textId="577CD083" w:rsidR="007467F4" w:rsidRPr="00241E24" w:rsidRDefault="007467F4" w:rsidP="00525214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Water</w:t>
            </w:r>
          </w:p>
        </w:tc>
      </w:tr>
      <w:tr w:rsidR="00E72DFC" w:rsidRPr="00241E24" w14:paraId="086022FF" w14:textId="77777777" w:rsidTr="00A50A79">
        <w:trPr>
          <w:trHeight w:val="301"/>
        </w:trPr>
        <w:tc>
          <w:tcPr>
            <w:tcW w:w="9630" w:type="dxa"/>
            <w:gridSpan w:val="3"/>
            <w:shd w:val="clear" w:color="auto" w:fill="C6D9F1"/>
          </w:tcPr>
          <w:p w14:paraId="21139C4E" w14:textId="77777777" w:rsidR="00E72DFC" w:rsidRPr="00241E24" w:rsidRDefault="00E72DFC" w:rsidP="00525214">
            <w:pPr>
              <w:pStyle w:val="TableParagraph"/>
              <w:jc w:val="center"/>
              <w:rPr>
                <w:rFonts w:ascii="Times New Roman"/>
              </w:rPr>
            </w:pPr>
            <w:r w:rsidRPr="00241E24">
              <w:rPr>
                <w:b/>
                <w:bCs/>
              </w:rPr>
              <w:t>Groundwater</w:t>
            </w:r>
          </w:p>
        </w:tc>
      </w:tr>
      <w:tr w:rsidR="00E72DFC" w:rsidRPr="00241E24" w14:paraId="1FF825EC" w14:textId="77777777" w:rsidTr="00D06042">
        <w:trPr>
          <w:trHeight w:val="285"/>
        </w:trPr>
        <w:tc>
          <w:tcPr>
            <w:tcW w:w="4632" w:type="dxa"/>
          </w:tcPr>
          <w:p w14:paraId="6B2B4F20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18"/>
              </w:rPr>
            </w:pPr>
            <w:r w:rsidRPr="00241E24">
              <w:rPr>
                <w:sz w:val="20"/>
                <w:szCs w:val="20"/>
              </w:rPr>
              <w:t>Water table alteration</w:t>
            </w:r>
          </w:p>
        </w:tc>
        <w:tc>
          <w:tcPr>
            <w:tcW w:w="302" w:type="dxa"/>
            <w:shd w:val="clear" w:color="auto" w:fill="DADADA"/>
          </w:tcPr>
          <w:p w14:paraId="77876B31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21283EA6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DFC" w:rsidRPr="00241E24" w14:paraId="1B091CC2" w14:textId="77777777" w:rsidTr="00D06042">
        <w:trPr>
          <w:trHeight w:val="285"/>
        </w:trPr>
        <w:tc>
          <w:tcPr>
            <w:tcW w:w="4632" w:type="dxa"/>
          </w:tcPr>
          <w:p w14:paraId="0DD38A61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18"/>
              </w:rPr>
            </w:pPr>
            <w:r w:rsidRPr="00241E24">
              <w:rPr>
                <w:sz w:val="20"/>
                <w:szCs w:val="20"/>
              </w:rPr>
              <w:t>Infiltration changes</w:t>
            </w:r>
          </w:p>
        </w:tc>
        <w:tc>
          <w:tcPr>
            <w:tcW w:w="302" w:type="dxa"/>
            <w:shd w:val="clear" w:color="auto" w:fill="DADADA"/>
          </w:tcPr>
          <w:p w14:paraId="07707532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004CBD5C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DFC" w:rsidRPr="00241E24" w14:paraId="2CF49176" w14:textId="77777777" w:rsidTr="00D06042">
        <w:trPr>
          <w:trHeight w:val="285"/>
        </w:trPr>
        <w:tc>
          <w:tcPr>
            <w:tcW w:w="4632" w:type="dxa"/>
          </w:tcPr>
          <w:p w14:paraId="47A10A01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18"/>
              </w:rPr>
            </w:pPr>
            <w:r w:rsidRPr="00241E24">
              <w:rPr>
                <w:sz w:val="20"/>
                <w:szCs w:val="20"/>
              </w:rPr>
              <w:t>Changes in water quality</w:t>
            </w:r>
          </w:p>
        </w:tc>
        <w:tc>
          <w:tcPr>
            <w:tcW w:w="302" w:type="dxa"/>
            <w:shd w:val="clear" w:color="auto" w:fill="DADADA"/>
          </w:tcPr>
          <w:p w14:paraId="0809B430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77525785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DFC" w:rsidRPr="00241E24" w14:paraId="64529498" w14:textId="77777777" w:rsidTr="00D06042">
        <w:trPr>
          <w:trHeight w:val="285"/>
        </w:trPr>
        <w:tc>
          <w:tcPr>
            <w:tcW w:w="4632" w:type="dxa"/>
          </w:tcPr>
          <w:p w14:paraId="3D7D375B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18"/>
              </w:rPr>
            </w:pPr>
            <w:r w:rsidRPr="00241E24">
              <w:rPr>
                <w:sz w:val="20"/>
                <w:szCs w:val="20"/>
              </w:rPr>
              <w:t>Temperature changes</w:t>
            </w:r>
          </w:p>
        </w:tc>
        <w:tc>
          <w:tcPr>
            <w:tcW w:w="302" w:type="dxa"/>
            <w:shd w:val="clear" w:color="auto" w:fill="DADADA"/>
          </w:tcPr>
          <w:p w14:paraId="07C16F96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22E27295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DFC" w:rsidRPr="00241E24" w14:paraId="53A14CA3" w14:textId="77777777" w:rsidTr="00D06042">
        <w:trPr>
          <w:trHeight w:val="285"/>
        </w:trPr>
        <w:tc>
          <w:tcPr>
            <w:tcW w:w="4632" w:type="dxa"/>
          </w:tcPr>
          <w:p w14:paraId="4F1B7C96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18"/>
              </w:rPr>
            </w:pPr>
            <w:r w:rsidRPr="00241E24">
              <w:rPr>
                <w:sz w:val="20"/>
                <w:szCs w:val="20"/>
              </w:rPr>
              <w:t>Other</w:t>
            </w:r>
          </w:p>
        </w:tc>
        <w:tc>
          <w:tcPr>
            <w:tcW w:w="302" w:type="dxa"/>
            <w:shd w:val="clear" w:color="auto" w:fill="DADADA"/>
          </w:tcPr>
          <w:p w14:paraId="6C875983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1F81DA52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DFC" w:rsidRPr="00241E24" w14:paraId="72D60267" w14:textId="77777777" w:rsidTr="00A50A79">
        <w:trPr>
          <w:trHeight w:val="285"/>
        </w:trPr>
        <w:tc>
          <w:tcPr>
            <w:tcW w:w="9630" w:type="dxa"/>
            <w:gridSpan w:val="3"/>
            <w:shd w:val="clear" w:color="auto" w:fill="C6D9F1"/>
          </w:tcPr>
          <w:p w14:paraId="6E05E2AD" w14:textId="033CFC90" w:rsidR="00E72DFC" w:rsidRPr="00241E24" w:rsidRDefault="00E72DFC" w:rsidP="00525214">
            <w:pPr>
              <w:pStyle w:val="TableParagraph"/>
              <w:jc w:val="center"/>
              <w:rPr>
                <w:rFonts w:ascii="Times New Roman"/>
              </w:rPr>
            </w:pPr>
            <w:r w:rsidRPr="00241E24">
              <w:rPr>
                <w:b/>
                <w:bCs/>
              </w:rPr>
              <w:t>Permafrost</w:t>
            </w:r>
          </w:p>
        </w:tc>
      </w:tr>
      <w:tr w:rsidR="00E72DFC" w:rsidRPr="00241E24" w14:paraId="74A4DC86" w14:textId="77777777" w:rsidTr="00D06042">
        <w:trPr>
          <w:trHeight w:val="285"/>
        </w:trPr>
        <w:tc>
          <w:tcPr>
            <w:tcW w:w="4632" w:type="dxa"/>
          </w:tcPr>
          <w:p w14:paraId="1727177E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Loss or change in extent</w:t>
            </w:r>
          </w:p>
        </w:tc>
        <w:tc>
          <w:tcPr>
            <w:tcW w:w="302" w:type="dxa"/>
            <w:shd w:val="clear" w:color="auto" w:fill="DADADA"/>
          </w:tcPr>
          <w:p w14:paraId="51BCE9CE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5762640B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DFC" w:rsidRPr="00241E24" w14:paraId="7F51A4DC" w14:textId="77777777" w:rsidTr="00D06042">
        <w:trPr>
          <w:trHeight w:val="285"/>
        </w:trPr>
        <w:tc>
          <w:tcPr>
            <w:tcW w:w="4632" w:type="dxa"/>
          </w:tcPr>
          <w:p w14:paraId="73ACFB69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Changes in seasonal fluctuations</w:t>
            </w:r>
          </w:p>
        </w:tc>
        <w:tc>
          <w:tcPr>
            <w:tcW w:w="302" w:type="dxa"/>
            <w:shd w:val="clear" w:color="auto" w:fill="DADADA"/>
          </w:tcPr>
          <w:p w14:paraId="4E35D95D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02E0A61F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DFC" w:rsidRPr="00241E24" w14:paraId="72F24E13" w14:textId="77777777" w:rsidTr="00D06042">
        <w:trPr>
          <w:trHeight w:val="285"/>
        </w:trPr>
        <w:tc>
          <w:tcPr>
            <w:tcW w:w="4632" w:type="dxa"/>
          </w:tcPr>
          <w:p w14:paraId="7A2E9590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Change in persistence</w:t>
            </w:r>
          </w:p>
        </w:tc>
        <w:tc>
          <w:tcPr>
            <w:tcW w:w="302" w:type="dxa"/>
            <w:shd w:val="clear" w:color="auto" w:fill="DADADA"/>
          </w:tcPr>
          <w:p w14:paraId="682CC001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17CEC899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DFC" w:rsidRPr="00241E24" w14:paraId="2F45C48F" w14:textId="77777777" w:rsidTr="00D06042">
        <w:trPr>
          <w:trHeight w:val="285"/>
        </w:trPr>
        <w:tc>
          <w:tcPr>
            <w:tcW w:w="4632" w:type="dxa"/>
          </w:tcPr>
          <w:p w14:paraId="54AA2D75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18"/>
              </w:rPr>
              <w:t>Other</w:t>
            </w:r>
          </w:p>
        </w:tc>
        <w:tc>
          <w:tcPr>
            <w:tcW w:w="302" w:type="dxa"/>
            <w:shd w:val="clear" w:color="auto" w:fill="DADADA"/>
          </w:tcPr>
          <w:p w14:paraId="1F9EB367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26553E5A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DFC" w:rsidRPr="00241E24" w14:paraId="66B27C6D" w14:textId="77777777" w:rsidTr="00A50A79">
        <w:trPr>
          <w:trHeight w:val="285"/>
        </w:trPr>
        <w:tc>
          <w:tcPr>
            <w:tcW w:w="9630" w:type="dxa"/>
            <w:gridSpan w:val="3"/>
            <w:shd w:val="clear" w:color="auto" w:fill="C6D9F1"/>
          </w:tcPr>
          <w:p w14:paraId="22926ED4" w14:textId="77777777" w:rsidR="00E72DFC" w:rsidRPr="00241E24" w:rsidRDefault="00E72DFC" w:rsidP="00525214">
            <w:pPr>
              <w:pStyle w:val="TableParagraph"/>
              <w:jc w:val="center"/>
              <w:rPr>
                <w:rFonts w:ascii="Times New Roman"/>
              </w:rPr>
            </w:pPr>
            <w:r w:rsidRPr="00241E24">
              <w:rPr>
                <w:b/>
                <w:bCs/>
              </w:rPr>
              <w:t>Surface Water</w:t>
            </w:r>
          </w:p>
        </w:tc>
      </w:tr>
      <w:tr w:rsidR="00E72DFC" w:rsidRPr="00241E24" w14:paraId="7211B032" w14:textId="77777777" w:rsidTr="001C7AC2">
        <w:trPr>
          <w:trHeight w:val="285"/>
        </w:trPr>
        <w:tc>
          <w:tcPr>
            <w:tcW w:w="4632" w:type="dxa"/>
          </w:tcPr>
          <w:p w14:paraId="685C5163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18"/>
              </w:rPr>
            </w:pPr>
            <w:r w:rsidRPr="00241E24">
              <w:rPr>
                <w:sz w:val="20"/>
                <w:szCs w:val="20"/>
              </w:rPr>
              <w:t>Water flow or level changes (permanent, temporary, seasonal)</w:t>
            </w:r>
          </w:p>
        </w:tc>
        <w:tc>
          <w:tcPr>
            <w:tcW w:w="302" w:type="dxa"/>
            <w:shd w:val="clear" w:color="auto" w:fill="DADADA"/>
          </w:tcPr>
          <w:p w14:paraId="38AB4378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1D4819C7" w14:textId="77777777" w:rsidR="00E72DFC" w:rsidRPr="00241E24" w:rsidRDefault="00E72DFC" w:rsidP="00B25C49">
            <w:pPr>
              <w:pStyle w:val="TableParagraph"/>
              <w:ind w:left="101" w:right="101"/>
              <w:rPr>
                <w:rFonts w:ascii="Times New Roman"/>
                <w:sz w:val="20"/>
              </w:rPr>
            </w:pPr>
          </w:p>
        </w:tc>
      </w:tr>
      <w:tr w:rsidR="00E72DFC" w:rsidRPr="00241E24" w14:paraId="70C9880F" w14:textId="77777777" w:rsidTr="001C7AC2">
        <w:trPr>
          <w:trHeight w:val="285"/>
        </w:trPr>
        <w:tc>
          <w:tcPr>
            <w:tcW w:w="4632" w:type="dxa"/>
          </w:tcPr>
          <w:p w14:paraId="2BA16441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18"/>
              </w:rPr>
            </w:pPr>
            <w:r w:rsidRPr="00241E24">
              <w:rPr>
                <w:sz w:val="20"/>
                <w:szCs w:val="20"/>
              </w:rPr>
              <w:t>Drainage pattern changes</w:t>
            </w:r>
          </w:p>
        </w:tc>
        <w:tc>
          <w:tcPr>
            <w:tcW w:w="302" w:type="dxa"/>
            <w:shd w:val="clear" w:color="auto" w:fill="DADADA"/>
          </w:tcPr>
          <w:p w14:paraId="698FCF47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4D0FC370" w14:textId="77777777" w:rsidR="00E72DFC" w:rsidRPr="00241E24" w:rsidRDefault="00E72DFC" w:rsidP="00B25C49">
            <w:pPr>
              <w:pStyle w:val="TableParagraph"/>
              <w:ind w:left="101" w:right="101"/>
              <w:rPr>
                <w:rFonts w:ascii="Times New Roman"/>
                <w:sz w:val="20"/>
              </w:rPr>
            </w:pPr>
          </w:p>
        </w:tc>
      </w:tr>
      <w:tr w:rsidR="00E72DFC" w:rsidRPr="00241E24" w14:paraId="66FBEC5E" w14:textId="77777777" w:rsidTr="001C7AC2">
        <w:trPr>
          <w:trHeight w:val="285"/>
        </w:trPr>
        <w:tc>
          <w:tcPr>
            <w:tcW w:w="4632" w:type="dxa"/>
          </w:tcPr>
          <w:p w14:paraId="7E75A89F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18"/>
              </w:rPr>
            </w:pPr>
            <w:r w:rsidRPr="00241E24">
              <w:rPr>
                <w:sz w:val="20"/>
                <w:szCs w:val="20"/>
              </w:rPr>
              <w:t>Temperature changes</w:t>
            </w:r>
          </w:p>
        </w:tc>
        <w:tc>
          <w:tcPr>
            <w:tcW w:w="302" w:type="dxa"/>
            <w:shd w:val="clear" w:color="auto" w:fill="DADADA"/>
          </w:tcPr>
          <w:p w14:paraId="02D2E1AA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6F27DAA5" w14:textId="77777777" w:rsidR="00E72DFC" w:rsidRPr="00241E24" w:rsidRDefault="00E72DFC" w:rsidP="00B25C49">
            <w:pPr>
              <w:pStyle w:val="TableParagraph"/>
              <w:ind w:left="101" w:right="101"/>
              <w:rPr>
                <w:rFonts w:ascii="Times New Roman"/>
                <w:sz w:val="20"/>
              </w:rPr>
            </w:pPr>
          </w:p>
        </w:tc>
      </w:tr>
      <w:tr w:rsidR="00E72DFC" w:rsidRPr="00241E24" w14:paraId="2AD60077" w14:textId="77777777" w:rsidTr="001C7AC2">
        <w:trPr>
          <w:trHeight w:val="285"/>
        </w:trPr>
        <w:tc>
          <w:tcPr>
            <w:tcW w:w="4632" w:type="dxa"/>
          </w:tcPr>
          <w:p w14:paraId="69A7CFCD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18"/>
              </w:rPr>
            </w:pPr>
            <w:r w:rsidRPr="00241E24">
              <w:rPr>
                <w:sz w:val="20"/>
                <w:szCs w:val="20"/>
              </w:rPr>
              <w:t xml:space="preserve">Changes in water quality </w:t>
            </w:r>
          </w:p>
        </w:tc>
        <w:tc>
          <w:tcPr>
            <w:tcW w:w="302" w:type="dxa"/>
            <w:shd w:val="clear" w:color="auto" w:fill="DADADA"/>
          </w:tcPr>
          <w:p w14:paraId="65DBDCC3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3EB11741" w14:textId="77777777" w:rsidR="00E72DFC" w:rsidRPr="00241E24" w:rsidRDefault="00E72DFC" w:rsidP="00B25C49">
            <w:pPr>
              <w:pStyle w:val="TableParagraph"/>
              <w:ind w:left="101" w:right="101"/>
              <w:rPr>
                <w:rFonts w:ascii="Times New Roman"/>
                <w:sz w:val="20"/>
              </w:rPr>
            </w:pPr>
          </w:p>
        </w:tc>
      </w:tr>
      <w:tr w:rsidR="00E72DFC" w:rsidRPr="00241E24" w14:paraId="6D893D67" w14:textId="77777777" w:rsidTr="001C7AC2">
        <w:trPr>
          <w:trHeight w:val="285"/>
        </w:trPr>
        <w:tc>
          <w:tcPr>
            <w:tcW w:w="4632" w:type="dxa"/>
          </w:tcPr>
          <w:p w14:paraId="6EDCA5A0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18"/>
              </w:rPr>
            </w:pPr>
            <w:r w:rsidRPr="00241E24">
              <w:rPr>
                <w:sz w:val="20"/>
                <w:szCs w:val="20"/>
              </w:rPr>
              <w:t>Wetland impairment</w:t>
            </w:r>
          </w:p>
        </w:tc>
        <w:tc>
          <w:tcPr>
            <w:tcW w:w="302" w:type="dxa"/>
            <w:shd w:val="clear" w:color="auto" w:fill="DADADA"/>
          </w:tcPr>
          <w:p w14:paraId="21CAE782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00202DCA" w14:textId="77777777" w:rsidR="00E72DFC" w:rsidRPr="00241E24" w:rsidRDefault="00E72DFC" w:rsidP="00B25C49">
            <w:pPr>
              <w:pStyle w:val="TableParagraph"/>
              <w:ind w:left="101" w:right="101"/>
              <w:rPr>
                <w:rFonts w:ascii="Times New Roman"/>
                <w:sz w:val="20"/>
              </w:rPr>
            </w:pPr>
          </w:p>
        </w:tc>
      </w:tr>
      <w:tr w:rsidR="00E72DFC" w:rsidRPr="00241E24" w14:paraId="286FD079" w14:textId="77777777" w:rsidTr="001C7AC2">
        <w:trPr>
          <w:trHeight w:val="285"/>
        </w:trPr>
        <w:tc>
          <w:tcPr>
            <w:tcW w:w="4632" w:type="dxa"/>
          </w:tcPr>
          <w:p w14:paraId="450579E7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18"/>
              </w:rPr>
            </w:pPr>
            <w:r w:rsidRPr="00241E24">
              <w:rPr>
                <w:sz w:val="20"/>
                <w:szCs w:val="20"/>
              </w:rPr>
              <w:t xml:space="preserve">Changes to aquatic habitat (see Biotic section below) </w:t>
            </w:r>
          </w:p>
        </w:tc>
        <w:tc>
          <w:tcPr>
            <w:tcW w:w="302" w:type="dxa"/>
            <w:shd w:val="clear" w:color="auto" w:fill="DADADA"/>
          </w:tcPr>
          <w:p w14:paraId="7E2260EA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07ECF496" w14:textId="77777777" w:rsidR="00E72DFC" w:rsidRPr="00241E24" w:rsidRDefault="00E72DFC" w:rsidP="00B25C49">
            <w:pPr>
              <w:pStyle w:val="TableParagraph"/>
              <w:ind w:left="101" w:right="101"/>
              <w:rPr>
                <w:rFonts w:ascii="Times New Roman"/>
                <w:sz w:val="20"/>
              </w:rPr>
            </w:pPr>
          </w:p>
        </w:tc>
      </w:tr>
      <w:tr w:rsidR="00E72DFC" w:rsidRPr="00241E24" w14:paraId="1788AECA" w14:textId="77777777" w:rsidTr="001C7AC2">
        <w:trPr>
          <w:trHeight w:val="285"/>
        </w:trPr>
        <w:tc>
          <w:tcPr>
            <w:tcW w:w="4632" w:type="dxa"/>
          </w:tcPr>
          <w:p w14:paraId="649D6B5A" w14:textId="77777777" w:rsidR="00E72DFC" w:rsidRPr="00241E24" w:rsidRDefault="00E72DFC" w:rsidP="009347D3">
            <w:pPr>
              <w:pStyle w:val="TableParagraph"/>
              <w:spacing w:line="254" w:lineRule="auto"/>
              <w:ind w:left="100" w:right="339"/>
              <w:rPr>
                <w:sz w:val="18"/>
              </w:rPr>
            </w:pPr>
            <w:r w:rsidRPr="00241E24">
              <w:rPr>
                <w:sz w:val="20"/>
                <w:szCs w:val="20"/>
              </w:rPr>
              <w:t>Other</w:t>
            </w:r>
          </w:p>
        </w:tc>
        <w:tc>
          <w:tcPr>
            <w:tcW w:w="302" w:type="dxa"/>
            <w:shd w:val="clear" w:color="auto" w:fill="DADADA"/>
          </w:tcPr>
          <w:p w14:paraId="062C3AC8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69D7D163" w14:textId="77777777" w:rsidR="00E72DFC" w:rsidRPr="00241E24" w:rsidRDefault="00E72DFC" w:rsidP="00B25C49">
            <w:pPr>
              <w:pStyle w:val="TableParagraph"/>
              <w:ind w:left="101" w:right="101"/>
              <w:rPr>
                <w:rFonts w:ascii="Times New Roman"/>
                <w:sz w:val="20"/>
              </w:rPr>
            </w:pPr>
          </w:p>
        </w:tc>
      </w:tr>
      <w:tr w:rsidR="00E72DFC" w:rsidRPr="00241E24" w14:paraId="11910661" w14:textId="77777777" w:rsidTr="000A081A">
        <w:trPr>
          <w:trHeight w:val="285"/>
        </w:trPr>
        <w:tc>
          <w:tcPr>
            <w:tcW w:w="9630" w:type="dxa"/>
            <w:gridSpan w:val="3"/>
            <w:shd w:val="clear" w:color="auto" w:fill="DAEEF3"/>
          </w:tcPr>
          <w:p w14:paraId="71A63D78" w14:textId="55B1C9BF" w:rsidR="00E72DFC" w:rsidRPr="00241E24" w:rsidRDefault="00E72DFC" w:rsidP="00525214">
            <w:pPr>
              <w:pStyle w:val="TableParagraph"/>
              <w:jc w:val="center"/>
              <w:rPr>
                <w:rFonts w:ascii="Times New Roman"/>
              </w:rPr>
            </w:pPr>
            <w:r w:rsidRPr="00241E24">
              <w:rPr>
                <w:b/>
                <w:bCs/>
              </w:rPr>
              <w:t>Air</w:t>
            </w:r>
          </w:p>
        </w:tc>
      </w:tr>
      <w:tr w:rsidR="00E72DFC" w:rsidRPr="00241E24" w14:paraId="7D582DA2" w14:textId="77777777" w:rsidTr="001C7AC2">
        <w:trPr>
          <w:trHeight w:val="285"/>
        </w:trPr>
        <w:tc>
          <w:tcPr>
            <w:tcW w:w="4632" w:type="dxa"/>
          </w:tcPr>
          <w:p w14:paraId="03AE6C5E" w14:textId="7AEC2D14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18"/>
              </w:rPr>
            </w:pPr>
            <w:r w:rsidRPr="00241E24">
              <w:rPr>
                <w:sz w:val="20"/>
                <w:szCs w:val="20"/>
              </w:rPr>
              <w:t xml:space="preserve">Changes in air </w:t>
            </w:r>
            <w:r w:rsidR="00241E24" w:rsidRPr="00241E24">
              <w:rPr>
                <w:sz w:val="20"/>
                <w:szCs w:val="20"/>
              </w:rPr>
              <w:t>quality</w:t>
            </w:r>
          </w:p>
        </w:tc>
        <w:tc>
          <w:tcPr>
            <w:tcW w:w="302" w:type="dxa"/>
            <w:shd w:val="clear" w:color="auto" w:fill="DADADA"/>
          </w:tcPr>
          <w:p w14:paraId="557FFD4E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2A258B27" w14:textId="77777777" w:rsidR="00E72DFC" w:rsidRPr="00241E24" w:rsidRDefault="00E72DFC" w:rsidP="00B25C49">
            <w:pPr>
              <w:pStyle w:val="TableParagraph"/>
              <w:ind w:left="101" w:right="101"/>
              <w:rPr>
                <w:rFonts w:ascii="Times New Roman"/>
                <w:sz w:val="20"/>
              </w:rPr>
            </w:pPr>
          </w:p>
        </w:tc>
      </w:tr>
      <w:tr w:rsidR="00E72DFC" w:rsidRPr="00241E24" w14:paraId="064CAD9F" w14:textId="77777777" w:rsidTr="001C7AC2">
        <w:trPr>
          <w:trHeight w:val="285"/>
        </w:trPr>
        <w:tc>
          <w:tcPr>
            <w:tcW w:w="4632" w:type="dxa"/>
          </w:tcPr>
          <w:p w14:paraId="3ADB9138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18"/>
              </w:rPr>
            </w:pPr>
            <w:r w:rsidRPr="00241E24">
              <w:rPr>
                <w:sz w:val="20"/>
                <w:szCs w:val="20"/>
              </w:rPr>
              <w:t>Harm to living things</w:t>
            </w:r>
          </w:p>
        </w:tc>
        <w:tc>
          <w:tcPr>
            <w:tcW w:w="302" w:type="dxa"/>
            <w:shd w:val="clear" w:color="auto" w:fill="DADADA"/>
          </w:tcPr>
          <w:p w14:paraId="145EE471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176E8763" w14:textId="77777777" w:rsidR="00E72DFC" w:rsidRPr="00241E24" w:rsidRDefault="00E72DFC" w:rsidP="00B25C49">
            <w:pPr>
              <w:pStyle w:val="TableParagraph"/>
              <w:ind w:left="101" w:right="101"/>
              <w:rPr>
                <w:rFonts w:ascii="Times New Roman"/>
                <w:sz w:val="20"/>
              </w:rPr>
            </w:pPr>
          </w:p>
        </w:tc>
      </w:tr>
      <w:tr w:rsidR="00E72DFC" w:rsidRPr="00241E24" w14:paraId="264DA1F0" w14:textId="77777777" w:rsidTr="001C7AC2">
        <w:trPr>
          <w:trHeight w:val="285"/>
        </w:trPr>
        <w:tc>
          <w:tcPr>
            <w:tcW w:w="4632" w:type="dxa"/>
          </w:tcPr>
          <w:p w14:paraId="46AD5945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18"/>
              </w:rPr>
            </w:pPr>
            <w:r w:rsidRPr="00241E24">
              <w:rPr>
                <w:sz w:val="20"/>
                <w:szCs w:val="20"/>
              </w:rPr>
              <w:t>Increased greenhouse gases</w:t>
            </w:r>
          </w:p>
        </w:tc>
        <w:tc>
          <w:tcPr>
            <w:tcW w:w="302" w:type="dxa"/>
            <w:shd w:val="clear" w:color="auto" w:fill="DADADA"/>
          </w:tcPr>
          <w:p w14:paraId="034681DD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42F0ADF0" w14:textId="77777777" w:rsidR="00E72DFC" w:rsidRPr="00241E24" w:rsidRDefault="00E72DFC" w:rsidP="00B25C49">
            <w:pPr>
              <w:pStyle w:val="TableParagraph"/>
              <w:ind w:left="101" w:right="101"/>
              <w:rPr>
                <w:rFonts w:ascii="Times New Roman"/>
                <w:sz w:val="20"/>
              </w:rPr>
            </w:pPr>
          </w:p>
        </w:tc>
      </w:tr>
      <w:tr w:rsidR="00E72DFC" w:rsidRPr="00241E24" w14:paraId="3A2E41D0" w14:textId="77777777" w:rsidTr="001C7AC2">
        <w:trPr>
          <w:trHeight w:val="285"/>
        </w:trPr>
        <w:tc>
          <w:tcPr>
            <w:tcW w:w="4632" w:type="dxa"/>
          </w:tcPr>
          <w:p w14:paraId="0B4A4530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18"/>
              </w:rPr>
            </w:pPr>
            <w:r w:rsidRPr="00241E24">
              <w:rPr>
                <w:sz w:val="20"/>
                <w:szCs w:val="20"/>
              </w:rPr>
              <w:t>Other</w:t>
            </w:r>
          </w:p>
        </w:tc>
        <w:tc>
          <w:tcPr>
            <w:tcW w:w="302" w:type="dxa"/>
            <w:shd w:val="clear" w:color="auto" w:fill="DADADA"/>
          </w:tcPr>
          <w:p w14:paraId="3B4D037A" w14:textId="77777777" w:rsidR="00E72DFC" w:rsidRPr="00241E24" w:rsidRDefault="00E72DFC" w:rsidP="009347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148B2C46" w14:textId="77777777" w:rsidR="00E72DFC" w:rsidRPr="00241E24" w:rsidRDefault="00E72DFC" w:rsidP="00B25C49">
            <w:pPr>
              <w:pStyle w:val="TableParagraph"/>
              <w:ind w:left="101" w:right="101"/>
              <w:rPr>
                <w:rFonts w:ascii="Times New Roman"/>
                <w:sz w:val="20"/>
              </w:rPr>
            </w:pPr>
          </w:p>
        </w:tc>
      </w:tr>
      <w:tr w:rsidR="00E72DFC" w:rsidRPr="00241E24" w14:paraId="53127E86" w14:textId="77777777" w:rsidTr="00A50A79">
        <w:trPr>
          <w:trHeight w:val="285"/>
        </w:trPr>
        <w:tc>
          <w:tcPr>
            <w:tcW w:w="9630" w:type="dxa"/>
            <w:gridSpan w:val="3"/>
            <w:shd w:val="clear" w:color="auto" w:fill="0C6E54"/>
          </w:tcPr>
          <w:p w14:paraId="1B9F8DE0" w14:textId="77777777" w:rsidR="00E72DFC" w:rsidRPr="00241E24" w:rsidRDefault="00E72DFC" w:rsidP="008C6C1F">
            <w:pPr>
              <w:pStyle w:val="TableParagraph"/>
              <w:jc w:val="center"/>
              <w:rPr>
                <w:rFonts w:ascii="Times New Roman"/>
              </w:rPr>
            </w:pPr>
            <w:r w:rsidRPr="00A50A79">
              <w:rPr>
                <w:b/>
                <w:bCs/>
                <w:color w:val="FFFFFF" w:themeColor="background1"/>
              </w:rPr>
              <w:t>BIOTIC COMPONENTS</w:t>
            </w:r>
          </w:p>
        </w:tc>
      </w:tr>
      <w:tr w:rsidR="00E72DFC" w:rsidRPr="00241E24" w14:paraId="3E63080E" w14:textId="77777777" w:rsidTr="000A081A">
        <w:trPr>
          <w:trHeight w:val="285"/>
        </w:trPr>
        <w:tc>
          <w:tcPr>
            <w:tcW w:w="9630" w:type="dxa"/>
            <w:gridSpan w:val="3"/>
            <w:shd w:val="clear" w:color="auto" w:fill="DAEEF3"/>
          </w:tcPr>
          <w:p w14:paraId="078CC4B5" w14:textId="77777777" w:rsidR="00E72DFC" w:rsidRPr="00241E24" w:rsidRDefault="00E72DFC" w:rsidP="00525214">
            <w:pPr>
              <w:pStyle w:val="TableParagraph"/>
              <w:jc w:val="center"/>
              <w:rPr>
                <w:rFonts w:ascii="Times New Roman"/>
              </w:rPr>
            </w:pPr>
            <w:r w:rsidRPr="00241E24">
              <w:rPr>
                <w:b/>
                <w:bCs/>
              </w:rPr>
              <w:t>Vegetation</w:t>
            </w:r>
          </w:p>
        </w:tc>
      </w:tr>
      <w:tr w:rsidR="00B25C49" w:rsidRPr="00241E24" w14:paraId="3CDF33ED" w14:textId="77777777" w:rsidTr="00635AFB">
        <w:trPr>
          <w:trHeight w:val="285"/>
        </w:trPr>
        <w:tc>
          <w:tcPr>
            <w:tcW w:w="4632" w:type="dxa"/>
          </w:tcPr>
          <w:p w14:paraId="7838D2AE" w14:textId="77777777" w:rsidR="00B25C49" w:rsidRPr="00241E24" w:rsidRDefault="00B25C49" w:rsidP="00B25C49">
            <w:pPr>
              <w:pStyle w:val="TableParagraph"/>
              <w:spacing w:before="25"/>
              <w:ind w:left="108"/>
            </w:pPr>
            <w:r w:rsidRPr="00241E24">
              <w:rPr>
                <w:sz w:val="20"/>
                <w:szCs w:val="20"/>
              </w:rPr>
              <w:t xml:space="preserve">Direct loss of vegetation </w:t>
            </w:r>
          </w:p>
        </w:tc>
        <w:tc>
          <w:tcPr>
            <w:tcW w:w="302" w:type="dxa"/>
            <w:shd w:val="clear" w:color="auto" w:fill="DADADA"/>
          </w:tcPr>
          <w:p w14:paraId="36F755FF" w14:textId="77777777" w:rsidR="00B25C49" w:rsidRPr="00241E24" w:rsidRDefault="00B25C49" w:rsidP="00B25C4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49AAE9FC" w14:textId="7647D511" w:rsidR="00B25C49" w:rsidRPr="00241E24" w:rsidRDefault="00B25C49" w:rsidP="00B25C49">
            <w:pPr>
              <w:pStyle w:val="TableParagraph"/>
              <w:spacing w:line="268" w:lineRule="exact"/>
              <w:ind w:right="101"/>
              <w:rPr>
                <w:bCs/>
                <w:sz w:val="20"/>
                <w:szCs w:val="20"/>
              </w:rPr>
            </w:pPr>
          </w:p>
        </w:tc>
      </w:tr>
      <w:tr w:rsidR="00B25C49" w:rsidRPr="00241E24" w14:paraId="6CECF84E" w14:textId="77777777" w:rsidTr="00635AFB">
        <w:trPr>
          <w:trHeight w:val="285"/>
        </w:trPr>
        <w:tc>
          <w:tcPr>
            <w:tcW w:w="4632" w:type="dxa"/>
          </w:tcPr>
          <w:p w14:paraId="59D7DA98" w14:textId="77777777" w:rsidR="00B25C49" w:rsidRPr="00241E24" w:rsidRDefault="00B25C49" w:rsidP="00B25C49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 xml:space="preserve">Loss of Species at Risk or may-be-at-risk plants </w:t>
            </w:r>
          </w:p>
        </w:tc>
        <w:tc>
          <w:tcPr>
            <w:tcW w:w="302" w:type="dxa"/>
            <w:shd w:val="clear" w:color="auto" w:fill="DADADA"/>
          </w:tcPr>
          <w:p w14:paraId="48E9EEB5" w14:textId="77777777" w:rsidR="00B25C49" w:rsidRPr="00241E24" w:rsidRDefault="00B25C49" w:rsidP="00B25C4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51776866" w14:textId="3CC5E6B6" w:rsidR="00B25C49" w:rsidRPr="00241E24" w:rsidRDefault="00B25C49" w:rsidP="00B25C49">
            <w:pPr>
              <w:pStyle w:val="TableParagraph"/>
              <w:spacing w:line="268" w:lineRule="exact"/>
              <w:ind w:left="101" w:right="101"/>
              <w:rPr>
                <w:bCs/>
                <w:sz w:val="20"/>
                <w:szCs w:val="20"/>
              </w:rPr>
            </w:pPr>
          </w:p>
        </w:tc>
      </w:tr>
      <w:tr w:rsidR="00B25C49" w:rsidRPr="00241E24" w14:paraId="381F3799" w14:textId="77777777" w:rsidTr="00635AFB">
        <w:trPr>
          <w:trHeight w:val="285"/>
        </w:trPr>
        <w:tc>
          <w:tcPr>
            <w:tcW w:w="4632" w:type="dxa"/>
          </w:tcPr>
          <w:p w14:paraId="59FEADB6" w14:textId="77777777" w:rsidR="00B25C49" w:rsidRPr="00241E24" w:rsidRDefault="00B25C49" w:rsidP="00B25C49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Change in species composition</w:t>
            </w:r>
          </w:p>
        </w:tc>
        <w:tc>
          <w:tcPr>
            <w:tcW w:w="302" w:type="dxa"/>
            <w:shd w:val="clear" w:color="auto" w:fill="DADADA"/>
          </w:tcPr>
          <w:p w14:paraId="1A5B162E" w14:textId="77777777" w:rsidR="00B25C49" w:rsidRPr="00241E24" w:rsidRDefault="00B25C49" w:rsidP="00B25C4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336EAE3D" w14:textId="0F309F93" w:rsidR="00B25C49" w:rsidRPr="00241E24" w:rsidRDefault="00B25C49" w:rsidP="00B25C49">
            <w:pPr>
              <w:pStyle w:val="TableParagraph"/>
              <w:spacing w:line="268" w:lineRule="exact"/>
              <w:ind w:left="101" w:right="101"/>
              <w:rPr>
                <w:bCs/>
                <w:sz w:val="20"/>
                <w:szCs w:val="20"/>
              </w:rPr>
            </w:pPr>
          </w:p>
        </w:tc>
      </w:tr>
      <w:tr w:rsidR="00B25C49" w:rsidRPr="00241E24" w14:paraId="3DE22469" w14:textId="77777777" w:rsidTr="00635AFB">
        <w:trPr>
          <w:trHeight w:val="285"/>
        </w:trPr>
        <w:tc>
          <w:tcPr>
            <w:tcW w:w="4632" w:type="dxa"/>
          </w:tcPr>
          <w:p w14:paraId="20A4AF77" w14:textId="77777777" w:rsidR="00B25C49" w:rsidRPr="00241E24" w:rsidRDefault="00B25C49" w:rsidP="00B25C49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Introduction of non-native (invasive) species</w:t>
            </w:r>
          </w:p>
        </w:tc>
        <w:tc>
          <w:tcPr>
            <w:tcW w:w="302" w:type="dxa"/>
            <w:shd w:val="clear" w:color="auto" w:fill="DADADA"/>
          </w:tcPr>
          <w:p w14:paraId="68EC3BA0" w14:textId="77777777" w:rsidR="00B25C49" w:rsidRPr="00241E24" w:rsidRDefault="00B25C49" w:rsidP="00B25C4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49B84955" w14:textId="57667A81" w:rsidR="00B25C49" w:rsidRPr="00241E24" w:rsidRDefault="00B25C49" w:rsidP="00B25C49">
            <w:pPr>
              <w:pStyle w:val="TableParagraph"/>
              <w:spacing w:line="268" w:lineRule="exact"/>
              <w:ind w:left="101" w:right="101"/>
              <w:rPr>
                <w:bCs/>
                <w:sz w:val="20"/>
                <w:szCs w:val="20"/>
              </w:rPr>
            </w:pPr>
          </w:p>
        </w:tc>
      </w:tr>
      <w:tr w:rsidR="00B25C49" w:rsidRPr="00241E24" w14:paraId="32F58EB9" w14:textId="77777777" w:rsidTr="00635AFB">
        <w:trPr>
          <w:trHeight w:val="285"/>
        </w:trPr>
        <w:tc>
          <w:tcPr>
            <w:tcW w:w="4632" w:type="dxa"/>
          </w:tcPr>
          <w:p w14:paraId="279BA484" w14:textId="77777777" w:rsidR="00B25C49" w:rsidRPr="00241E24" w:rsidRDefault="00B25C49" w:rsidP="00B25C49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Effects on plant health</w:t>
            </w:r>
            <w:r w:rsidRPr="00241E24">
              <w:rPr>
                <w:sz w:val="24"/>
              </w:rPr>
              <w:t xml:space="preserve"> </w:t>
            </w:r>
            <w:r w:rsidRPr="00241E24">
              <w:rPr>
                <w:sz w:val="20"/>
                <w:szCs w:val="20"/>
              </w:rPr>
              <w:t>(dust, metals, toxins)</w:t>
            </w:r>
          </w:p>
        </w:tc>
        <w:tc>
          <w:tcPr>
            <w:tcW w:w="302" w:type="dxa"/>
            <w:shd w:val="clear" w:color="auto" w:fill="DADADA"/>
          </w:tcPr>
          <w:p w14:paraId="190323AA" w14:textId="77777777" w:rsidR="00B25C49" w:rsidRPr="00241E24" w:rsidRDefault="00B25C49" w:rsidP="00B25C4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287BDDB7" w14:textId="1176983C" w:rsidR="00B25C49" w:rsidRPr="00241E24" w:rsidRDefault="00B25C49" w:rsidP="00B25C49">
            <w:pPr>
              <w:pStyle w:val="TableParagraph"/>
              <w:spacing w:line="268" w:lineRule="exact"/>
              <w:ind w:left="101" w:right="101"/>
              <w:rPr>
                <w:bCs/>
                <w:sz w:val="20"/>
                <w:szCs w:val="20"/>
              </w:rPr>
            </w:pPr>
          </w:p>
        </w:tc>
      </w:tr>
      <w:tr w:rsidR="00B25C49" w:rsidRPr="00241E24" w14:paraId="15B193B2" w14:textId="77777777" w:rsidTr="00635AFB">
        <w:trPr>
          <w:trHeight w:val="285"/>
        </w:trPr>
        <w:tc>
          <w:tcPr>
            <w:tcW w:w="4632" w:type="dxa"/>
          </w:tcPr>
          <w:p w14:paraId="11710F80" w14:textId="77777777" w:rsidR="00B25C49" w:rsidRPr="00241E24" w:rsidRDefault="00B25C49" w:rsidP="00B25C49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Increased risk of fire</w:t>
            </w:r>
          </w:p>
        </w:tc>
        <w:tc>
          <w:tcPr>
            <w:tcW w:w="302" w:type="dxa"/>
            <w:shd w:val="clear" w:color="auto" w:fill="DADADA"/>
          </w:tcPr>
          <w:p w14:paraId="396C4F22" w14:textId="77777777" w:rsidR="00B25C49" w:rsidRPr="00241E24" w:rsidRDefault="00B25C49" w:rsidP="00B25C4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0B249695" w14:textId="0DBAE275" w:rsidR="00B25C49" w:rsidRPr="00241E24" w:rsidRDefault="00B25C49" w:rsidP="00B25C49">
            <w:pPr>
              <w:pStyle w:val="TableParagraph"/>
              <w:spacing w:line="268" w:lineRule="exact"/>
              <w:ind w:left="101" w:right="101"/>
              <w:rPr>
                <w:bCs/>
                <w:sz w:val="20"/>
                <w:szCs w:val="20"/>
              </w:rPr>
            </w:pPr>
          </w:p>
        </w:tc>
      </w:tr>
      <w:tr w:rsidR="00B25C49" w:rsidRPr="00241E24" w14:paraId="2A01E89D" w14:textId="77777777" w:rsidTr="00635AFB">
        <w:trPr>
          <w:trHeight w:val="285"/>
        </w:trPr>
        <w:tc>
          <w:tcPr>
            <w:tcW w:w="4632" w:type="dxa"/>
          </w:tcPr>
          <w:p w14:paraId="587BC4AA" w14:textId="77777777" w:rsidR="00B25C49" w:rsidRPr="00241E24" w:rsidRDefault="00B25C49" w:rsidP="00B25C49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lastRenderedPageBreak/>
              <w:t xml:space="preserve">Compaction of vegetation </w:t>
            </w:r>
          </w:p>
        </w:tc>
        <w:tc>
          <w:tcPr>
            <w:tcW w:w="302" w:type="dxa"/>
            <w:shd w:val="clear" w:color="auto" w:fill="DADADA"/>
          </w:tcPr>
          <w:p w14:paraId="1F34A605" w14:textId="77777777" w:rsidR="00B25C49" w:rsidRPr="00241E24" w:rsidRDefault="00B25C49" w:rsidP="00B25C4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41D1D5BF" w14:textId="558E5FDF" w:rsidR="00B25C49" w:rsidRPr="00241E24" w:rsidRDefault="00B25C49" w:rsidP="00B25C49">
            <w:pPr>
              <w:pStyle w:val="TableParagraph"/>
              <w:spacing w:line="268" w:lineRule="exact"/>
              <w:ind w:left="101" w:right="101"/>
              <w:rPr>
                <w:bCs/>
                <w:sz w:val="20"/>
                <w:szCs w:val="20"/>
              </w:rPr>
            </w:pPr>
          </w:p>
        </w:tc>
      </w:tr>
      <w:tr w:rsidR="00B25C49" w:rsidRPr="00241E24" w14:paraId="778654E5" w14:textId="77777777" w:rsidTr="00635AFB">
        <w:trPr>
          <w:trHeight w:val="285"/>
        </w:trPr>
        <w:tc>
          <w:tcPr>
            <w:tcW w:w="4632" w:type="dxa"/>
          </w:tcPr>
          <w:p w14:paraId="26459BEA" w14:textId="77777777" w:rsidR="00B25C49" w:rsidRPr="00241E24" w:rsidRDefault="00B25C49" w:rsidP="00B25C49">
            <w:pPr>
              <w:pStyle w:val="TableParagraph"/>
              <w:spacing w:before="25"/>
              <w:ind w:left="108"/>
              <w:rPr>
                <w:sz w:val="24"/>
              </w:rPr>
            </w:pPr>
            <w:r w:rsidRPr="00241E24">
              <w:rPr>
                <w:sz w:val="20"/>
                <w:szCs w:val="20"/>
              </w:rPr>
              <w:t>Other</w:t>
            </w:r>
          </w:p>
        </w:tc>
        <w:tc>
          <w:tcPr>
            <w:tcW w:w="302" w:type="dxa"/>
            <w:shd w:val="clear" w:color="auto" w:fill="DADADA"/>
          </w:tcPr>
          <w:p w14:paraId="577B216B" w14:textId="77777777" w:rsidR="00B25C49" w:rsidRPr="00241E24" w:rsidRDefault="00B25C49" w:rsidP="00B25C4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29BDF5AA" w14:textId="5200BEC9" w:rsidR="00B25C49" w:rsidRPr="00241E24" w:rsidRDefault="00B25C49" w:rsidP="00B25C49">
            <w:pPr>
              <w:pStyle w:val="TableParagraph"/>
              <w:spacing w:line="268" w:lineRule="exact"/>
              <w:ind w:left="101" w:right="101"/>
              <w:rPr>
                <w:bCs/>
                <w:sz w:val="20"/>
                <w:szCs w:val="20"/>
              </w:rPr>
            </w:pPr>
          </w:p>
        </w:tc>
      </w:tr>
      <w:tr w:rsidR="00E72DFC" w:rsidRPr="00241E24" w14:paraId="2F0295B7" w14:textId="77777777" w:rsidTr="000A081A">
        <w:trPr>
          <w:trHeight w:val="285"/>
        </w:trPr>
        <w:tc>
          <w:tcPr>
            <w:tcW w:w="9630" w:type="dxa"/>
            <w:gridSpan w:val="3"/>
            <w:shd w:val="clear" w:color="auto" w:fill="DAEEF3"/>
          </w:tcPr>
          <w:p w14:paraId="7773C2BC" w14:textId="20959AE3" w:rsidR="00E72DFC" w:rsidRPr="00241E24" w:rsidRDefault="00E72DFC" w:rsidP="00525214">
            <w:pPr>
              <w:pStyle w:val="TableParagraph"/>
              <w:spacing w:line="268" w:lineRule="exact"/>
              <w:ind w:left="15" w:right="91"/>
              <w:jc w:val="center"/>
              <w:rPr>
                <w:b/>
              </w:rPr>
            </w:pPr>
            <w:r w:rsidRPr="00241E24">
              <w:rPr>
                <w:b/>
                <w:bCs/>
              </w:rPr>
              <w:t>Terrestrial Wild</w:t>
            </w:r>
            <w:r w:rsidR="00117326" w:rsidRPr="00241E24">
              <w:rPr>
                <w:b/>
                <w:bCs/>
              </w:rPr>
              <w:t>l</w:t>
            </w:r>
            <w:r w:rsidRPr="00241E24">
              <w:rPr>
                <w:b/>
                <w:bCs/>
              </w:rPr>
              <w:t>ife Habitat</w:t>
            </w:r>
          </w:p>
        </w:tc>
      </w:tr>
      <w:tr w:rsidR="00E72DFC" w:rsidRPr="00241E24" w14:paraId="590B9AD2" w14:textId="77777777" w:rsidTr="00635AFB">
        <w:trPr>
          <w:trHeight w:val="285"/>
        </w:trPr>
        <w:tc>
          <w:tcPr>
            <w:tcW w:w="4632" w:type="dxa"/>
          </w:tcPr>
          <w:p w14:paraId="11366B38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Direct loss or removal of habitat, dens, or nests</w:t>
            </w:r>
          </w:p>
        </w:tc>
        <w:tc>
          <w:tcPr>
            <w:tcW w:w="302" w:type="dxa"/>
            <w:shd w:val="clear" w:color="auto" w:fill="DADADA"/>
          </w:tcPr>
          <w:p w14:paraId="6FBBFFBC" w14:textId="77777777" w:rsidR="00E72DFC" w:rsidRPr="00241E24" w:rsidRDefault="00E72DFC" w:rsidP="00241E2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1A4EB893" w14:textId="77777777" w:rsidR="00E72DFC" w:rsidRPr="00241E24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1E18ECA8" w14:textId="77777777" w:rsidTr="00635AFB">
        <w:trPr>
          <w:trHeight w:val="285"/>
        </w:trPr>
        <w:tc>
          <w:tcPr>
            <w:tcW w:w="4632" w:type="dxa"/>
          </w:tcPr>
          <w:p w14:paraId="2D3F45B4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Loss or removal of keystone species and/or Species at Risk habitat</w:t>
            </w:r>
          </w:p>
        </w:tc>
        <w:tc>
          <w:tcPr>
            <w:tcW w:w="302" w:type="dxa"/>
            <w:shd w:val="clear" w:color="auto" w:fill="DADADA"/>
          </w:tcPr>
          <w:p w14:paraId="6F61D4F1" w14:textId="77777777" w:rsidR="00E72DFC" w:rsidRPr="00241E24" w:rsidRDefault="00E72DFC" w:rsidP="00241E2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1733177E" w14:textId="77777777" w:rsidR="00E72DFC" w:rsidRPr="00241E24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2531D13D" w14:textId="77777777" w:rsidTr="00635AFB">
        <w:trPr>
          <w:trHeight w:val="285"/>
        </w:trPr>
        <w:tc>
          <w:tcPr>
            <w:tcW w:w="4632" w:type="dxa"/>
          </w:tcPr>
          <w:p w14:paraId="3D3B9F21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Fragmentation of wildlife corridor</w:t>
            </w:r>
          </w:p>
        </w:tc>
        <w:tc>
          <w:tcPr>
            <w:tcW w:w="302" w:type="dxa"/>
            <w:shd w:val="clear" w:color="auto" w:fill="DADADA"/>
          </w:tcPr>
          <w:p w14:paraId="33549460" w14:textId="77777777" w:rsidR="00E72DFC" w:rsidRPr="00241E24" w:rsidRDefault="00E72DFC" w:rsidP="00241E2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4ECCE31E" w14:textId="77777777" w:rsidR="00E72DFC" w:rsidRPr="00241E24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1B44DD62" w14:textId="77777777" w:rsidTr="00635AFB">
        <w:trPr>
          <w:trHeight w:val="285"/>
        </w:trPr>
        <w:tc>
          <w:tcPr>
            <w:tcW w:w="4632" w:type="dxa"/>
          </w:tcPr>
          <w:p w14:paraId="0334D4C0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 xml:space="preserve">Direct injury or mortality </w:t>
            </w:r>
          </w:p>
        </w:tc>
        <w:tc>
          <w:tcPr>
            <w:tcW w:w="302" w:type="dxa"/>
            <w:shd w:val="clear" w:color="auto" w:fill="DADADA"/>
          </w:tcPr>
          <w:p w14:paraId="1CD27716" w14:textId="77777777" w:rsidR="00E72DFC" w:rsidRPr="00241E24" w:rsidRDefault="00E72DFC" w:rsidP="00241E2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512F3659" w14:textId="77777777" w:rsidR="00E72DFC" w:rsidRPr="00241E24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4F7F1C86" w14:textId="77777777" w:rsidTr="00635AFB">
        <w:trPr>
          <w:trHeight w:val="285"/>
        </w:trPr>
        <w:tc>
          <w:tcPr>
            <w:tcW w:w="4632" w:type="dxa"/>
          </w:tcPr>
          <w:p w14:paraId="3BEDC567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 xml:space="preserve">Disturbances to key lifecycle stages: breeding, feeding, nesting, staging </w:t>
            </w:r>
          </w:p>
        </w:tc>
        <w:tc>
          <w:tcPr>
            <w:tcW w:w="302" w:type="dxa"/>
            <w:shd w:val="clear" w:color="auto" w:fill="DADADA"/>
          </w:tcPr>
          <w:p w14:paraId="2BBAE13A" w14:textId="77777777" w:rsidR="00E72DFC" w:rsidRPr="00241E24" w:rsidRDefault="00E72DFC" w:rsidP="00241E2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3B5F3B9F" w14:textId="77777777" w:rsidR="00E72DFC" w:rsidRPr="00241E24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753BC70D" w14:textId="77777777" w:rsidTr="00635AFB">
        <w:trPr>
          <w:trHeight w:val="285"/>
        </w:trPr>
        <w:tc>
          <w:tcPr>
            <w:tcW w:w="4632" w:type="dxa"/>
          </w:tcPr>
          <w:p w14:paraId="5A7631BF" w14:textId="77777777" w:rsidR="00E72DFC" w:rsidRPr="00F02E1D" w:rsidRDefault="00E72DFC" w:rsidP="009347D3">
            <w:pPr>
              <w:pStyle w:val="TableParagraph"/>
              <w:spacing w:before="25"/>
              <w:ind w:left="108"/>
            </w:pPr>
            <w:r w:rsidRPr="00241E24">
              <w:rPr>
                <w:sz w:val="20"/>
                <w:szCs w:val="20"/>
              </w:rPr>
              <w:t>Effects on population abundance</w:t>
            </w:r>
          </w:p>
        </w:tc>
        <w:tc>
          <w:tcPr>
            <w:tcW w:w="302" w:type="dxa"/>
            <w:shd w:val="clear" w:color="auto" w:fill="DADADA"/>
          </w:tcPr>
          <w:p w14:paraId="035F49E7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79A2CA67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2129D5C7" w14:textId="77777777" w:rsidTr="00635AFB">
        <w:trPr>
          <w:trHeight w:val="285"/>
        </w:trPr>
        <w:tc>
          <w:tcPr>
            <w:tcW w:w="4632" w:type="dxa"/>
          </w:tcPr>
          <w:p w14:paraId="115044D2" w14:textId="77777777" w:rsidR="00E72DFC" w:rsidRPr="00F02E1D" w:rsidRDefault="00E72DFC" w:rsidP="009347D3">
            <w:pPr>
              <w:pStyle w:val="TableParagraph"/>
              <w:spacing w:before="25"/>
              <w:ind w:left="108"/>
            </w:pPr>
            <w:r w:rsidRPr="00241E24">
              <w:rPr>
                <w:sz w:val="20"/>
                <w:szCs w:val="20"/>
              </w:rPr>
              <w:t>Change in species diversity</w:t>
            </w:r>
          </w:p>
        </w:tc>
        <w:tc>
          <w:tcPr>
            <w:tcW w:w="302" w:type="dxa"/>
            <w:shd w:val="clear" w:color="auto" w:fill="DADADA"/>
          </w:tcPr>
          <w:p w14:paraId="4F6CF2F2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21B112C5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68D849ED" w14:textId="77777777" w:rsidTr="00635AFB">
        <w:trPr>
          <w:trHeight w:val="285"/>
        </w:trPr>
        <w:tc>
          <w:tcPr>
            <w:tcW w:w="4632" w:type="dxa"/>
          </w:tcPr>
          <w:p w14:paraId="5CFAEE56" w14:textId="24A2F988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Effects on wildlife health (toxins, metals, etc</w:t>
            </w:r>
            <w:r w:rsidR="00CC5550" w:rsidRPr="00241E24">
              <w:rPr>
                <w:sz w:val="20"/>
                <w:szCs w:val="20"/>
              </w:rPr>
              <w:t>.</w:t>
            </w:r>
            <w:r w:rsidRPr="00241E24">
              <w:rPr>
                <w:sz w:val="20"/>
                <w:szCs w:val="20"/>
              </w:rPr>
              <w:t>)</w:t>
            </w:r>
          </w:p>
        </w:tc>
        <w:tc>
          <w:tcPr>
            <w:tcW w:w="302" w:type="dxa"/>
            <w:shd w:val="clear" w:color="auto" w:fill="DADADA"/>
          </w:tcPr>
          <w:p w14:paraId="2196382E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1AF5F582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746B1FCC" w14:textId="77777777" w:rsidTr="00635AFB">
        <w:trPr>
          <w:trHeight w:val="285"/>
        </w:trPr>
        <w:tc>
          <w:tcPr>
            <w:tcW w:w="4632" w:type="dxa"/>
          </w:tcPr>
          <w:p w14:paraId="4C98F0CC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Changes to migratory movement patterns</w:t>
            </w:r>
          </w:p>
        </w:tc>
        <w:tc>
          <w:tcPr>
            <w:tcW w:w="302" w:type="dxa"/>
            <w:shd w:val="clear" w:color="auto" w:fill="DADADA"/>
          </w:tcPr>
          <w:p w14:paraId="225AAAF0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0B5C7116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76D6D1DD" w14:textId="77777777" w:rsidTr="00635AFB">
        <w:trPr>
          <w:trHeight w:val="285"/>
        </w:trPr>
        <w:tc>
          <w:tcPr>
            <w:tcW w:w="4632" w:type="dxa"/>
          </w:tcPr>
          <w:p w14:paraId="4CAFC7E6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Changes to predator-prey relationships</w:t>
            </w:r>
          </w:p>
        </w:tc>
        <w:tc>
          <w:tcPr>
            <w:tcW w:w="302" w:type="dxa"/>
            <w:shd w:val="clear" w:color="auto" w:fill="DADADA"/>
          </w:tcPr>
          <w:p w14:paraId="0E94A6E3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77D30E41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54CD2DD3" w14:textId="77777777" w:rsidTr="00635AFB">
        <w:trPr>
          <w:trHeight w:val="285"/>
        </w:trPr>
        <w:tc>
          <w:tcPr>
            <w:tcW w:w="4632" w:type="dxa"/>
          </w:tcPr>
          <w:p w14:paraId="2A3E0E09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18"/>
              </w:rPr>
            </w:pPr>
            <w:r w:rsidRPr="00241E24">
              <w:rPr>
                <w:sz w:val="20"/>
                <w:szCs w:val="20"/>
              </w:rPr>
              <w:t>Human-wildlife conflicts</w:t>
            </w:r>
          </w:p>
        </w:tc>
        <w:tc>
          <w:tcPr>
            <w:tcW w:w="302" w:type="dxa"/>
            <w:shd w:val="clear" w:color="auto" w:fill="DADADA"/>
          </w:tcPr>
          <w:p w14:paraId="29AD47C3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77A6CB2B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3088B967" w14:textId="77777777" w:rsidTr="00635AFB">
        <w:trPr>
          <w:trHeight w:val="285"/>
        </w:trPr>
        <w:tc>
          <w:tcPr>
            <w:tcW w:w="4632" w:type="dxa"/>
          </w:tcPr>
          <w:p w14:paraId="5E63E592" w14:textId="77777777" w:rsidR="00E72DFC" w:rsidRPr="00F02E1D" w:rsidRDefault="00E72DFC" w:rsidP="009347D3">
            <w:pPr>
              <w:pStyle w:val="TableParagraph"/>
              <w:spacing w:before="25"/>
              <w:ind w:left="108"/>
            </w:pPr>
            <w:r w:rsidRPr="00241E24">
              <w:rPr>
                <w:sz w:val="20"/>
                <w:szCs w:val="20"/>
              </w:rPr>
              <w:t>Other</w:t>
            </w:r>
          </w:p>
        </w:tc>
        <w:tc>
          <w:tcPr>
            <w:tcW w:w="302" w:type="dxa"/>
            <w:shd w:val="clear" w:color="auto" w:fill="DADADA"/>
          </w:tcPr>
          <w:p w14:paraId="396AFDC9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5896E980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3A4F7994" w14:textId="77777777" w:rsidTr="00956ED6">
        <w:trPr>
          <w:trHeight w:val="285"/>
        </w:trPr>
        <w:tc>
          <w:tcPr>
            <w:tcW w:w="9630" w:type="dxa"/>
            <w:gridSpan w:val="3"/>
            <w:shd w:val="clear" w:color="auto" w:fill="DAEEF3"/>
          </w:tcPr>
          <w:p w14:paraId="083D7F76" w14:textId="2663B050" w:rsidR="00E72DFC" w:rsidRPr="00241E24" w:rsidRDefault="00E72DFC" w:rsidP="00525214">
            <w:pPr>
              <w:pStyle w:val="TableParagraph"/>
              <w:jc w:val="center"/>
              <w:rPr>
                <w:b/>
                <w:bCs/>
              </w:rPr>
            </w:pPr>
            <w:r w:rsidRPr="00241E24">
              <w:rPr>
                <w:b/>
                <w:bCs/>
              </w:rPr>
              <w:t>Aquatic Habitat</w:t>
            </w:r>
          </w:p>
        </w:tc>
      </w:tr>
      <w:tr w:rsidR="00E72DFC" w:rsidRPr="00241E24" w14:paraId="40427E9C" w14:textId="77777777" w:rsidTr="00635AFB">
        <w:trPr>
          <w:trHeight w:val="285"/>
        </w:trPr>
        <w:tc>
          <w:tcPr>
            <w:tcW w:w="4632" w:type="dxa"/>
          </w:tcPr>
          <w:p w14:paraId="15F806F3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Breeding disturbances</w:t>
            </w:r>
          </w:p>
        </w:tc>
        <w:tc>
          <w:tcPr>
            <w:tcW w:w="302" w:type="dxa"/>
            <w:shd w:val="clear" w:color="auto" w:fill="DADADA"/>
          </w:tcPr>
          <w:p w14:paraId="672F4622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1BA2667D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452EF282" w14:textId="77777777" w:rsidTr="00635AFB">
        <w:trPr>
          <w:trHeight w:val="285"/>
        </w:trPr>
        <w:tc>
          <w:tcPr>
            <w:tcW w:w="4632" w:type="dxa"/>
          </w:tcPr>
          <w:p w14:paraId="51FFFF29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Change in species diversity</w:t>
            </w:r>
          </w:p>
        </w:tc>
        <w:tc>
          <w:tcPr>
            <w:tcW w:w="302" w:type="dxa"/>
            <w:shd w:val="clear" w:color="auto" w:fill="DADADA"/>
          </w:tcPr>
          <w:p w14:paraId="64ECB596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67FF38B2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097E7C8A" w14:textId="77777777" w:rsidTr="00635AFB">
        <w:trPr>
          <w:trHeight w:val="285"/>
        </w:trPr>
        <w:tc>
          <w:tcPr>
            <w:tcW w:w="4632" w:type="dxa"/>
          </w:tcPr>
          <w:p w14:paraId="351A4A02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Effects on health (toxins, metals, sediment, etc.)</w:t>
            </w:r>
          </w:p>
        </w:tc>
        <w:tc>
          <w:tcPr>
            <w:tcW w:w="302" w:type="dxa"/>
            <w:shd w:val="clear" w:color="auto" w:fill="DADADA"/>
          </w:tcPr>
          <w:p w14:paraId="4C95EDF7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2ED70242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5EFE3792" w14:textId="77777777" w:rsidTr="00635AFB">
        <w:trPr>
          <w:trHeight w:val="285"/>
        </w:trPr>
        <w:tc>
          <w:tcPr>
            <w:tcW w:w="4632" w:type="dxa"/>
          </w:tcPr>
          <w:p w14:paraId="547C7673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Changes to migratory movement patterns</w:t>
            </w:r>
          </w:p>
        </w:tc>
        <w:tc>
          <w:tcPr>
            <w:tcW w:w="302" w:type="dxa"/>
            <w:shd w:val="clear" w:color="auto" w:fill="DADADA"/>
          </w:tcPr>
          <w:p w14:paraId="45D8FC15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304B9775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11320435" w14:textId="77777777" w:rsidTr="00635AFB">
        <w:trPr>
          <w:trHeight w:val="285"/>
        </w:trPr>
        <w:tc>
          <w:tcPr>
            <w:tcW w:w="4632" w:type="dxa"/>
          </w:tcPr>
          <w:p w14:paraId="59A6D499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Changes to predator-prey relationships</w:t>
            </w:r>
          </w:p>
        </w:tc>
        <w:tc>
          <w:tcPr>
            <w:tcW w:w="302" w:type="dxa"/>
            <w:shd w:val="clear" w:color="auto" w:fill="DADADA"/>
          </w:tcPr>
          <w:p w14:paraId="7036D562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02A50EB6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1C6A4E37" w14:textId="77777777" w:rsidTr="00635AFB">
        <w:trPr>
          <w:trHeight w:val="285"/>
        </w:trPr>
        <w:tc>
          <w:tcPr>
            <w:tcW w:w="4632" w:type="dxa"/>
          </w:tcPr>
          <w:p w14:paraId="46D81F8D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Effects on population abundance</w:t>
            </w:r>
          </w:p>
        </w:tc>
        <w:tc>
          <w:tcPr>
            <w:tcW w:w="302" w:type="dxa"/>
            <w:shd w:val="clear" w:color="auto" w:fill="DADADA"/>
          </w:tcPr>
          <w:p w14:paraId="6C3F3AD6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50C1230B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78E1A888" w14:textId="77777777" w:rsidTr="00635AFB">
        <w:trPr>
          <w:trHeight w:val="285"/>
        </w:trPr>
        <w:tc>
          <w:tcPr>
            <w:tcW w:w="4632" w:type="dxa"/>
          </w:tcPr>
          <w:p w14:paraId="35475911" w14:textId="77777777" w:rsidR="00E72DFC" w:rsidRPr="00F02E1D" w:rsidRDefault="00E72DFC" w:rsidP="009347D3">
            <w:pPr>
              <w:pStyle w:val="TableParagraph"/>
              <w:spacing w:before="25"/>
              <w:ind w:left="108"/>
              <w:rPr>
                <w:sz w:val="24"/>
              </w:rPr>
            </w:pPr>
            <w:r w:rsidRPr="00241E24">
              <w:rPr>
                <w:sz w:val="20"/>
                <w:szCs w:val="20"/>
              </w:rPr>
              <w:t>Change in species diversity</w:t>
            </w:r>
          </w:p>
        </w:tc>
        <w:tc>
          <w:tcPr>
            <w:tcW w:w="302" w:type="dxa"/>
            <w:shd w:val="clear" w:color="auto" w:fill="DADADA"/>
          </w:tcPr>
          <w:p w14:paraId="0D30A6CA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1E7B3D0C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7346B5B6" w14:textId="77777777" w:rsidTr="00635AFB">
        <w:trPr>
          <w:trHeight w:val="285"/>
        </w:trPr>
        <w:tc>
          <w:tcPr>
            <w:tcW w:w="4632" w:type="dxa"/>
          </w:tcPr>
          <w:p w14:paraId="040B6BEF" w14:textId="77777777" w:rsidR="00E72DFC" w:rsidRPr="00F02E1D" w:rsidRDefault="00E72DFC" w:rsidP="009347D3">
            <w:pPr>
              <w:pStyle w:val="TableParagraph"/>
              <w:spacing w:before="25"/>
              <w:ind w:left="108"/>
            </w:pPr>
            <w:r w:rsidRPr="00241E24">
              <w:rPr>
                <w:sz w:val="20"/>
                <w:szCs w:val="20"/>
              </w:rPr>
              <w:t>Other</w:t>
            </w:r>
          </w:p>
        </w:tc>
        <w:tc>
          <w:tcPr>
            <w:tcW w:w="302" w:type="dxa"/>
            <w:shd w:val="clear" w:color="auto" w:fill="DADADA"/>
          </w:tcPr>
          <w:p w14:paraId="4538737C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21B336B6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33271344" w14:textId="77777777" w:rsidTr="00A50A79">
        <w:trPr>
          <w:trHeight w:val="285"/>
        </w:trPr>
        <w:tc>
          <w:tcPr>
            <w:tcW w:w="9630" w:type="dxa"/>
            <w:gridSpan w:val="3"/>
            <w:shd w:val="clear" w:color="auto" w:fill="0C6E54"/>
          </w:tcPr>
          <w:p w14:paraId="7AB5FFE6" w14:textId="77777777" w:rsidR="00E72DFC" w:rsidRPr="00241E24" w:rsidRDefault="00E72DFC" w:rsidP="008C6C1F">
            <w:pPr>
              <w:pStyle w:val="TableParagraph"/>
              <w:spacing w:line="268" w:lineRule="exact"/>
              <w:ind w:left="15" w:right="91"/>
              <w:jc w:val="center"/>
              <w:rPr>
                <w:b/>
              </w:rPr>
            </w:pPr>
            <w:r w:rsidRPr="00A50A79">
              <w:rPr>
                <w:b/>
                <w:bCs/>
                <w:color w:val="FFFFFF" w:themeColor="background1"/>
              </w:rPr>
              <w:t>CULTURAL COMPONENTS</w:t>
            </w:r>
          </w:p>
        </w:tc>
      </w:tr>
      <w:tr w:rsidR="00E72DFC" w:rsidRPr="00241E24" w14:paraId="0B894C01" w14:textId="77777777" w:rsidTr="00956ED6">
        <w:trPr>
          <w:trHeight w:val="285"/>
        </w:trPr>
        <w:tc>
          <w:tcPr>
            <w:tcW w:w="9630" w:type="dxa"/>
            <w:gridSpan w:val="3"/>
            <w:shd w:val="clear" w:color="auto" w:fill="DAEEF3"/>
          </w:tcPr>
          <w:p w14:paraId="7D1AE327" w14:textId="596FA93B" w:rsidR="00E72DFC" w:rsidRPr="00241E24" w:rsidRDefault="00E72DFC" w:rsidP="00525214">
            <w:pPr>
              <w:pStyle w:val="TableParagraph"/>
              <w:spacing w:line="268" w:lineRule="exact"/>
              <w:ind w:left="15" w:right="91"/>
              <w:jc w:val="center"/>
              <w:rPr>
                <w:b/>
              </w:rPr>
            </w:pPr>
            <w:r w:rsidRPr="00241E24">
              <w:rPr>
                <w:b/>
                <w:bCs/>
              </w:rPr>
              <w:t>Wildlife Harvesting</w:t>
            </w:r>
          </w:p>
        </w:tc>
      </w:tr>
      <w:tr w:rsidR="00E72DFC" w:rsidRPr="00241E24" w14:paraId="2A101922" w14:textId="77777777" w:rsidTr="00635AFB">
        <w:trPr>
          <w:trHeight w:val="285"/>
        </w:trPr>
        <w:tc>
          <w:tcPr>
            <w:tcW w:w="4632" w:type="dxa"/>
          </w:tcPr>
          <w:p w14:paraId="2D356728" w14:textId="77777777" w:rsidR="00E72DFC" w:rsidRPr="00F02E1D" w:rsidRDefault="00E72DFC" w:rsidP="009347D3">
            <w:pPr>
              <w:pStyle w:val="TableParagraph"/>
              <w:spacing w:before="25"/>
              <w:ind w:left="108"/>
            </w:pPr>
            <w:r w:rsidRPr="00241E24">
              <w:rPr>
                <w:sz w:val="20"/>
                <w:szCs w:val="20"/>
              </w:rPr>
              <w:t>Loss or reduction in game species populations</w:t>
            </w:r>
          </w:p>
        </w:tc>
        <w:tc>
          <w:tcPr>
            <w:tcW w:w="302" w:type="dxa"/>
            <w:shd w:val="clear" w:color="auto" w:fill="DADADA"/>
          </w:tcPr>
          <w:p w14:paraId="74C3241F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7D4DBB1C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7B1CF3AF" w14:textId="77777777" w:rsidTr="00635AFB">
        <w:trPr>
          <w:trHeight w:val="285"/>
        </w:trPr>
        <w:tc>
          <w:tcPr>
            <w:tcW w:w="4632" w:type="dxa"/>
          </w:tcPr>
          <w:p w14:paraId="46A0FFD9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Effects on traditional land use, subsistence, and harvesting rights</w:t>
            </w:r>
          </w:p>
        </w:tc>
        <w:tc>
          <w:tcPr>
            <w:tcW w:w="302" w:type="dxa"/>
            <w:shd w:val="clear" w:color="auto" w:fill="DADADA"/>
          </w:tcPr>
          <w:p w14:paraId="29840126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482CD610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7A241AD9" w14:textId="77777777" w:rsidTr="00635AFB">
        <w:trPr>
          <w:trHeight w:val="285"/>
        </w:trPr>
        <w:tc>
          <w:tcPr>
            <w:tcW w:w="4632" w:type="dxa"/>
          </w:tcPr>
          <w:p w14:paraId="20BD728B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Other</w:t>
            </w:r>
          </w:p>
        </w:tc>
        <w:tc>
          <w:tcPr>
            <w:tcW w:w="302" w:type="dxa"/>
            <w:shd w:val="clear" w:color="auto" w:fill="DADADA"/>
          </w:tcPr>
          <w:p w14:paraId="1EDFFC9D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11EADCC5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305B8088" w14:textId="77777777" w:rsidTr="00956ED6">
        <w:trPr>
          <w:trHeight w:val="285"/>
        </w:trPr>
        <w:tc>
          <w:tcPr>
            <w:tcW w:w="9630" w:type="dxa"/>
            <w:gridSpan w:val="3"/>
            <w:shd w:val="clear" w:color="auto" w:fill="DAEEF3"/>
          </w:tcPr>
          <w:p w14:paraId="5626FA41" w14:textId="2BBC10CE" w:rsidR="00E72DFC" w:rsidRPr="00241E24" w:rsidRDefault="00E72DFC" w:rsidP="00525214">
            <w:pPr>
              <w:pStyle w:val="TableParagraph"/>
              <w:spacing w:line="268" w:lineRule="exact"/>
              <w:ind w:left="15" w:right="91"/>
              <w:jc w:val="center"/>
              <w:rPr>
                <w:b/>
              </w:rPr>
            </w:pPr>
            <w:r w:rsidRPr="00241E24">
              <w:rPr>
                <w:b/>
                <w:bCs/>
              </w:rPr>
              <w:t>Cultural Integrity and Heritage Resources</w:t>
            </w:r>
          </w:p>
        </w:tc>
      </w:tr>
      <w:tr w:rsidR="00E72DFC" w:rsidRPr="00241E24" w14:paraId="2466300E" w14:textId="77777777" w:rsidTr="00635AFB">
        <w:trPr>
          <w:trHeight w:val="285"/>
        </w:trPr>
        <w:tc>
          <w:tcPr>
            <w:tcW w:w="4632" w:type="dxa"/>
          </w:tcPr>
          <w:p w14:paraId="415EB0FB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 xml:space="preserve">Change to or loss of cultural integrity </w:t>
            </w:r>
          </w:p>
        </w:tc>
        <w:tc>
          <w:tcPr>
            <w:tcW w:w="302" w:type="dxa"/>
            <w:shd w:val="clear" w:color="auto" w:fill="DADADA"/>
          </w:tcPr>
          <w:p w14:paraId="68B86346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04C56952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7D9D500D" w14:textId="77777777" w:rsidTr="00635AFB">
        <w:trPr>
          <w:trHeight w:val="285"/>
        </w:trPr>
        <w:tc>
          <w:tcPr>
            <w:tcW w:w="4632" w:type="dxa"/>
          </w:tcPr>
          <w:p w14:paraId="7F4E4493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 xml:space="preserve">Change to or loss of traditional lifestyle </w:t>
            </w:r>
          </w:p>
        </w:tc>
        <w:tc>
          <w:tcPr>
            <w:tcW w:w="302" w:type="dxa"/>
            <w:shd w:val="clear" w:color="auto" w:fill="DADADA"/>
          </w:tcPr>
          <w:p w14:paraId="78A9C425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23D6AC50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769FF643" w14:textId="77777777" w:rsidTr="00635AFB">
        <w:trPr>
          <w:trHeight w:val="285"/>
        </w:trPr>
        <w:tc>
          <w:tcPr>
            <w:tcW w:w="4632" w:type="dxa"/>
          </w:tcPr>
          <w:p w14:paraId="1714FE82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 xml:space="preserve">Change to or loss of heritage resource </w:t>
            </w:r>
          </w:p>
        </w:tc>
        <w:tc>
          <w:tcPr>
            <w:tcW w:w="302" w:type="dxa"/>
            <w:shd w:val="clear" w:color="auto" w:fill="DADADA"/>
          </w:tcPr>
          <w:p w14:paraId="1B747767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5E156A68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59769341" w14:textId="77777777" w:rsidTr="00635AFB">
        <w:trPr>
          <w:trHeight w:val="285"/>
        </w:trPr>
        <w:tc>
          <w:tcPr>
            <w:tcW w:w="4632" w:type="dxa"/>
          </w:tcPr>
          <w:p w14:paraId="71B76A6A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18"/>
                <w:szCs w:val="18"/>
              </w:rPr>
              <w:t>Other</w:t>
            </w:r>
          </w:p>
        </w:tc>
        <w:tc>
          <w:tcPr>
            <w:tcW w:w="302" w:type="dxa"/>
            <w:shd w:val="clear" w:color="auto" w:fill="DADADA"/>
          </w:tcPr>
          <w:p w14:paraId="247A4AF0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0299985B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43B0C18E" w14:textId="77777777" w:rsidTr="00956ED6">
        <w:trPr>
          <w:trHeight w:val="285"/>
        </w:trPr>
        <w:tc>
          <w:tcPr>
            <w:tcW w:w="9630" w:type="dxa"/>
            <w:gridSpan w:val="3"/>
            <w:shd w:val="clear" w:color="auto" w:fill="DAEEF3"/>
          </w:tcPr>
          <w:p w14:paraId="34FC074C" w14:textId="77777777" w:rsidR="00E72DFC" w:rsidRPr="00241E24" w:rsidRDefault="00E72DFC" w:rsidP="00525214">
            <w:pPr>
              <w:pStyle w:val="TableParagraph"/>
              <w:spacing w:line="268" w:lineRule="exact"/>
              <w:ind w:left="15" w:right="91"/>
              <w:jc w:val="center"/>
              <w:rPr>
                <w:b/>
              </w:rPr>
            </w:pPr>
            <w:r w:rsidRPr="00241E24">
              <w:rPr>
                <w:b/>
                <w:bCs/>
              </w:rPr>
              <w:t>Social and Economic Well-being</w:t>
            </w:r>
          </w:p>
        </w:tc>
      </w:tr>
      <w:tr w:rsidR="00E72DFC" w:rsidRPr="00241E24" w14:paraId="3263B382" w14:textId="77777777" w:rsidTr="00635AFB">
        <w:trPr>
          <w:trHeight w:val="285"/>
        </w:trPr>
        <w:tc>
          <w:tcPr>
            <w:tcW w:w="4632" w:type="dxa"/>
          </w:tcPr>
          <w:p w14:paraId="6EFE4158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 xml:space="preserve">Increased human health hazard and risk </w:t>
            </w:r>
          </w:p>
        </w:tc>
        <w:tc>
          <w:tcPr>
            <w:tcW w:w="302" w:type="dxa"/>
            <w:shd w:val="clear" w:color="auto" w:fill="DADADA"/>
          </w:tcPr>
          <w:p w14:paraId="2B1DC83A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30972B45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4D588A54" w14:textId="77777777" w:rsidTr="00635AFB">
        <w:trPr>
          <w:trHeight w:val="285"/>
        </w:trPr>
        <w:tc>
          <w:tcPr>
            <w:tcW w:w="4632" w:type="dxa"/>
          </w:tcPr>
          <w:p w14:paraId="35EA59F8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Economic opportunities or losses (employment, training)</w:t>
            </w:r>
          </w:p>
        </w:tc>
        <w:tc>
          <w:tcPr>
            <w:tcW w:w="302" w:type="dxa"/>
            <w:shd w:val="clear" w:color="auto" w:fill="DADADA"/>
          </w:tcPr>
          <w:p w14:paraId="7A8A4D77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26CACE49" w14:textId="77777777" w:rsidR="00E72DFC" w:rsidRPr="00724231" w:rsidRDefault="00E72DFC" w:rsidP="00724231">
            <w:pPr>
              <w:ind w:left="101" w:right="101"/>
              <w:rPr>
                <w:b/>
                <w:bCs/>
                <w:sz w:val="20"/>
                <w:szCs w:val="20"/>
              </w:rPr>
            </w:pPr>
          </w:p>
        </w:tc>
      </w:tr>
      <w:tr w:rsidR="00E72DFC" w:rsidRPr="00241E24" w14:paraId="2AFCE753" w14:textId="77777777" w:rsidTr="00635AFB">
        <w:trPr>
          <w:trHeight w:val="285"/>
        </w:trPr>
        <w:tc>
          <w:tcPr>
            <w:tcW w:w="4632" w:type="dxa"/>
          </w:tcPr>
          <w:p w14:paraId="58BFA11D" w14:textId="2A2963D6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 xml:space="preserve">Change in ecological, cultural, social, or economic values identified for protection in approved Land Use Plans </w:t>
            </w:r>
          </w:p>
        </w:tc>
        <w:tc>
          <w:tcPr>
            <w:tcW w:w="302" w:type="dxa"/>
            <w:shd w:val="clear" w:color="auto" w:fill="DADADA"/>
          </w:tcPr>
          <w:p w14:paraId="4A94C541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486021C9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436155B9" w14:textId="77777777" w:rsidTr="00635AFB">
        <w:trPr>
          <w:trHeight w:val="285"/>
        </w:trPr>
        <w:tc>
          <w:tcPr>
            <w:tcW w:w="4632" w:type="dxa"/>
          </w:tcPr>
          <w:p w14:paraId="434323AF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lastRenderedPageBreak/>
              <w:t xml:space="preserve">Impairment of the recreational or traditional uses of the land or water  </w:t>
            </w:r>
          </w:p>
        </w:tc>
        <w:tc>
          <w:tcPr>
            <w:tcW w:w="302" w:type="dxa"/>
            <w:shd w:val="clear" w:color="auto" w:fill="DADADA"/>
          </w:tcPr>
          <w:p w14:paraId="01BCC3D3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41B12190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022D0D42" w14:textId="77777777" w:rsidTr="00635AFB">
        <w:trPr>
          <w:trHeight w:val="285"/>
        </w:trPr>
        <w:tc>
          <w:tcPr>
            <w:tcW w:w="4632" w:type="dxa"/>
          </w:tcPr>
          <w:p w14:paraId="082284D5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Impairment of the aesthetic quality of the land or water</w:t>
            </w:r>
          </w:p>
        </w:tc>
        <w:tc>
          <w:tcPr>
            <w:tcW w:w="302" w:type="dxa"/>
            <w:shd w:val="clear" w:color="auto" w:fill="DADADA"/>
          </w:tcPr>
          <w:p w14:paraId="2F4EA510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771F2DCD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49BD2D76" w14:textId="77777777" w:rsidTr="00635AFB">
        <w:trPr>
          <w:trHeight w:val="285"/>
        </w:trPr>
        <w:tc>
          <w:tcPr>
            <w:tcW w:w="4632" w:type="dxa"/>
          </w:tcPr>
          <w:p w14:paraId="15625327" w14:textId="4F1FB795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Changes to the use of the area by other non-Indigenous people (e.g.</w:t>
            </w:r>
            <w:r w:rsidR="00602439">
              <w:rPr>
                <w:sz w:val="20"/>
                <w:szCs w:val="20"/>
              </w:rPr>
              <w:t>,</w:t>
            </w:r>
            <w:r w:rsidRPr="00241E24">
              <w:rPr>
                <w:sz w:val="20"/>
                <w:szCs w:val="20"/>
              </w:rPr>
              <w:t xml:space="preserve"> trappers, outfitters, residents, hunters, forest harvesters, other authorized projects)</w:t>
            </w:r>
          </w:p>
        </w:tc>
        <w:tc>
          <w:tcPr>
            <w:tcW w:w="302" w:type="dxa"/>
            <w:shd w:val="clear" w:color="auto" w:fill="DADADA"/>
          </w:tcPr>
          <w:p w14:paraId="781CBF28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01DE5706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  <w:tr w:rsidR="00E72DFC" w:rsidRPr="00241E24" w14:paraId="5F1C1CDD" w14:textId="77777777" w:rsidTr="00635AFB">
        <w:trPr>
          <w:trHeight w:val="285"/>
        </w:trPr>
        <w:tc>
          <w:tcPr>
            <w:tcW w:w="4632" w:type="dxa"/>
          </w:tcPr>
          <w:p w14:paraId="7985EF1E" w14:textId="77777777" w:rsidR="00E72DFC" w:rsidRPr="00241E24" w:rsidRDefault="00E72DFC" w:rsidP="009347D3">
            <w:pPr>
              <w:pStyle w:val="TableParagraph"/>
              <w:spacing w:before="25"/>
              <w:ind w:left="108"/>
              <w:rPr>
                <w:sz w:val="20"/>
                <w:szCs w:val="20"/>
              </w:rPr>
            </w:pPr>
            <w:r w:rsidRPr="00241E24">
              <w:rPr>
                <w:sz w:val="20"/>
                <w:szCs w:val="20"/>
              </w:rPr>
              <w:t>Other</w:t>
            </w:r>
          </w:p>
        </w:tc>
        <w:tc>
          <w:tcPr>
            <w:tcW w:w="302" w:type="dxa"/>
            <w:shd w:val="clear" w:color="auto" w:fill="DADADA"/>
          </w:tcPr>
          <w:p w14:paraId="22334E48" w14:textId="77777777" w:rsidR="00E72DFC" w:rsidRPr="00F02E1D" w:rsidRDefault="00E72DFC" w:rsidP="00F02E1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DADADA"/>
          </w:tcPr>
          <w:p w14:paraId="254EE7B7" w14:textId="77777777" w:rsidR="00E72DFC" w:rsidRPr="00F02E1D" w:rsidRDefault="00E72DFC" w:rsidP="00724231">
            <w:pPr>
              <w:pStyle w:val="TableParagraph"/>
              <w:spacing w:line="268" w:lineRule="exact"/>
              <w:ind w:left="101" w:right="101"/>
              <w:rPr>
                <w:sz w:val="20"/>
                <w:szCs w:val="20"/>
              </w:rPr>
            </w:pPr>
          </w:p>
        </w:tc>
      </w:tr>
    </w:tbl>
    <w:p w14:paraId="659B8C7B" w14:textId="77777777" w:rsidR="00E72DFC" w:rsidRPr="00241E24" w:rsidRDefault="00E72DFC" w:rsidP="00110F71"/>
    <w:p w14:paraId="6915EAE5" w14:textId="20462AA3" w:rsidR="00632232" w:rsidRPr="00241E24" w:rsidRDefault="00632232" w:rsidP="00110F71">
      <w:pPr>
        <w:pStyle w:val="Heading1"/>
        <w:divId w:val="22289317"/>
      </w:pPr>
      <w:r w:rsidRPr="00241E24">
        <w:t>CLOSURE AND RECLAMATION</w:t>
      </w:r>
    </w:p>
    <w:p w14:paraId="76641707" w14:textId="513CBC1E" w:rsidR="00632232" w:rsidRPr="00241E24" w:rsidRDefault="00632232" w:rsidP="002A74A1">
      <w:pPr>
        <w:spacing w:line="252" w:lineRule="auto"/>
        <w:ind w:right="-187"/>
        <w:divId w:val="22289317"/>
        <w:rPr>
          <w:color w:val="0563C1"/>
          <w:lang w:eastAsia="en-CA"/>
        </w:rPr>
      </w:pPr>
      <w:r w:rsidRPr="00241E24">
        <w:rPr>
          <w:u w:val="single"/>
          <w:lang w:eastAsia="en-CA"/>
        </w:rPr>
        <w:t>Closure and Reclamatio</w:t>
      </w:r>
      <w:r w:rsidR="0080038C" w:rsidRPr="00241E24">
        <w:rPr>
          <w:u w:val="single"/>
          <w:lang w:eastAsia="en-CA"/>
        </w:rPr>
        <w:t>n Plan</w:t>
      </w:r>
      <w:r w:rsidRPr="00241E24">
        <w:rPr>
          <w:lang w:eastAsia="en-CA"/>
        </w:rPr>
        <w:t xml:space="preserve">: </w:t>
      </w:r>
      <w:r w:rsidR="001F01D7">
        <w:rPr>
          <w:lang w:eastAsia="en-CA"/>
        </w:rPr>
        <w:t>In the grey field below, either reference an attached</w:t>
      </w:r>
      <w:r w:rsidR="00046460" w:rsidRPr="00241E24">
        <w:rPr>
          <w:lang w:eastAsia="en-CA"/>
        </w:rPr>
        <w:t xml:space="preserve"> </w:t>
      </w:r>
      <w:r w:rsidRPr="00241E24">
        <w:rPr>
          <w:lang w:eastAsia="en-CA"/>
        </w:rPr>
        <w:t>Closure and Reclamation Plan</w:t>
      </w:r>
      <w:r w:rsidR="001F01D7">
        <w:rPr>
          <w:lang w:eastAsia="en-CA"/>
        </w:rPr>
        <w:t>,</w:t>
      </w:r>
      <w:r w:rsidR="004700A4">
        <w:rPr>
          <w:lang w:eastAsia="en-CA"/>
        </w:rPr>
        <w:t xml:space="preserve"> </w:t>
      </w:r>
      <w:r w:rsidRPr="00241E24">
        <w:rPr>
          <w:lang w:eastAsia="en-CA"/>
        </w:rPr>
        <w:t xml:space="preserve">or for small-scale </w:t>
      </w:r>
      <w:r w:rsidR="009B04C6" w:rsidRPr="00241E24">
        <w:rPr>
          <w:lang w:eastAsia="en-CA"/>
        </w:rPr>
        <w:t>projects,</w:t>
      </w:r>
      <w:r w:rsidRPr="00241E24">
        <w:rPr>
          <w:lang w:eastAsia="en-CA"/>
        </w:rPr>
        <w:t xml:space="preserve"> describe the proposed </w:t>
      </w:r>
      <w:r w:rsidR="00FB2828">
        <w:rPr>
          <w:lang w:eastAsia="en-CA"/>
        </w:rPr>
        <w:t xml:space="preserve">closure and reclamation </w:t>
      </w:r>
      <w:r w:rsidRPr="00241E24">
        <w:rPr>
          <w:lang w:eastAsia="en-CA"/>
        </w:rPr>
        <w:t xml:space="preserve">activities. </w:t>
      </w:r>
      <w:r w:rsidR="00263321">
        <w:rPr>
          <w:lang w:eastAsia="en-CA"/>
        </w:rPr>
        <w:t>D</w:t>
      </w:r>
      <w:r w:rsidR="00DF7D9F">
        <w:rPr>
          <w:lang w:eastAsia="en-CA"/>
        </w:rPr>
        <w:t xml:space="preserve">escribe any temporary closure(s) and seasonal shutdowns. </w:t>
      </w:r>
      <w:r w:rsidRPr="00241E24">
        <w:rPr>
          <w:lang w:eastAsia="en-CA"/>
        </w:rPr>
        <w:t>Please also refer to the</w:t>
      </w:r>
      <w:r w:rsidRPr="00241E24">
        <w:rPr>
          <w:i/>
          <w:iCs/>
          <w:lang w:eastAsia="en-CA"/>
        </w:rPr>
        <w:t xml:space="preserve"> </w:t>
      </w:r>
      <w:r w:rsidR="007D7850" w:rsidRPr="00241E24">
        <w:rPr>
          <w:lang w:eastAsia="en-CA"/>
        </w:rPr>
        <w:t>LWB/AANDC</w:t>
      </w:r>
      <w:r w:rsidR="007D7850" w:rsidRPr="00241E24">
        <w:rPr>
          <w:i/>
          <w:iCs/>
          <w:lang w:eastAsia="en-CA"/>
        </w:rPr>
        <w:t xml:space="preserve"> </w:t>
      </w:r>
      <w:hyperlink r:id="rId20" w:history="1">
        <w:r w:rsidRPr="00241E24">
          <w:rPr>
            <w:rStyle w:val="Hyperlink"/>
            <w:rFonts w:eastAsiaTheme="minorEastAsia"/>
            <w:i/>
            <w:iCs/>
            <w:szCs w:val="24"/>
          </w:rPr>
          <w:t>Guidelines for the Closure and Reclamation of Advanced Mineral Exploration and Mine Sites in the Northwest Territories</w:t>
        </w:r>
      </w:hyperlink>
      <w:r w:rsidR="008C6C1F" w:rsidRPr="00241E24">
        <w:rPr>
          <w:lang w:eastAsia="en-CA"/>
        </w:rPr>
        <w:t>.</w:t>
      </w:r>
    </w:p>
    <w:p w14:paraId="746607B5" w14:textId="77777777" w:rsidR="009F2EA8" w:rsidRPr="00241E24" w:rsidRDefault="009F2EA8" w:rsidP="009F2EA8">
      <w:pPr>
        <w:ind w:right="0"/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5"/>
      </w:tblGrid>
      <w:tr w:rsidR="002A7D1E" w:rsidRPr="00241E24" w14:paraId="56103638" w14:textId="77777777" w:rsidTr="002A7D1E">
        <w:trPr>
          <w:divId w:val="22289317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65D535" w14:textId="77777777" w:rsidR="002A7D1E" w:rsidRDefault="002A7D1E" w:rsidP="002A7D1E">
            <w:pPr>
              <w:spacing w:line="252" w:lineRule="auto"/>
              <w:ind w:right="-187"/>
            </w:pPr>
          </w:p>
          <w:p w14:paraId="0103C33F" w14:textId="77777777" w:rsidR="00F5726C" w:rsidRPr="00241E24" w:rsidRDefault="00F5726C" w:rsidP="002A7D1E">
            <w:pPr>
              <w:spacing w:line="252" w:lineRule="auto"/>
              <w:ind w:right="-187"/>
            </w:pPr>
          </w:p>
          <w:p w14:paraId="0DB1401A" w14:textId="77777777" w:rsidR="002A7D1E" w:rsidRPr="00241E24" w:rsidRDefault="002A7D1E" w:rsidP="002A7D1E">
            <w:pPr>
              <w:spacing w:line="252" w:lineRule="auto"/>
              <w:ind w:right="-187"/>
            </w:pPr>
          </w:p>
          <w:p w14:paraId="63F4E402" w14:textId="77777777" w:rsidR="002A7D1E" w:rsidRPr="00241E24" w:rsidRDefault="002A7D1E" w:rsidP="002A7D1E">
            <w:pPr>
              <w:spacing w:line="252" w:lineRule="auto"/>
              <w:ind w:right="-187"/>
            </w:pPr>
          </w:p>
          <w:p w14:paraId="44DC1444" w14:textId="77777777" w:rsidR="002A7D1E" w:rsidRPr="00241E24" w:rsidRDefault="002A7D1E" w:rsidP="002A7D1E">
            <w:pPr>
              <w:spacing w:line="252" w:lineRule="auto"/>
              <w:ind w:right="-187"/>
            </w:pPr>
          </w:p>
          <w:p w14:paraId="4A0251FD" w14:textId="77777777" w:rsidR="002A7D1E" w:rsidRPr="00241E24" w:rsidRDefault="002A7D1E" w:rsidP="002A7D1E">
            <w:pPr>
              <w:spacing w:line="252" w:lineRule="auto"/>
              <w:ind w:right="-187"/>
            </w:pPr>
          </w:p>
        </w:tc>
      </w:tr>
    </w:tbl>
    <w:p w14:paraId="45F82CDE" w14:textId="77777777" w:rsidR="002A7D1E" w:rsidRDefault="002A7D1E" w:rsidP="002A74A1">
      <w:pPr>
        <w:spacing w:line="252" w:lineRule="auto"/>
        <w:ind w:right="-187"/>
        <w:divId w:val="22289317"/>
        <w:rPr>
          <w:u w:val="single"/>
          <w:lang w:eastAsia="en-CA"/>
        </w:rPr>
      </w:pPr>
    </w:p>
    <w:p w14:paraId="2DB7D192" w14:textId="00A6F4B7" w:rsidR="00DE4F19" w:rsidRPr="00241E24" w:rsidRDefault="00632232" w:rsidP="00040A95">
      <w:pPr>
        <w:spacing w:line="252" w:lineRule="auto"/>
        <w:ind w:right="-187"/>
        <w:divId w:val="22289317"/>
        <w:rPr>
          <w:lang w:eastAsia="en-CA"/>
        </w:rPr>
      </w:pPr>
      <w:r w:rsidRPr="00241E24">
        <w:rPr>
          <w:u w:val="single"/>
          <w:lang w:eastAsia="en-CA"/>
        </w:rPr>
        <w:t>Closure Cost Estimate</w:t>
      </w:r>
      <w:r w:rsidRPr="00241E24">
        <w:rPr>
          <w:lang w:eastAsia="en-CA"/>
        </w:rPr>
        <w:t>: Prepare a</w:t>
      </w:r>
      <w:r w:rsidR="00031085" w:rsidRPr="00241E24">
        <w:rPr>
          <w:lang w:eastAsia="en-CA"/>
        </w:rPr>
        <w:t xml:space="preserve"> Closure Cost Estimate</w:t>
      </w:r>
      <w:r w:rsidRPr="00241E24">
        <w:rPr>
          <w:lang w:eastAsia="en-CA"/>
        </w:rPr>
        <w:t xml:space="preserve"> and include it in </w:t>
      </w:r>
      <w:r w:rsidRPr="00241E24" w:rsidDel="00263321">
        <w:rPr>
          <w:lang w:eastAsia="en-CA"/>
        </w:rPr>
        <w:t xml:space="preserve">your </w:t>
      </w:r>
      <w:r w:rsidRPr="00241E24">
        <w:rPr>
          <w:lang w:eastAsia="en-CA"/>
        </w:rPr>
        <w:t>Application Package. Applicants are encouraged to contact Board</w:t>
      </w:r>
      <w:r w:rsidR="00A64561">
        <w:rPr>
          <w:lang w:eastAsia="en-CA"/>
        </w:rPr>
        <w:t xml:space="preserve"> staff</w:t>
      </w:r>
      <w:r w:rsidRPr="00241E24">
        <w:rPr>
          <w:lang w:eastAsia="en-CA"/>
        </w:rPr>
        <w:t>, prior to applying, to determine which closure-cost</w:t>
      </w:r>
      <w:r w:rsidR="001C0DAE" w:rsidRPr="00241E24">
        <w:rPr>
          <w:lang w:eastAsia="en-CA"/>
        </w:rPr>
        <w:t>-</w:t>
      </w:r>
      <w:r w:rsidRPr="00241E24">
        <w:rPr>
          <w:lang w:eastAsia="en-CA"/>
        </w:rPr>
        <w:t xml:space="preserve">estimate template is most suited to the activities being applied for. </w:t>
      </w:r>
      <w:r w:rsidR="004F1F5C" w:rsidRPr="00241E24">
        <w:rPr>
          <w:lang w:eastAsia="en-CA"/>
        </w:rPr>
        <w:t>G</w:t>
      </w:r>
      <w:r w:rsidRPr="00241E24">
        <w:rPr>
          <w:lang w:eastAsia="en-CA"/>
        </w:rPr>
        <w:t xml:space="preserve">uidance is provided in section 2.2 of the </w:t>
      </w:r>
      <w:r w:rsidR="007D7850" w:rsidRPr="00241E24">
        <w:rPr>
          <w:lang w:eastAsia="en-CA"/>
        </w:rPr>
        <w:t>LWB/GNWT</w:t>
      </w:r>
      <w:r w:rsidR="00420DDF">
        <w:rPr>
          <w:lang w:eastAsia="en-CA"/>
        </w:rPr>
        <w:t>/CIRNAC</w:t>
      </w:r>
      <w:r w:rsidR="007D7850" w:rsidRPr="00241E24">
        <w:rPr>
          <w:lang w:eastAsia="en-CA"/>
        </w:rPr>
        <w:t xml:space="preserve"> </w:t>
      </w:r>
      <w:hyperlink r:id="rId21" w:history="1">
        <w:r w:rsidRPr="00241E24">
          <w:rPr>
            <w:i/>
            <w:color w:val="0563C1" w:themeColor="hyperlink"/>
            <w:u w:val="single"/>
            <w:lang w:eastAsia="en-CA"/>
          </w:rPr>
          <w:t>Guidelines for Closure and Reclamation Cost Estimates for Mines</w:t>
        </w:r>
      </w:hyperlink>
      <w:r w:rsidRPr="00241E24">
        <w:rPr>
          <w:lang w:eastAsia="en-CA"/>
        </w:rPr>
        <w:t xml:space="preserve">. If </w:t>
      </w:r>
      <w:r w:rsidR="00263321">
        <w:rPr>
          <w:lang w:eastAsia="en-CA"/>
        </w:rPr>
        <w:t>th</w:t>
      </w:r>
      <w:r w:rsidR="00CC17ED">
        <w:rPr>
          <w:lang w:eastAsia="en-CA"/>
        </w:rPr>
        <w:t>is</w:t>
      </w:r>
      <w:r w:rsidRPr="00241E24">
        <w:rPr>
          <w:lang w:eastAsia="en-CA"/>
        </w:rPr>
        <w:t xml:space="preserve"> Application is submitted concurrently with a Water Licence Application,</w:t>
      </w:r>
      <w:r w:rsidR="001216E4" w:rsidRPr="00241E24">
        <w:rPr>
          <w:lang w:eastAsia="en-CA"/>
        </w:rPr>
        <w:t xml:space="preserve"> </w:t>
      </w:r>
      <w:r w:rsidR="008D3614" w:rsidRPr="00241E24">
        <w:rPr>
          <w:lang w:eastAsia="en-CA"/>
        </w:rPr>
        <w:t>the estimate should include</w:t>
      </w:r>
      <w:r w:rsidR="0020449A" w:rsidRPr="00241E24">
        <w:rPr>
          <w:lang w:eastAsia="en-CA"/>
        </w:rPr>
        <w:t xml:space="preserve"> a breakdown of </w:t>
      </w:r>
      <w:r w:rsidR="000A7C22" w:rsidRPr="00241E24">
        <w:rPr>
          <w:lang w:eastAsia="en-CA"/>
        </w:rPr>
        <w:t>water- and land-related activities and liabilities</w:t>
      </w:r>
      <w:r w:rsidRPr="00241E24">
        <w:rPr>
          <w:lang w:eastAsia="en-CA"/>
        </w:rPr>
        <w:t>.</w:t>
      </w:r>
    </w:p>
    <w:p w14:paraId="362CA07F" w14:textId="4168C7BF" w:rsidR="008B00B1" w:rsidRDefault="008B00B1" w:rsidP="007B400D">
      <w:pPr>
        <w:divId w:val="22289317"/>
      </w:pPr>
    </w:p>
    <w:p w14:paraId="4836B0F2" w14:textId="06F91D4F" w:rsidR="00ED6D28" w:rsidRPr="00241E24" w:rsidRDefault="00ED6D28" w:rsidP="00110F71">
      <w:pPr>
        <w:pStyle w:val="Heading1"/>
        <w:divId w:val="22289317"/>
      </w:pPr>
      <w:r w:rsidRPr="00241E24">
        <w:t xml:space="preserve"> </w:t>
      </w:r>
      <w:r w:rsidR="00391B74" w:rsidRPr="00241E24">
        <w:t>ADDITIONAL SUPPORTING INFORMATION</w:t>
      </w:r>
    </w:p>
    <w:p w14:paraId="67D4AA09" w14:textId="262D10F7" w:rsidR="004D6172" w:rsidRDefault="003C0F32" w:rsidP="002A74A1">
      <w:pPr>
        <w:spacing w:line="252" w:lineRule="auto"/>
        <w:ind w:right="-187"/>
        <w:divId w:val="22289317"/>
      </w:pPr>
      <w:r w:rsidRPr="00241E24">
        <w:t>U</w:t>
      </w:r>
      <w:r w:rsidR="005A778D" w:rsidRPr="00241E24">
        <w:t>se the grey field below to provide</w:t>
      </w:r>
      <w:r w:rsidR="003C0529">
        <w:t>,</w:t>
      </w:r>
      <w:r w:rsidR="005A778D" w:rsidRPr="00241E24">
        <w:t xml:space="preserve"> or reference </w:t>
      </w:r>
      <w:r w:rsidR="003C0529">
        <w:t>attachment</w:t>
      </w:r>
      <w:r w:rsidR="00627D23">
        <w:t>s</w:t>
      </w:r>
      <w:r w:rsidR="003C0529">
        <w:t xml:space="preserve"> </w:t>
      </w:r>
      <w:r w:rsidR="001F01D7">
        <w:t>that provide</w:t>
      </w:r>
      <w:r w:rsidR="003C0529">
        <w:t xml:space="preserve">, </w:t>
      </w:r>
      <w:r w:rsidR="005A778D" w:rsidRPr="00241E24">
        <w:t>the following information:</w:t>
      </w:r>
    </w:p>
    <w:p w14:paraId="19C475E0" w14:textId="77777777" w:rsidR="008B00B1" w:rsidRDefault="008B00B1" w:rsidP="002A74A1">
      <w:pPr>
        <w:spacing w:line="252" w:lineRule="auto"/>
        <w:ind w:right="-187"/>
        <w:divId w:val="22289317"/>
      </w:pPr>
    </w:p>
    <w:p w14:paraId="748E5D99" w14:textId="36638637" w:rsidR="00A66730" w:rsidRPr="00241E24" w:rsidRDefault="00F21635" w:rsidP="002A74A1">
      <w:pPr>
        <w:spacing w:line="252" w:lineRule="auto"/>
        <w:ind w:right="-187"/>
        <w:divId w:val="22289317"/>
        <w:rPr>
          <w:i/>
          <w:lang w:eastAsia="en-CA"/>
        </w:rPr>
      </w:pPr>
      <w:r w:rsidRPr="00241E24">
        <w:rPr>
          <w:u w:val="single"/>
          <w:lang w:eastAsia="en-CA"/>
        </w:rPr>
        <w:t>Engagement</w:t>
      </w:r>
      <w:r w:rsidRPr="00241E24">
        <w:rPr>
          <w:lang w:eastAsia="en-CA"/>
        </w:rPr>
        <w:t>: Conduct engagement, prepare an Engagement Record and Engagement Plan in accordance with the</w:t>
      </w:r>
      <w:r w:rsidR="00C54E8B" w:rsidRPr="00241E24">
        <w:rPr>
          <w:lang w:eastAsia="en-CA"/>
        </w:rPr>
        <w:t xml:space="preserve"> LWB</w:t>
      </w:r>
      <w:r w:rsidRPr="00241E24">
        <w:rPr>
          <w:i/>
          <w:lang w:eastAsia="en-CA"/>
        </w:rPr>
        <w:t xml:space="preserve"> </w:t>
      </w:r>
      <w:hyperlink r:id="rId22" w:history="1">
        <w:r w:rsidRPr="00241E24">
          <w:rPr>
            <w:i/>
            <w:color w:val="0563C1" w:themeColor="hyperlink"/>
            <w:u w:val="single"/>
            <w:lang w:eastAsia="en-CA"/>
          </w:rPr>
          <w:t>Engagement Guidelines for Applicants and Holders of Water Licences and Land Use Permits</w:t>
        </w:r>
      </w:hyperlink>
      <w:r w:rsidR="008C6C1F" w:rsidRPr="00241E24">
        <w:rPr>
          <w:iCs/>
          <w:lang w:eastAsia="en-CA"/>
        </w:rPr>
        <w:t>,</w:t>
      </w:r>
      <w:r w:rsidRPr="00241E24">
        <w:rPr>
          <w:i/>
          <w:lang w:eastAsia="en-CA"/>
        </w:rPr>
        <w:t xml:space="preserve"> </w:t>
      </w:r>
      <w:r w:rsidRPr="00241E24">
        <w:rPr>
          <w:lang w:eastAsia="en-CA"/>
        </w:rPr>
        <w:t xml:space="preserve">and </w:t>
      </w:r>
      <w:r w:rsidR="002F45A9" w:rsidRPr="00241E24">
        <w:rPr>
          <w:lang w:eastAsia="en-CA"/>
        </w:rPr>
        <w:t xml:space="preserve">include </w:t>
      </w:r>
      <w:r w:rsidRPr="00241E24">
        <w:rPr>
          <w:lang w:eastAsia="en-CA"/>
        </w:rPr>
        <w:t xml:space="preserve">them </w:t>
      </w:r>
      <w:r w:rsidR="002F45A9" w:rsidRPr="00241E24">
        <w:rPr>
          <w:lang w:eastAsia="en-CA"/>
        </w:rPr>
        <w:t>in</w:t>
      </w:r>
      <w:r w:rsidRPr="00241E24">
        <w:rPr>
          <w:lang w:eastAsia="en-CA"/>
        </w:rPr>
        <w:t xml:space="preserve"> </w:t>
      </w:r>
      <w:r w:rsidR="00BD6A7F" w:rsidRPr="00241E24" w:rsidDel="00263321">
        <w:rPr>
          <w:lang w:eastAsia="en-CA"/>
        </w:rPr>
        <w:t xml:space="preserve">your </w:t>
      </w:r>
      <w:r w:rsidRPr="00241E24">
        <w:rPr>
          <w:lang w:eastAsia="en-CA"/>
        </w:rPr>
        <w:t>Application</w:t>
      </w:r>
      <w:r w:rsidR="002F45A9" w:rsidRPr="00241E24">
        <w:rPr>
          <w:lang w:eastAsia="en-CA"/>
        </w:rPr>
        <w:t xml:space="preserve"> Package</w:t>
      </w:r>
      <w:r w:rsidRPr="00241E24">
        <w:rPr>
          <w:lang w:eastAsia="en-CA"/>
        </w:rPr>
        <w:t>. Templates are provided in the Guidelines. Please also refer to</w:t>
      </w:r>
      <w:r w:rsidRPr="00241E24">
        <w:rPr>
          <w:i/>
          <w:lang w:eastAsia="en-CA"/>
        </w:rPr>
        <w:t xml:space="preserve"> </w:t>
      </w:r>
      <w:hyperlink r:id="rId23" w:history="1">
        <w:r w:rsidRPr="00241E24">
          <w:rPr>
            <w:i/>
            <w:color w:val="0563C1" w:themeColor="hyperlink"/>
            <w:u w:val="single"/>
            <w:lang w:eastAsia="en-CA"/>
          </w:rPr>
          <w:t>Information for Proponents on MVLWB’</w:t>
        </w:r>
        <w:r w:rsidRPr="00241E24">
          <w:rPr>
            <w:color w:val="0563C1" w:themeColor="hyperlink"/>
            <w:u w:val="single"/>
            <w:lang w:eastAsia="en-CA"/>
          </w:rPr>
          <w:t>s</w:t>
        </w:r>
        <w:r w:rsidRPr="00241E24">
          <w:rPr>
            <w:i/>
            <w:color w:val="0563C1" w:themeColor="hyperlink"/>
            <w:u w:val="single"/>
            <w:lang w:eastAsia="en-CA"/>
          </w:rPr>
          <w:t xml:space="preserve"> Engagement Requirements</w:t>
        </w:r>
      </w:hyperlink>
      <w:r w:rsidRPr="00241E24">
        <w:rPr>
          <w:i/>
          <w:lang w:eastAsia="en-CA"/>
        </w:rPr>
        <w:t>.</w:t>
      </w:r>
    </w:p>
    <w:p w14:paraId="326B40B6" w14:textId="77777777" w:rsidR="00D92655" w:rsidRPr="00241E24" w:rsidRDefault="00D92655" w:rsidP="002A74A1">
      <w:pPr>
        <w:spacing w:line="252" w:lineRule="auto"/>
        <w:ind w:right="-187"/>
        <w:divId w:val="22289317"/>
      </w:pPr>
    </w:p>
    <w:p w14:paraId="44861BE4" w14:textId="1F479236" w:rsidR="00796EF0" w:rsidRPr="00241E24" w:rsidRDefault="00796EF0" w:rsidP="002A74A1">
      <w:pPr>
        <w:spacing w:line="252" w:lineRule="auto"/>
        <w:ind w:right="-187"/>
        <w:divId w:val="22289317"/>
        <w:rPr>
          <w:rFonts w:eastAsia="Calibri"/>
        </w:rPr>
      </w:pPr>
      <w:r w:rsidRPr="00241E24">
        <w:rPr>
          <w:u w:val="single"/>
        </w:rPr>
        <w:t>Land Use Plan</w:t>
      </w:r>
      <w:r w:rsidR="006850E4" w:rsidRPr="00241E24">
        <w:rPr>
          <w:u w:val="single"/>
        </w:rPr>
        <w:t>s</w:t>
      </w:r>
      <w:r w:rsidRPr="00241E24">
        <w:t xml:space="preserve">: </w:t>
      </w:r>
      <w:r w:rsidR="00CD238C" w:rsidRPr="00241E24">
        <w:t>C</w:t>
      </w:r>
      <w:r w:rsidRPr="00241E24">
        <w:t>ontact the applicable Land Use Planning Board or</w:t>
      </w:r>
      <w:r w:rsidR="00837A12" w:rsidRPr="00241E24">
        <w:t xml:space="preserve"> the</w:t>
      </w:r>
      <w:r w:rsidRPr="00241E24">
        <w:t xml:space="preserve"> Tłįchǫ Government </w:t>
      </w:r>
      <w:r w:rsidR="000C0EED">
        <w:rPr>
          <w:szCs w:val="22"/>
        </w:rPr>
        <w:t xml:space="preserve">for assistance in interpreting the requirements of </w:t>
      </w:r>
      <w:r w:rsidRPr="00241E24">
        <w:t xml:space="preserve">the relevant land use plan(s). </w:t>
      </w:r>
      <w:r w:rsidR="00AC437B" w:rsidRPr="00241E24">
        <w:t>Include a</w:t>
      </w:r>
      <w:r w:rsidRPr="00241E24">
        <w:t xml:space="preserve"> Land Use Plan Conformity Table</w:t>
      </w:r>
      <w:r w:rsidR="000C0EED">
        <w:t xml:space="preserve">, or if applicable, written confirmation of conformity from the </w:t>
      </w:r>
      <w:r w:rsidR="000C0EED" w:rsidRPr="003934A1">
        <w:t>Tłįchǫ Government</w:t>
      </w:r>
      <w:r w:rsidR="000C0EED">
        <w:t>,</w:t>
      </w:r>
      <w:r w:rsidRPr="00241E24">
        <w:t xml:space="preserve"> </w:t>
      </w:r>
      <w:r w:rsidR="00AC437B" w:rsidRPr="00241E24">
        <w:t xml:space="preserve">in </w:t>
      </w:r>
      <w:r w:rsidR="00AC437B" w:rsidRPr="00241E24" w:rsidDel="00263321">
        <w:t>your</w:t>
      </w:r>
      <w:r w:rsidR="00AC437B" w:rsidRPr="00241E24">
        <w:t xml:space="preserve"> Application Package</w:t>
      </w:r>
      <w:r w:rsidR="00031085" w:rsidRPr="00241E24">
        <w:t>,</w:t>
      </w:r>
      <w:r w:rsidR="00AC437B" w:rsidRPr="00241E24">
        <w:t xml:space="preserve"> </w:t>
      </w:r>
      <w:r w:rsidRPr="00241E24">
        <w:t>demonstrat</w:t>
      </w:r>
      <w:r w:rsidR="006553F7" w:rsidRPr="00241E24">
        <w:t>ing</w:t>
      </w:r>
      <w:r w:rsidRPr="00241E24">
        <w:t xml:space="preserve"> how the project meets the requirements of the Land Use Plan, if applicable.</w:t>
      </w:r>
    </w:p>
    <w:p w14:paraId="1CFD3279" w14:textId="77777777" w:rsidR="00796EF0" w:rsidRPr="00241E24" w:rsidRDefault="00796EF0" w:rsidP="002A74A1">
      <w:pPr>
        <w:spacing w:line="252" w:lineRule="auto"/>
        <w:ind w:right="-187"/>
        <w:divId w:val="22289317"/>
      </w:pPr>
    </w:p>
    <w:p w14:paraId="7D4857F4" w14:textId="4ABCE0D1" w:rsidR="00D92655" w:rsidRPr="00241E24" w:rsidRDefault="00D92655" w:rsidP="002A74A1">
      <w:pPr>
        <w:spacing w:line="252" w:lineRule="auto"/>
        <w:ind w:right="-187"/>
        <w:divId w:val="22289317"/>
      </w:pPr>
      <w:r w:rsidRPr="00241E24">
        <w:rPr>
          <w:u w:val="single"/>
        </w:rPr>
        <w:t>Traditional Knowledge (TK)</w:t>
      </w:r>
      <w:r w:rsidRPr="00241E24">
        <w:t xml:space="preserve">: Provision of TK is mandatory for </w:t>
      </w:r>
      <w:r w:rsidR="00D62304" w:rsidRPr="00241E24">
        <w:t>a</w:t>
      </w:r>
      <w:r w:rsidRPr="00241E24">
        <w:t xml:space="preserve">pplications to the </w:t>
      </w:r>
      <w:r w:rsidR="00966811">
        <w:t>SLWB</w:t>
      </w:r>
      <w:r w:rsidRPr="00241E24">
        <w:t>.</w:t>
      </w:r>
      <w:r w:rsidR="004425DA" w:rsidRPr="00241E24">
        <w:t xml:space="preserve"> Other applicants are strongly encouraged to include TK. </w:t>
      </w:r>
    </w:p>
    <w:p w14:paraId="2931D00E" w14:textId="1630D6B1" w:rsidR="00D92655" w:rsidRPr="00241E24" w:rsidRDefault="00D92655" w:rsidP="002A74A1">
      <w:pPr>
        <w:spacing w:line="252" w:lineRule="auto"/>
        <w:ind w:right="-187"/>
        <w:divId w:val="22289317"/>
      </w:pPr>
    </w:p>
    <w:p w14:paraId="67A59C57" w14:textId="5A290B4D" w:rsidR="00582E62" w:rsidRPr="00241E24" w:rsidRDefault="00582E62" w:rsidP="002A74A1">
      <w:pPr>
        <w:spacing w:line="252" w:lineRule="auto"/>
        <w:ind w:right="-187"/>
        <w:divId w:val="22289317"/>
        <w:rPr>
          <w:lang w:eastAsia="en-CA"/>
        </w:rPr>
      </w:pPr>
      <w:r w:rsidRPr="00241E24">
        <w:rPr>
          <w:u w:val="single"/>
          <w:lang w:eastAsia="en-CA"/>
        </w:rPr>
        <w:lastRenderedPageBreak/>
        <w:t>Studies Undertaken to Date:</w:t>
      </w:r>
      <w:r w:rsidRPr="00241E24">
        <w:rPr>
          <w:lang w:eastAsia="en-CA"/>
        </w:rPr>
        <w:t xml:space="preserve"> </w:t>
      </w:r>
      <w:r w:rsidR="00514871" w:rsidRPr="00241E24">
        <w:rPr>
          <w:lang w:eastAsia="en-CA"/>
        </w:rPr>
        <w:t>L</w:t>
      </w:r>
      <w:r w:rsidRPr="00241E24">
        <w:rPr>
          <w:lang w:eastAsia="en-CA"/>
        </w:rPr>
        <w:t xml:space="preserve">ist any relevant studies </w:t>
      </w:r>
      <w:r w:rsidR="00662E31" w:rsidRPr="00241E24">
        <w:rPr>
          <w:lang w:eastAsia="en-CA"/>
        </w:rPr>
        <w:t xml:space="preserve">that support the proposed </w:t>
      </w:r>
      <w:r w:rsidR="00F07E0A" w:rsidRPr="00241E24">
        <w:rPr>
          <w:lang w:eastAsia="en-CA"/>
        </w:rPr>
        <w:t>activities</w:t>
      </w:r>
      <w:r w:rsidR="002276B1" w:rsidRPr="00241E24">
        <w:rPr>
          <w:lang w:eastAsia="en-CA"/>
        </w:rPr>
        <w:t xml:space="preserve"> and include them in </w:t>
      </w:r>
      <w:r w:rsidR="002276B1" w:rsidRPr="00241E24" w:rsidDel="00263321">
        <w:rPr>
          <w:lang w:eastAsia="en-CA"/>
        </w:rPr>
        <w:t xml:space="preserve">your </w:t>
      </w:r>
      <w:r w:rsidR="002276B1" w:rsidRPr="00241E24">
        <w:rPr>
          <w:lang w:eastAsia="en-CA"/>
        </w:rPr>
        <w:t xml:space="preserve">Application Package. </w:t>
      </w:r>
    </w:p>
    <w:p w14:paraId="3EC899C0" w14:textId="77777777" w:rsidR="00B04B13" w:rsidRPr="00241E24" w:rsidRDefault="00B04B13" w:rsidP="00110F71">
      <w:pPr>
        <w:divId w:val="22289317"/>
        <w:rPr>
          <w:lang w:eastAsia="en-CA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5"/>
      </w:tblGrid>
      <w:tr w:rsidR="002A35B4" w:rsidRPr="00241E24" w14:paraId="4417004B" w14:textId="77777777" w:rsidTr="00D342F2">
        <w:trPr>
          <w:divId w:val="22289317"/>
          <w:trHeight w:val="4670"/>
        </w:trPr>
        <w:tc>
          <w:tcPr>
            <w:tcW w:w="9535" w:type="dxa"/>
            <w:tcBorders>
              <w:top w:val="single" w:sz="4" w:space="0" w:color="auto"/>
            </w:tcBorders>
            <w:shd w:val="clear" w:color="auto" w:fill="D9D9D9"/>
          </w:tcPr>
          <w:p w14:paraId="1FEF1D28" w14:textId="77777777" w:rsidR="002A35B4" w:rsidRPr="00241E24" w:rsidRDefault="002A35B4" w:rsidP="00FA3797">
            <w:pPr>
              <w:ind w:right="0"/>
            </w:pPr>
          </w:p>
          <w:p w14:paraId="333E3D08" w14:textId="77777777" w:rsidR="002A35B4" w:rsidRPr="00241E24" w:rsidRDefault="002A35B4" w:rsidP="00FA3797">
            <w:pPr>
              <w:ind w:right="0"/>
            </w:pPr>
          </w:p>
          <w:p w14:paraId="75B829E7" w14:textId="77777777" w:rsidR="002A35B4" w:rsidRDefault="002A35B4" w:rsidP="00FA3797">
            <w:pPr>
              <w:ind w:right="0"/>
            </w:pPr>
          </w:p>
          <w:p w14:paraId="1C3E40BB" w14:textId="77777777" w:rsidR="00AD1BBA" w:rsidRDefault="00AD1BBA" w:rsidP="00FA3797">
            <w:pPr>
              <w:ind w:right="0"/>
            </w:pPr>
          </w:p>
          <w:p w14:paraId="695DE1B5" w14:textId="77777777" w:rsidR="00AD1BBA" w:rsidRDefault="00AD1BBA" w:rsidP="00FA3797">
            <w:pPr>
              <w:ind w:right="0"/>
            </w:pPr>
          </w:p>
          <w:p w14:paraId="5340568F" w14:textId="77777777" w:rsidR="00AD1BBA" w:rsidRDefault="00AD1BBA" w:rsidP="00FA3797">
            <w:pPr>
              <w:ind w:right="0"/>
            </w:pPr>
          </w:p>
          <w:p w14:paraId="14EDDF43" w14:textId="77777777" w:rsidR="00AD1BBA" w:rsidRDefault="00AD1BBA" w:rsidP="00FA3797">
            <w:pPr>
              <w:ind w:right="0"/>
            </w:pPr>
          </w:p>
          <w:p w14:paraId="43D1F655" w14:textId="77777777" w:rsidR="00AD1BBA" w:rsidRDefault="00AD1BBA" w:rsidP="00FA3797">
            <w:pPr>
              <w:ind w:right="0"/>
            </w:pPr>
          </w:p>
          <w:p w14:paraId="0E6EEEA7" w14:textId="77777777" w:rsidR="00AD1BBA" w:rsidRDefault="00AD1BBA" w:rsidP="00FA3797">
            <w:pPr>
              <w:ind w:right="0"/>
            </w:pPr>
          </w:p>
          <w:p w14:paraId="61176BBF" w14:textId="77777777" w:rsidR="00AD1BBA" w:rsidRDefault="00AD1BBA" w:rsidP="00FA3797">
            <w:pPr>
              <w:ind w:right="0"/>
            </w:pPr>
          </w:p>
          <w:p w14:paraId="7D10E8A2" w14:textId="77777777" w:rsidR="00AD1BBA" w:rsidRDefault="00AD1BBA" w:rsidP="00FA3797">
            <w:pPr>
              <w:ind w:right="0"/>
            </w:pPr>
          </w:p>
          <w:p w14:paraId="45672132" w14:textId="77777777" w:rsidR="00AD1BBA" w:rsidRDefault="00AD1BBA" w:rsidP="00FA3797">
            <w:pPr>
              <w:ind w:right="0"/>
            </w:pPr>
          </w:p>
          <w:p w14:paraId="36A03B7E" w14:textId="77777777" w:rsidR="00AD1BBA" w:rsidRDefault="00AD1BBA" w:rsidP="00FA3797">
            <w:pPr>
              <w:ind w:right="0"/>
            </w:pPr>
          </w:p>
          <w:p w14:paraId="5FF5B8C4" w14:textId="77777777" w:rsidR="00AD1BBA" w:rsidRPr="00241E24" w:rsidRDefault="00AD1BBA" w:rsidP="00FA3797">
            <w:pPr>
              <w:ind w:right="0"/>
            </w:pPr>
          </w:p>
          <w:p w14:paraId="352C867E" w14:textId="77777777" w:rsidR="002A35B4" w:rsidRPr="00241E24" w:rsidRDefault="002A35B4" w:rsidP="00FA3797">
            <w:pPr>
              <w:ind w:right="0"/>
            </w:pPr>
          </w:p>
          <w:p w14:paraId="0830681E" w14:textId="77777777" w:rsidR="002A35B4" w:rsidRPr="00241E24" w:rsidRDefault="002A35B4" w:rsidP="00FA3797">
            <w:pPr>
              <w:ind w:right="0"/>
            </w:pPr>
          </w:p>
        </w:tc>
      </w:tr>
    </w:tbl>
    <w:p w14:paraId="45B20FE0" w14:textId="77777777" w:rsidR="00717B13" w:rsidRPr="00241E24" w:rsidRDefault="00717B13" w:rsidP="00110F71">
      <w:pPr>
        <w:divId w:val="22289317"/>
        <w:rPr>
          <w:lang w:eastAsia="en-CA"/>
        </w:rPr>
      </w:pPr>
    </w:p>
    <w:p w14:paraId="4B7936B0" w14:textId="07928CF1" w:rsidR="0021111A" w:rsidRPr="00241E24" w:rsidRDefault="004C52DD" w:rsidP="00110F71">
      <w:pPr>
        <w:pStyle w:val="Heading1"/>
        <w:divId w:val="22289317"/>
      </w:pPr>
      <w:r w:rsidRPr="00241E24">
        <w:t>FEES</w:t>
      </w:r>
    </w:p>
    <w:p w14:paraId="15730D08" w14:textId="17F496D5" w:rsidR="009045E4" w:rsidRPr="00241E24" w:rsidRDefault="003C0F32" w:rsidP="00110F71">
      <w:pPr>
        <w:divId w:val="22289317"/>
      </w:pPr>
      <w:r w:rsidRPr="00241E24">
        <w:t>R</w:t>
      </w:r>
      <w:r w:rsidR="009045E4" w:rsidRPr="00241E24">
        <w:t xml:space="preserve">efer to </w:t>
      </w:r>
      <w:r w:rsidR="002054A8">
        <w:t>the Guide</w:t>
      </w:r>
      <w:r w:rsidR="001218DE" w:rsidRPr="00241E24">
        <w:rPr>
          <w:rStyle w:val="Hyperlink"/>
        </w:rPr>
        <w:t xml:space="preserve"> </w:t>
      </w:r>
      <w:r w:rsidR="004C129C" w:rsidRPr="00241E24">
        <w:rPr>
          <w:rStyle w:val="Hyperlink"/>
          <w:color w:val="auto"/>
          <w:u w:val="none"/>
        </w:rPr>
        <w:t xml:space="preserve">for assistance </w:t>
      </w:r>
      <w:r w:rsidR="008C0E20" w:rsidRPr="00241E24">
        <w:rPr>
          <w:rStyle w:val="Hyperlink"/>
          <w:color w:val="auto"/>
          <w:u w:val="none"/>
        </w:rPr>
        <w:t xml:space="preserve">in </w:t>
      </w:r>
      <w:r w:rsidR="004C129C" w:rsidRPr="00241E24">
        <w:rPr>
          <w:rStyle w:val="Hyperlink"/>
          <w:color w:val="auto"/>
          <w:u w:val="none"/>
        </w:rPr>
        <w:t>determining relevant fees.</w:t>
      </w:r>
      <w:r w:rsidR="009045E4" w:rsidRPr="00241E24">
        <w:rPr>
          <w:rStyle w:val="Hyperlink"/>
          <w:color w:val="auto"/>
          <w:u w:val="none"/>
        </w:rPr>
        <w:t xml:space="preserve"> </w:t>
      </w:r>
    </w:p>
    <w:tbl>
      <w:tblPr>
        <w:tblStyle w:val="TableGrid"/>
        <w:tblW w:w="6565" w:type="dxa"/>
        <w:tblLook w:val="04A0" w:firstRow="1" w:lastRow="0" w:firstColumn="1" w:lastColumn="0" w:noHBand="0" w:noVBand="1"/>
      </w:tblPr>
      <w:tblGrid>
        <w:gridCol w:w="3685"/>
        <w:gridCol w:w="2880"/>
      </w:tblGrid>
      <w:tr w:rsidR="009045E4" w:rsidRPr="00241E24" w14:paraId="1E1CE7DC" w14:textId="77777777" w:rsidTr="004C7396">
        <w:trPr>
          <w:divId w:val="22289317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C7AF1D" w14:textId="77777777" w:rsidR="009045E4" w:rsidRPr="00241E24" w:rsidRDefault="009045E4" w:rsidP="00325DD4">
            <w:pPr>
              <w:jc w:val="center"/>
            </w:pPr>
            <w:r w:rsidRPr="00241E24">
              <w:t>Type of Fee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5E91D" w14:textId="77777777" w:rsidR="009045E4" w:rsidRPr="00241E24" w:rsidRDefault="009045E4" w:rsidP="00325DD4">
            <w:pPr>
              <w:ind w:left="-205"/>
              <w:jc w:val="center"/>
            </w:pPr>
            <w:r w:rsidRPr="00241E24">
              <w:t>Amount ($)</w:t>
            </w:r>
          </w:p>
        </w:tc>
      </w:tr>
      <w:tr w:rsidR="009045E4" w:rsidRPr="00241E24" w14:paraId="220D2975" w14:textId="77777777" w:rsidTr="004C7396">
        <w:trPr>
          <w:divId w:val="22289317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A16711" w14:textId="22EDB488" w:rsidR="009045E4" w:rsidRPr="00241E24" w:rsidRDefault="009045E4" w:rsidP="00110F71">
            <w:r w:rsidRPr="00241E24">
              <w:t>Application fee</w:t>
            </w:r>
            <w:r w:rsidR="00BF4F66">
              <w:t xml:space="preserve"> (if applicable)</w:t>
            </w:r>
            <w:r w:rsidR="001169A6" w:rsidRPr="00241E24">
              <w:t>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FBC6FA" w14:textId="18F2E246" w:rsidR="009045E4" w:rsidRPr="00241E24" w:rsidRDefault="007C26CC" w:rsidP="00325DD4">
            <w:pPr>
              <w:ind w:right="69"/>
              <w:jc w:val="right"/>
            </w:pPr>
            <w:r w:rsidRPr="00241E24">
              <w:t>$</w:t>
            </w:r>
            <w:r w:rsidR="00BF4F66">
              <w:t>150</w:t>
            </w:r>
          </w:p>
        </w:tc>
      </w:tr>
      <w:tr w:rsidR="009045E4" w:rsidRPr="00241E24" w14:paraId="371C0DCA" w14:textId="77777777" w:rsidTr="004C7396">
        <w:trPr>
          <w:divId w:val="22289317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04D097" w14:textId="49E2876C" w:rsidR="009045E4" w:rsidRPr="00241E24" w:rsidRDefault="009045E4" w:rsidP="00110F71">
            <w:pPr>
              <w:rPr>
                <w:b/>
              </w:rPr>
            </w:pPr>
            <w:r w:rsidRPr="00241E24">
              <w:t xml:space="preserve">Land-use fees </w:t>
            </w:r>
            <w:r w:rsidR="00780548" w:rsidRPr="00241E24">
              <w:t>(</w:t>
            </w:r>
            <w:r w:rsidRPr="00241E24">
              <w:t xml:space="preserve">for federal </w:t>
            </w:r>
            <w:r w:rsidR="002B1647" w:rsidRPr="00241E24">
              <w:t>areas</w:t>
            </w:r>
            <w:r w:rsidR="00780548" w:rsidRPr="00241E24">
              <w:t xml:space="preserve"> only)</w:t>
            </w:r>
            <w:r w:rsidRPr="00241E24">
              <w:t>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0C3157C" w14:textId="573E5CAB" w:rsidR="009045E4" w:rsidRPr="00241E24" w:rsidRDefault="007C26CC" w:rsidP="00325DD4">
            <w:pPr>
              <w:ind w:right="69"/>
              <w:jc w:val="right"/>
            </w:pPr>
            <w:r w:rsidRPr="00241E24">
              <w:t>$</w:t>
            </w:r>
          </w:p>
        </w:tc>
      </w:tr>
      <w:tr w:rsidR="009045E4" w:rsidRPr="00241E24" w14:paraId="35E31D5B" w14:textId="77777777" w:rsidTr="004C7396">
        <w:trPr>
          <w:divId w:val="22289317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49CCC2" w14:textId="548C6E87" w:rsidR="009045E4" w:rsidRPr="00241E24" w:rsidRDefault="009045E4" w:rsidP="00110F71">
            <w:r w:rsidRPr="00241E24">
              <w:t>Total Fees: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C41082B" w14:textId="3F33F89A" w:rsidR="009045E4" w:rsidRPr="00241E24" w:rsidRDefault="007C26CC" w:rsidP="00325DD4">
            <w:pPr>
              <w:ind w:right="69"/>
              <w:jc w:val="right"/>
            </w:pPr>
            <w:r w:rsidRPr="00241E24">
              <w:t>$</w:t>
            </w:r>
          </w:p>
        </w:tc>
      </w:tr>
    </w:tbl>
    <w:p w14:paraId="1D8A05F4" w14:textId="77777777" w:rsidR="0047533A" w:rsidRPr="003934A1" w:rsidRDefault="0047533A" w:rsidP="0047533A">
      <w:pPr>
        <w:divId w:val="22289317"/>
      </w:pPr>
    </w:p>
    <w:p w14:paraId="5313211B" w14:textId="77777777" w:rsidR="0047533A" w:rsidRDefault="0047533A" w:rsidP="0047533A">
      <w:pPr>
        <w:divId w:val="22289317"/>
      </w:pPr>
      <w:r>
        <w:t>If fees are submitted separately, indicate how and when they will be delivered to the Board’s office.</w:t>
      </w:r>
    </w:p>
    <w:tbl>
      <w:tblPr>
        <w:tblStyle w:val="TableGrid"/>
        <w:tblW w:w="9615" w:type="dxa"/>
        <w:tblInd w:w="10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615"/>
      </w:tblGrid>
      <w:tr w:rsidR="0047533A" w14:paraId="69CB75EF" w14:textId="77777777" w:rsidTr="0047533A">
        <w:trPr>
          <w:divId w:val="22289317"/>
        </w:trPr>
        <w:tc>
          <w:tcPr>
            <w:tcW w:w="9615" w:type="dxa"/>
            <w:shd w:val="clear" w:color="auto" w:fill="E7E6E6" w:themeFill="background2"/>
          </w:tcPr>
          <w:p w14:paraId="1FE9DCE1" w14:textId="77777777" w:rsidR="0047533A" w:rsidRDefault="0047533A" w:rsidP="001445B0"/>
        </w:tc>
      </w:tr>
    </w:tbl>
    <w:p w14:paraId="5181DBF2" w14:textId="77777777" w:rsidR="0025364F" w:rsidRPr="00241E24" w:rsidRDefault="0025364F" w:rsidP="008549B0">
      <w:pPr>
        <w:divId w:val="22289317"/>
      </w:pPr>
    </w:p>
    <w:p w14:paraId="39FDB001" w14:textId="3CC11BDF" w:rsidR="003243BF" w:rsidRPr="00241E24" w:rsidRDefault="009876F9" w:rsidP="00110F71">
      <w:pPr>
        <w:pStyle w:val="Heading1"/>
        <w:divId w:val="22289317"/>
      </w:pPr>
      <w:r w:rsidRPr="00241E24">
        <w:t>S</w:t>
      </w:r>
      <w:r w:rsidR="003243BF" w:rsidRPr="00241E24">
        <w:t>IGNATURE</w:t>
      </w:r>
    </w:p>
    <w:tbl>
      <w:tblPr>
        <w:tblW w:w="95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5"/>
        <w:gridCol w:w="4680"/>
      </w:tblGrid>
      <w:tr w:rsidR="00DC21D0" w:rsidRPr="00D41E33" w14:paraId="597927D7" w14:textId="77777777" w:rsidTr="00DC21D0">
        <w:trPr>
          <w:divId w:val="22289317"/>
          <w:trHeight w:val="908"/>
        </w:trPr>
        <w:tc>
          <w:tcPr>
            <w:tcW w:w="4845" w:type="dxa"/>
            <w:shd w:val="clear" w:color="auto" w:fill="D9D9D9" w:themeFill="background1" w:themeFillShade="D9"/>
            <w:vAlign w:val="center"/>
          </w:tcPr>
          <w:p w14:paraId="1ACBD947" w14:textId="77777777" w:rsidR="00DC21D0" w:rsidRPr="00D41E33" w:rsidRDefault="00DC21D0" w:rsidP="00DC21D0">
            <w:pPr>
              <w:spacing w:line="259" w:lineRule="auto"/>
              <w:ind w:right="0"/>
              <w:jc w:val="left"/>
            </w:pPr>
            <w:bookmarkStart w:id="14" w:name="_Hlk54173432"/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14:paraId="195B2A79" w14:textId="77777777" w:rsidR="00DC21D0" w:rsidRPr="00D41E33" w:rsidRDefault="00DC21D0" w:rsidP="00DC21D0">
            <w:pPr>
              <w:spacing w:line="259" w:lineRule="auto"/>
              <w:ind w:right="0"/>
              <w:jc w:val="left"/>
            </w:pPr>
          </w:p>
        </w:tc>
      </w:tr>
      <w:tr w:rsidR="00DC21D0" w:rsidRPr="00D41E33" w14:paraId="2B9C4726" w14:textId="77777777" w:rsidTr="00DC21D0">
        <w:trPr>
          <w:divId w:val="22289317"/>
        </w:trPr>
        <w:tc>
          <w:tcPr>
            <w:tcW w:w="4845" w:type="dxa"/>
            <w:vAlign w:val="center"/>
          </w:tcPr>
          <w:p w14:paraId="17FA52AD" w14:textId="77777777" w:rsidR="00DC21D0" w:rsidRPr="00D41E33" w:rsidRDefault="00DC21D0" w:rsidP="00DC21D0">
            <w:pPr>
              <w:spacing w:line="259" w:lineRule="auto"/>
              <w:ind w:right="0"/>
              <w:jc w:val="center"/>
            </w:pPr>
            <w:r w:rsidRPr="00D41E33">
              <w:t>Applicant’s Name (print)</w:t>
            </w:r>
          </w:p>
          <w:p w14:paraId="79427C14" w14:textId="77777777" w:rsidR="00DC21D0" w:rsidRPr="00D41E33" w:rsidRDefault="00DC21D0" w:rsidP="00DC21D0">
            <w:pPr>
              <w:spacing w:line="259" w:lineRule="auto"/>
              <w:ind w:right="0"/>
              <w:jc w:val="center"/>
            </w:pPr>
            <w:r w:rsidRPr="00D41E33">
              <w:t>or</w:t>
            </w:r>
          </w:p>
          <w:p w14:paraId="069F052E" w14:textId="77777777" w:rsidR="00DC21D0" w:rsidRPr="00D41E33" w:rsidRDefault="00DC21D0" w:rsidP="00DC21D0">
            <w:pPr>
              <w:spacing w:line="259" w:lineRule="auto"/>
              <w:ind w:right="0"/>
              <w:jc w:val="center"/>
            </w:pPr>
            <w:r w:rsidRPr="00D41E33">
              <w:t>Company Name</w:t>
            </w:r>
          </w:p>
        </w:tc>
        <w:tc>
          <w:tcPr>
            <w:tcW w:w="4680" w:type="dxa"/>
            <w:vAlign w:val="center"/>
          </w:tcPr>
          <w:p w14:paraId="1D965735" w14:textId="77777777" w:rsidR="00DC21D0" w:rsidRPr="00D41E33" w:rsidRDefault="00DC21D0" w:rsidP="00DC21D0">
            <w:pPr>
              <w:spacing w:line="259" w:lineRule="auto"/>
              <w:ind w:right="0"/>
              <w:jc w:val="center"/>
            </w:pPr>
            <w:r w:rsidRPr="00D41E33">
              <w:t>Position (print)</w:t>
            </w:r>
          </w:p>
        </w:tc>
      </w:tr>
      <w:bookmarkEnd w:id="14"/>
    </w:tbl>
    <w:p w14:paraId="68F503C5" w14:textId="77777777" w:rsidR="00DC21D0" w:rsidRPr="00472ABE" w:rsidRDefault="00DC21D0" w:rsidP="00110F71">
      <w:pPr>
        <w:divId w:val="22289317"/>
        <w:rPr>
          <w:sz w:val="16"/>
          <w:szCs w:val="18"/>
        </w:rPr>
      </w:pPr>
    </w:p>
    <w:tbl>
      <w:tblPr>
        <w:tblW w:w="95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5"/>
        <w:gridCol w:w="4680"/>
      </w:tblGrid>
      <w:tr w:rsidR="00DC21D0" w:rsidRPr="00D41E33" w14:paraId="4444FF53" w14:textId="77777777" w:rsidTr="00DC21D0">
        <w:trPr>
          <w:divId w:val="22289317"/>
          <w:trHeight w:val="908"/>
        </w:trPr>
        <w:tc>
          <w:tcPr>
            <w:tcW w:w="4845" w:type="dxa"/>
            <w:shd w:val="clear" w:color="auto" w:fill="D9D9D9" w:themeFill="background1" w:themeFillShade="D9"/>
            <w:vAlign w:val="center"/>
          </w:tcPr>
          <w:p w14:paraId="1247D1FB" w14:textId="77777777" w:rsidR="00DC21D0" w:rsidRPr="00D41E33" w:rsidRDefault="00DC21D0" w:rsidP="00D84263">
            <w:pPr>
              <w:spacing w:line="259" w:lineRule="auto"/>
              <w:ind w:right="0"/>
              <w:jc w:val="left"/>
            </w:pP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14:paraId="684F4633" w14:textId="77777777" w:rsidR="00DC21D0" w:rsidRPr="00D41E33" w:rsidRDefault="00DC21D0" w:rsidP="00D84263">
            <w:pPr>
              <w:spacing w:line="259" w:lineRule="auto"/>
              <w:ind w:right="0"/>
              <w:jc w:val="left"/>
            </w:pPr>
          </w:p>
        </w:tc>
      </w:tr>
      <w:tr w:rsidR="00DC21D0" w:rsidRPr="00D41E33" w14:paraId="00148CBD" w14:textId="77777777" w:rsidTr="00DC21D0">
        <w:trPr>
          <w:divId w:val="22289317"/>
        </w:trPr>
        <w:tc>
          <w:tcPr>
            <w:tcW w:w="4845" w:type="dxa"/>
            <w:vAlign w:val="center"/>
          </w:tcPr>
          <w:p w14:paraId="2603E31A" w14:textId="77777777" w:rsidR="00DC21D0" w:rsidRPr="00D41E33" w:rsidRDefault="00DC21D0" w:rsidP="00FA3797">
            <w:pPr>
              <w:spacing w:after="160" w:line="259" w:lineRule="auto"/>
              <w:ind w:right="0"/>
              <w:jc w:val="center"/>
            </w:pPr>
            <w:r w:rsidRPr="00D41E33">
              <w:t>Signature</w:t>
            </w:r>
          </w:p>
        </w:tc>
        <w:tc>
          <w:tcPr>
            <w:tcW w:w="4680" w:type="dxa"/>
            <w:vAlign w:val="center"/>
          </w:tcPr>
          <w:p w14:paraId="7E2C2F03" w14:textId="77777777" w:rsidR="00DC21D0" w:rsidRPr="00D41E33" w:rsidRDefault="00DC21D0" w:rsidP="00FA3797">
            <w:pPr>
              <w:spacing w:after="160" w:line="259" w:lineRule="auto"/>
              <w:ind w:right="0"/>
              <w:jc w:val="center"/>
            </w:pPr>
            <w:r w:rsidRPr="00D41E33">
              <w:t>Date</w:t>
            </w:r>
          </w:p>
        </w:tc>
      </w:tr>
    </w:tbl>
    <w:p w14:paraId="1AC98A9B" w14:textId="283C89C7" w:rsidR="00EF13D0" w:rsidRDefault="00AD039A" w:rsidP="00472ABE">
      <w:pPr>
        <w:spacing w:before="120"/>
        <w:rPr>
          <w:b/>
        </w:rPr>
      </w:pPr>
      <w:r>
        <w:rPr>
          <w:b/>
        </w:rPr>
        <w:t>Review the application package checklist provided in the Guide</w:t>
      </w:r>
      <w:r>
        <w:rPr>
          <w:b/>
          <w:bCs/>
          <w:lang w:eastAsia="en-CA"/>
        </w:rPr>
        <w:t xml:space="preserve">, and </w:t>
      </w:r>
      <w:r w:rsidR="00A14101" w:rsidRPr="00241E24">
        <w:rPr>
          <w:b/>
          <w:bCs/>
          <w:lang w:eastAsia="en-CA"/>
        </w:rPr>
        <w:t>submit completed applications to the Regulatory Manager or Executive Director</w:t>
      </w:r>
      <w:r w:rsidR="00C44700" w:rsidRPr="00241E24">
        <w:rPr>
          <w:b/>
          <w:bCs/>
          <w:lang w:eastAsia="en-CA"/>
        </w:rPr>
        <w:t xml:space="preserve"> </w:t>
      </w:r>
      <w:r w:rsidR="00FF02FF" w:rsidRPr="00241E24">
        <w:rPr>
          <w:rFonts w:ascii="Calibri" w:eastAsia="Verdana" w:hAnsi="Calibri" w:cs="Calibri"/>
          <w:b/>
          <w:bCs/>
          <w:color w:val="000000"/>
          <w:szCs w:val="22"/>
          <w:lang w:eastAsia="en-CA"/>
        </w:rPr>
        <w:t>identified on the “Contact Us” pages of the respective Land and Water Board (</w:t>
      </w:r>
      <w:hyperlink r:id="rId24" w:history="1">
        <w:r w:rsidR="00FF02FF" w:rsidRPr="00241E24">
          <w:rPr>
            <w:rFonts w:ascii="Calibri" w:eastAsia="Verdana" w:hAnsi="Calibri" w:cs="Calibri"/>
            <w:b/>
            <w:bCs/>
            <w:color w:val="0563C1"/>
            <w:szCs w:val="22"/>
            <w:u w:val="single"/>
            <w:lang w:eastAsia="en-CA"/>
          </w:rPr>
          <w:t>www.mvlwb.com,</w:t>
        </w:r>
      </w:hyperlink>
      <w:r w:rsidR="00FF02FF" w:rsidRPr="00241E24">
        <w:rPr>
          <w:rFonts w:ascii="Calibri" w:eastAsia="Verdana" w:hAnsi="Calibri" w:cs="Calibri"/>
          <w:b/>
          <w:bCs/>
          <w:color w:val="000000"/>
          <w:szCs w:val="22"/>
          <w:lang w:eastAsia="en-CA"/>
        </w:rPr>
        <w:t xml:space="preserve"> </w:t>
      </w:r>
      <w:hyperlink r:id="rId25" w:history="1">
        <w:r w:rsidR="00FF02FF" w:rsidRPr="00241E24">
          <w:rPr>
            <w:rFonts w:ascii="Calibri" w:eastAsia="Verdana" w:hAnsi="Calibri" w:cs="Calibri"/>
            <w:b/>
            <w:bCs/>
            <w:color w:val="0563C1"/>
            <w:szCs w:val="22"/>
            <w:u w:val="single"/>
            <w:lang w:eastAsia="en-CA"/>
          </w:rPr>
          <w:t>www.wlwb.ca</w:t>
        </w:r>
      </w:hyperlink>
      <w:r w:rsidR="00FF02FF" w:rsidRPr="00241E24">
        <w:rPr>
          <w:rFonts w:ascii="Calibri" w:eastAsia="Verdana" w:hAnsi="Calibri" w:cs="Calibri"/>
          <w:b/>
          <w:bCs/>
          <w:color w:val="000000"/>
          <w:szCs w:val="22"/>
          <w:lang w:eastAsia="en-CA"/>
        </w:rPr>
        <w:t xml:space="preserve">, </w:t>
      </w:r>
      <w:hyperlink r:id="rId26" w:history="1">
        <w:r w:rsidR="00FF02FF" w:rsidRPr="00241E24">
          <w:rPr>
            <w:rFonts w:ascii="Calibri" w:eastAsia="Verdana" w:hAnsi="Calibri" w:cs="Calibri"/>
            <w:b/>
            <w:bCs/>
            <w:color w:val="0563C1"/>
            <w:szCs w:val="22"/>
            <w:u w:val="single"/>
            <w:lang w:eastAsia="en-CA"/>
          </w:rPr>
          <w:t>www.slwb.com</w:t>
        </w:r>
      </w:hyperlink>
      <w:r w:rsidR="00FF02FF" w:rsidRPr="00241E24">
        <w:rPr>
          <w:rFonts w:ascii="Calibri" w:eastAsia="Verdana" w:hAnsi="Calibri" w:cs="Calibri"/>
          <w:b/>
          <w:bCs/>
          <w:color w:val="000000"/>
          <w:szCs w:val="22"/>
          <w:lang w:eastAsia="en-CA"/>
        </w:rPr>
        <w:t xml:space="preserve">, </w:t>
      </w:r>
      <w:hyperlink r:id="rId27" w:history="1">
        <w:r w:rsidR="00FF02FF" w:rsidRPr="00241E24">
          <w:rPr>
            <w:rFonts w:ascii="Calibri" w:eastAsia="Verdana" w:hAnsi="Calibri" w:cs="Calibri"/>
            <w:b/>
            <w:bCs/>
            <w:color w:val="0563C1"/>
            <w:szCs w:val="22"/>
            <w:u w:val="single"/>
            <w:lang w:eastAsia="en-CA"/>
          </w:rPr>
          <w:t>www.glwb.com</w:t>
        </w:r>
      </w:hyperlink>
      <w:r w:rsidR="00FF02FF" w:rsidRPr="00241E24">
        <w:rPr>
          <w:rFonts w:ascii="Calibri" w:eastAsia="Verdana" w:hAnsi="Calibri" w:cs="Calibri"/>
          <w:b/>
          <w:bCs/>
          <w:color w:val="000000"/>
          <w:szCs w:val="22"/>
          <w:lang w:eastAsia="en-CA"/>
        </w:rPr>
        <w:t>).</w:t>
      </w:r>
    </w:p>
    <w:p w14:paraId="155D2581" w14:textId="31748C39" w:rsidR="00EF13D0" w:rsidRPr="00EF13D0" w:rsidRDefault="00EF13D0" w:rsidP="00EF13D0">
      <w:pPr>
        <w:tabs>
          <w:tab w:val="left" w:pos="5985"/>
        </w:tabs>
        <w:rPr>
          <w:lang w:eastAsia="en-CA"/>
        </w:rPr>
      </w:pPr>
      <w:r>
        <w:rPr>
          <w:lang w:eastAsia="en-CA"/>
        </w:rPr>
        <w:tab/>
      </w:r>
    </w:p>
    <w:sectPr w:rsidR="00EF13D0" w:rsidRPr="00EF13D0" w:rsidSect="00114C83">
      <w:footerReference w:type="default" r:id="rId28"/>
      <w:footerReference w:type="first" r:id="rId29"/>
      <w:pgSz w:w="12240" w:h="15840"/>
      <w:pgMar w:top="1008" w:right="1440" w:bottom="720" w:left="1440" w:header="63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F9CF2" w14:textId="77777777" w:rsidR="00F12A1D" w:rsidRDefault="00F12A1D" w:rsidP="00110F71">
      <w:r>
        <w:separator/>
      </w:r>
    </w:p>
    <w:p w14:paraId="6744F390" w14:textId="77777777" w:rsidR="00F12A1D" w:rsidRDefault="00F12A1D" w:rsidP="00110F71"/>
  </w:endnote>
  <w:endnote w:type="continuationSeparator" w:id="0">
    <w:p w14:paraId="5D472145" w14:textId="77777777" w:rsidR="00F12A1D" w:rsidRDefault="00F12A1D" w:rsidP="00110F71">
      <w:r>
        <w:continuationSeparator/>
      </w:r>
    </w:p>
    <w:p w14:paraId="0CD42F68" w14:textId="77777777" w:rsidR="00F12A1D" w:rsidRDefault="00F12A1D" w:rsidP="00110F71"/>
  </w:endnote>
  <w:endnote w:type="continuationNotice" w:id="1">
    <w:p w14:paraId="73E925D7" w14:textId="77777777" w:rsidR="00F12A1D" w:rsidRDefault="00F12A1D" w:rsidP="00110F71"/>
    <w:p w14:paraId="525DA530" w14:textId="77777777" w:rsidR="00F12A1D" w:rsidRDefault="00F12A1D" w:rsidP="00110F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55CD4" w14:textId="66E6966E" w:rsidR="007467F4" w:rsidRPr="00EF13D0" w:rsidRDefault="007467F4" w:rsidP="00EF13D0">
    <w:pPr>
      <w:pStyle w:val="Footer"/>
    </w:pPr>
    <w:r w:rsidRPr="00EF13D0">
      <w:rPr>
        <w:noProof/>
      </w:rPr>
      <w:drawing>
        <wp:anchor distT="0" distB="0" distL="114300" distR="114300" simplePos="0" relativeHeight="251658240" behindDoc="1" locked="0" layoutInCell="1" allowOverlap="1" wp14:anchorId="6580ACBC" wp14:editId="09979EE7">
          <wp:simplePos x="0" y="0"/>
          <wp:positionH relativeFrom="margin">
            <wp:align>center</wp:align>
          </wp:positionH>
          <wp:positionV relativeFrom="paragraph">
            <wp:posOffset>-122555</wp:posOffset>
          </wp:positionV>
          <wp:extent cx="7704585" cy="63711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585" cy="637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13D0">
      <w:t xml:space="preserve">Land Use Permit – Application </w:t>
    </w:r>
    <w:r w:rsidRPr="00EF13D0">
      <w:tab/>
    </w:r>
    <w:r w:rsidRPr="00EF13D0">
      <w:tab/>
      <w:t xml:space="preserve">Page </w:t>
    </w:r>
    <w:r w:rsidRPr="00EF13D0">
      <w:fldChar w:fldCharType="begin"/>
    </w:r>
    <w:r w:rsidRPr="00EF13D0">
      <w:instrText xml:space="preserve"> PAGE  \* Arabic  \* MERGEFORMAT </w:instrText>
    </w:r>
    <w:r w:rsidRPr="00EF13D0">
      <w:fldChar w:fldCharType="separate"/>
    </w:r>
    <w:r w:rsidRPr="00EF13D0">
      <w:t>8</w:t>
    </w:r>
    <w:r w:rsidRPr="00EF13D0">
      <w:fldChar w:fldCharType="end"/>
    </w:r>
    <w:r w:rsidRPr="00EF13D0">
      <w:t xml:space="preserve"> of </w:t>
    </w:r>
    <w:fldSimple w:instr=" NUMPAGES  \* Arabic  \* MERGEFORMAT ">
      <w:r w:rsidRPr="00EF13D0">
        <w:t>8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EED6" w14:textId="0DD0A412" w:rsidR="007467F4" w:rsidRPr="008406A5" w:rsidRDefault="007467F4" w:rsidP="00EF13D0">
    <w:pPr>
      <w:pStyle w:val="Footer"/>
    </w:pPr>
    <w:r w:rsidRPr="00C27ACE">
      <w:t xml:space="preserve">Land Use Permit – Application </w:t>
    </w:r>
    <w:r w:rsidRPr="00C27ACE">
      <w:tab/>
    </w:r>
    <w:r w:rsidRPr="00C27ACE">
      <w:tab/>
    </w:r>
    <w:r w:rsidRPr="008406A5">
      <w:t xml:space="preserve">Page </w:t>
    </w:r>
    <w:r w:rsidRPr="008406A5">
      <w:fldChar w:fldCharType="begin"/>
    </w:r>
    <w:r w:rsidRPr="008406A5">
      <w:instrText xml:space="preserve"> PAGE  \* Arabic  \* MERGEFORMAT </w:instrText>
    </w:r>
    <w:r w:rsidRPr="008406A5">
      <w:fldChar w:fldCharType="separate"/>
    </w:r>
    <w:r w:rsidRPr="008406A5">
      <w:t>1</w:t>
    </w:r>
    <w:r w:rsidRPr="008406A5">
      <w:fldChar w:fldCharType="end"/>
    </w:r>
    <w:r w:rsidRPr="008406A5">
      <w:t xml:space="preserve"> of </w:t>
    </w:r>
    <w:fldSimple w:instr=" NUMPAGES  \* Arabic  \* MERGEFORMAT ">
      <w:r w:rsidRPr="008406A5">
        <w:t>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EA88F" w14:textId="77777777" w:rsidR="00F12A1D" w:rsidRDefault="00F12A1D" w:rsidP="000A5E2D">
      <w:r>
        <w:separator/>
      </w:r>
    </w:p>
    <w:p w14:paraId="01D55663" w14:textId="77777777" w:rsidR="00F12A1D" w:rsidRDefault="00F12A1D" w:rsidP="007B400D"/>
  </w:footnote>
  <w:footnote w:type="continuationSeparator" w:id="0">
    <w:p w14:paraId="2422BADC" w14:textId="77777777" w:rsidR="00F12A1D" w:rsidRDefault="00F12A1D" w:rsidP="00110F71">
      <w:r>
        <w:continuationSeparator/>
      </w:r>
    </w:p>
    <w:p w14:paraId="63674364" w14:textId="77777777" w:rsidR="00F12A1D" w:rsidRDefault="00F12A1D" w:rsidP="00110F71"/>
  </w:footnote>
  <w:footnote w:type="continuationNotice" w:id="1">
    <w:p w14:paraId="5D532736" w14:textId="77777777" w:rsidR="00F12A1D" w:rsidRDefault="00F12A1D" w:rsidP="00110F71"/>
    <w:p w14:paraId="5A142ED0" w14:textId="77777777" w:rsidR="00F12A1D" w:rsidRDefault="00F12A1D" w:rsidP="00110F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50C1F"/>
    <w:multiLevelType w:val="hybridMultilevel"/>
    <w:tmpl w:val="7EB2FADA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F2F06"/>
    <w:multiLevelType w:val="hybridMultilevel"/>
    <w:tmpl w:val="CD1A1AA2"/>
    <w:lvl w:ilvl="0" w:tplc="2A9280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4F6098"/>
    <w:multiLevelType w:val="hybridMultilevel"/>
    <w:tmpl w:val="246E1A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946FF"/>
    <w:multiLevelType w:val="multilevel"/>
    <w:tmpl w:val="D76A7BEC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4C7A74"/>
    <w:multiLevelType w:val="hybridMultilevel"/>
    <w:tmpl w:val="71EE2560"/>
    <w:lvl w:ilvl="0" w:tplc="51E055D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3431A"/>
    <w:multiLevelType w:val="hybridMultilevel"/>
    <w:tmpl w:val="EE1AF9FA"/>
    <w:lvl w:ilvl="0" w:tplc="F7B6BB6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0224D"/>
    <w:multiLevelType w:val="hybridMultilevel"/>
    <w:tmpl w:val="6D8AC150"/>
    <w:lvl w:ilvl="0" w:tplc="D28CC642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A1173"/>
    <w:multiLevelType w:val="hybridMultilevel"/>
    <w:tmpl w:val="5B8C72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44FDC"/>
    <w:multiLevelType w:val="hybridMultilevel"/>
    <w:tmpl w:val="B5285E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1E2BD7"/>
    <w:multiLevelType w:val="hybridMultilevel"/>
    <w:tmpl w:val="894E08DC"/>
    <w:lvl w:ilvl="0" w:tplc="450AE1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7728565">
    <w:abstractNumId w:val="3"/>
  </w:num>
  <w:num w:numId="2" w16cid:durableId="1276987480">
    <w:abstractNumId w:val="8"/>
  </w:num>
  <w:num w:numId="3" w16cid:durableId="814297035">
    <w:abstractNumId w:val="5"/>
  </w:num>
  <w:num w:numId="4" w16cid:durableId="11614298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263989">
    <w:abstractNumId w:val="2"/>
  </w:num>
  <w:num w:numId="6" w16cid:durableId="1821993242">
    <w:abstractNumId w:val="4"/>
  </w:num>
  <w:num w:numId="7" w16cid:durableId="745492898">
    <w:abstractNumId w:val="6"/>
  </w:num>
  <w:num w:numId="8" w16cid:durableId="542327310">
    <w:abstractNumId w:val="0"/>
  </w:num>
  <w:num w:numId="9" w16cid:durableId="356736043">
    <w:abstractNumId w:val="1"/>
  </w:num>
  <w:num w:numId="10" w16cid:durableId="1703825726">
    <w:abstractNumId w:val="7"/>
  </w:num>
  <w:num w:numId="11" w16cid:durableId="993769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3DFEF7E-455D-4B86-AE69-678B4867B937}"/>
    <w:docVar w:name="dgnword-eventsink" w:val="352453600"/>
  </w:docVars>
  <w:rsids>
    <w:rsidRoot w:val="007E5D25"/>
    <w:rsid w:val="00000452"/>
    <w:rsid w:val="0000047E"/>
    <w:rsid w:val="00001148"/>
    <w:rsid w:val="000020BE"/>
    <w:rsid w:val="000020FB"/>
    <w:rsid w:val="00002276"/>
    <w:rsid w:val="00002956"/>
    <w:rsid w:val="00002FC6"/>
    <w:rsid w:val="00005D5B"/>
    <w:rsid w:val="000064C6"/>
    <w:rsid w:val="000072DD"/>
    <w:rsid w:val="00010EF1"/>
    <w:rsid w:val="00012B0A"/>
    <w:rsid w:val="0001325C"/>
    <w:rsid w:val="000132E3"/>
    <w:rsid w:val="00013B61"/>
    <w:rsid w:val="000144ED"/>
    <w:rsid w:val="00014875"/>
    <w:rsid w:val="00014AFE"/>
    <w:rsid w:val="00014E95"/>
    <w:rsid w:val="00015907"/>
    <w:rsid w:val="00015CEA"/>
    <w:rsid w:val="000160D8"/>
    <w:rsid w:val="00017B89"/>
    <w:rsid w:val="00017E8A"/>
    <w:rsid w:val="000203CA"/>
    <w:rsid w:val="000209C9"/>
    <w:rsid w:val="00020A7B"/>
    <w:rsid w:val="00020BEB"/>
    <w:rsid w:val="0002152C"/>
    <w:rsid w:val="00021F1C"/>
    <w:rsid w:val="000236BB"/>
    <w:rsid w:val="00024862"/>
    <w:rsid w:val="00024C4D"/>
    <w:rsid w:val="00024F4D"/>
    <w:rsid w:val="00025049"/>
    <w:rsid w:val="0002545C"/>
    <w:rsid w:val="00025936"/>
    <w:rsid w:val="00025C00"/>
    <w:rsid w:val="000276B9"/>
    <w:rsid w:val="00027F2D"/>
    <w:rsid w:val="000305B0"/>
    <w:rsid w:val="00030B4B"/>
    <w:rsid w:val="00030B79"/>
    <w:rsid w:val="00030CFA"/>
    <w:rsid w:val="00030F36"/>
    <w:rsid w:val="00031085"/>
    <w:rsid w:val="000312DE"/>
    <w:rsid w:val="00031E81"/>
    <w:rsid w:val="00032612"/>
    <w:rsid w:val="000328AD"/>
    <w:rsid w:val="00032995"/>
    <w:rsid w:val="000339CD"/>
    <w:rsid w:val="00033C6D"/>
    <w:rsid w:val="00035448"/>
    <w:rsid w:val="0003611C"/>
    <w:rsid w:val="00036D4D"/>
    <w:rsid w:val="00037A2E"/>
    <w:rsid w:val="00037CCC"/>
    <w:rsid w:val="00040649"/>
    <w:rsid w:val="00040A95"/>
    <w:rsid w:val="00042162"/>
    <w:rsid w:val="00042B3E"/>
    <w:rsid w:val="00043474"/>
    <w:rsid w:val="00043FFC"/>
    <w:rsid w:val="0004466E"/>
    <w:rsid w:val="00044B14"/>
    <w:rsid w:val="000457B0"/>
    <w:rsid w:val="000461DB"/>
    <w:rsid w:val="00046460"/>
    <w:rsid w:val="00046A99"/>
    <w:rsid w:val="00046E75"/>
    <w:rsid w:val="000471C6"/>
    <w:rsid w:val="0004774E"/>
    <w:rsid w:val="0005042B"/>
    <w:rsid w:val="000508AF"/>
    <w:rsid w:val="000510B0"/>
    <w:rsid w:val="00051921"/>
    <w:rsid w:val="00051AB5"/>
    <w:rsid w:val="00052B75"/>
    <w:rsid w:val="000530A0"/>
    <w:rsid w:val="0005326D"/>
    <w:rsid w:val="000533B5"/>
    <w:rsid w:val="00054024"/>
    <w:rsid w:val="00054921"/>
    <w:rsid w:val="000551E6"/>
    <w:rsid w:val="0005593F"/>
    <w:rsid w:val="00055DEA"/>
    <w:rsid w:val="00056AF4"/>
    <w:rsid w:val="00060346"/>
    <w:rsid w:val="00060735"/>
    <w:rsid w:val="00060770"/>
    <w:rsid w:val="00060BF0"/>
    <w:rsid w:val="00061259"/>
    <w:rsid w:val="000614CD"/>
    <w:rsid w:val="00061674"/>
    <w:rsid w:val="0006182C"/>
    <w:rsid w:val="000620BB"/>
    <w:rsid w:val="00062336"/>
    <w:rsid w:val="0006244A"/>
    <w:rsid w:val="0006274D"/>
    <w:rsid w:val="00063495"/>
    <w:rsid w:val="00065694"/>
    <w:rsid w:val="00065F79"/>
    <w:rsid w:val="00067C66"/>
    <w:rsid w:val="00070400"/>
    <w:rsid w:val="00071273"/>
    <w:rsid w:val="00072039"/>
    <w:rsid w:val="00072988"/>
    <w:rsid w:val="00072E42"/>
    <w:rsid w:val="0007335A"/>
    <w:rsid w:val="0007337B"/>
    <w:rsid w:val="00073EA3"/>
    <w:rsid w:val="000742A5"/>
    <w:rsid w:val="00075312"/>
    <w:rsid w:val="0007619F"/>
    <w:rsid w:val="00076C86"/>
    <w:rsid w:val="00082180"/>
    <w:rsid w:val="000821CA"/>
    <w:rsid w:val="00082921"/>
    <w:rsid w:val="000829F3"/>
    <w:rsid w:val="00082CF4"/>
    <w:rsid w:val="00082F8A"/>
    <w:rsid w:val="000838BF"/>
    <w:rsid w:val="000841B4"/>
    <w:rsid w:val="000843C5"/>
    <w:rsid w:val="00084F07"/>
    <w:rsid w:val="000850A0"/>
    <w:rsid w:val="00085429"/>
    <w:rsid w:val="000855D5"/>
    <w:rsid w:val="00085D9B"/>
    <w:rsid w:val="00085EE9"/>
    <w:rsid w:val="000865A1"/>
    <w:rsid w:val="00092518"/>
    <w:rsid w:val="00092585"/>
    <w:rsid w:val="00095604"/>
    <w:rsid w:val="00095910"/>
    <w:rsid w:val="000968AA"/>
    <w:rsid w:val="00096B57"/>
    <w:rsid w:val="000A045B"/>
    <w:rsid w:val="000A0545"/>
    <w:rsid w:val="000A073F"/>
    <w:rsid w:val="000A081A"/>
    <w:rsid w:val="000A1AA8"/>
    <w:rsid w:val="000A2727"/>
    <w:rsid w:val="000A36B7"/>
    <w:rsid w:val="000A3ED6"/>
    <w:rsid w:val="000A5E2D"/>
    <w:rsid w:val="000A705F"/>
    <w:rsid w:val="000A7427"/>
    <w:rsid w:val="000A74E9"/>
    <w:rsid w:val="000A7C22"/>
    <w:rsid w:val="000A7D04"/>
    <w:rsid w:val="000B0222"/>
    <w:rsid w:val="000B0606"/>
    <w:rsid w:val="000B08AF"/>
    <w:rsid w:val="000B1232"/>
    <w:rsid w:val="000B164B"/>
    <w:rsid w:val="000B1C63"/>
    <w:rsid w:val="000B2E1A"/>
    <w:rsid w:val="000B554D"/>
    <w:rsid w:val="000B5D44"/>
    <w:rsid w:val="000B67D0"/>
    <w:rsid w:val="000B68C7"/>
    <w:rsid w:val="000B770F"/>
    <w:rsid w:val="000B7FBF"/>
    <w:rsid w:val="000C0696"/>
    <w:rsid w:val="000C08BB"/>
    <w:rsid w:val="000C0A91"/>
    <w:rsid w:val="000C0EED"/>
    <w:rsid w:val="000C1CF0"/>
    <w:rsid w:val="000C39C4"/>
    <w:rsid w:val="000C3D78"/>
    <w:rsid w:val="000C4035"/>
    <w:rsid w:val="000C474F"/>
    <w:rsid w:val="000C4EC8"/>
    <w:rsid w:val="000C51F5"/>
    <w:rsid w:val="000C6281"/>
    <w:rsid w:val="000C6BD1"/>
    <w:rsid w:val="000C6F23"/>
    <w:rsid w:val="000C7473"/>
    <w:rsid w:val="000C74C1"/>
    <w:rsid w:val="000C7FE8"/>
    <w:rsid w:val="000D095F"/>
    <w:rsid w:val="000D11C7"/>
    <w:rsid w:val="000D3211"/>
    <w:rsid w:val="000D3EA7"/>
    <w:rsid w:val="000D425B"/>
    <w:rsid w:val="000D466E"/>
    <w:rsid w:val="000D5789"/>
    <w:rsid w:val="000D59D5"/>
    <w:rsid w:val="000D5C5A"/>
    <w:rsid w:val="000D7233"/>
    <w:rsid w:val="000D72CC"/>
    <w:rsid w:val="000D78EF"/>
    <w:rsid w:val="000D79CC"/>
    <w:rsid w:val="000E0397"/>
    <w:rsid w:val="000E051A"/>
    <w:rsid w:val="000E0704"/>
    <w:rsid w:val="000E0E33"/>
    <w:rsid w:val="000E134F"/>
    <w:rsid w:val="000E2089"/>
    <w:rsid w:val="000E212C"/>
    <w:rsid w:val="000E2DB4"/>
    <w:rsid w:val="000E2F10"/>
    <w:rsid w:val="000E371A"/>
    <w:rsid w:val="000E3DE1"/>
    <w:rsid w:val="000E4705"/>
    <w:rsid w:val="000E4829"/>
    <w:rsid w:val="000E4C95"/>
    <w:rsid w:val="000E4CD7"/>
    <w:rsid w:val="000E5CF2"/>
    <w:rsid w:val="000E6168"/>
    <w:rsid w:val="000E6652"/>
    <w:rsid w:val="000E7003"/>
    <w:rsid w:val="000E7230"/>
    <w:rsid w:val="000E74D3"/>
    <w:rsid w:val="000E7ADF"/>
    <w:rsid w:val="000E7EBD"/>
    <w:rsid w:val="000E7F49"/>
    <w:rsid w:val="000F0B30"/>
    <w:rsid w:val="000F119B"/>
    <w:rsid w:val="000F1C56"/>
    <w:rsid w:val="000F26B2"/>
    <w:rsid w:val="000F4C42"/>
    <w:rsid w:val="000F5C2A"/>
    <w:rsid w:val="000F6787"/>
    <w:rsid w:val="000F6EC1"/>
    <w:rsid w:val="000F7E94"/>
    <w:rsid w:val="000F7F75"/>
    <w:rsid w:val="001009F0"/>
    <w:rsid w:val="001019A6"/>
    <w:rsid w:val="00101A18"/>
    <w:rsid w:val="00102D12"/>
    <w:rsid w:val="001031ED"/>
    <w:rsid w:val="00104466"/>
    <w:rsid w:val="0010504F"/>
    <w:rsid w:val="0010509B"/>
    <w:rsid w:val="00105674"/>
    <w:rsid w:val="00105735"/>
    <w:rsid w:val="00106034"/>
    <w:rsid w:val="00106132"/>
    <w:rsid w:val="001065D8"/>
    <w:rsid w:val="00106880"/>
    <w:rsid w:val="001070BE"/>
    <w:rsid w:val="00110945"/>
    <w:rsid w:val="00110F71"/>
    <w:rsid w:val="001113C1"/>
    <w:rsid w:val="0011168E"/>
    <w:rsid w:val="001119E2"/>
    <w:rsid w:val="00111A04"/>
    <w:rsid w:val="00112E3D"/>
    <w:rsid w:val="001138E7"/>
    <w:rsid w:val="00113952"/>
    <w:rsid w:val="00114C83"/>
    <w:rsid w:val="001158D1"/>
    <w:rsid w:val="00116757"/>
    <w:rsid w:val="0011697A"/>
    <w:rsid w:val="001169A6"/>
    <w:rsid w:val="00117199"/>
    <w:rsid w:val="00117326"/>
    <w:rsid w:val="00120EEE"/>
    <w:rsid w:val="00120FD0"/>
    <w:rsid w:val="001216E4"/>
    <w:rsid w:val="001218DE"/>
    <w:rsid w:val="00121FFA"/>
    <w:rsid w:val="00122718"/>
    <w:rsid w:val="001236A6"/>
    <w:rsid w:val="00123CF3"/>
    <w:rsid w:val="00123F54"/>
    <w:rsid w:val="00124679"/>
    <w:rsid w:val="00124B90"/>
    <w:rsid w:val="00125590"/>
    <w:rsid w:val="00130C71"/>
    <w:rsid w:val="00130FD2"/>
    <w:rsid w:val="001319DE"/>
    <w:rsid w:val="0013231B"/>
    <w:rsid w:val="001336F0"/>
    <w:rsid w:val="00133E83"/>
    <w:rsid w:val="001346F8"/>
    <w:rsid w:val="0013485B"/>
    <w:rsid w:val="001349A8"/>
    <w:rsid w:val="001356C4"/>
    <w:rsid w:val="001370A5"/>
    <w:rsid w:val="00137284"/>
    <w:rsid w:val="00137483"/>
    <w:rsid w:val="00137F5A"/>
    <w:rsid w:val="0014003E"/>
    <w:rsid w:val="0014022E"/>
    <w:rsid w:val="001410E9"/>
    <w:rsid w:val="00141893"/>
    <w:rsid w:val="00141BD5"/>
    <w:rsid w:val="00141F47"/>
    <w:rsid w:val="001424BE"/>
    <w:rsid w:val="00143354"/>
    <w:rsid w:val="00143C7C"/>
    <w:rsid w:val="001443AE"/>
    <w:rsid w:val="00144A59"/>
    <w:rsid w:val="0014505D"/>
    <w:rsid w:val="001457FD"/>
    <w:rsid w:val="001458D2"/>
    <w:rsid w:val="00145CA3"/>
    <w:rsid w:val="00145D12"/>
    <w:rsid w:val="001461E6"/>
    <w:rsid w:val="00146265"/>
    <w:rsid w:val="00146E61"/>
    <w:rsid w:val="001475A5"/>
    <w:rsid w:val="00147B58"/>
    <w:rsid w:val="00150560"/>
    <w:rsid w:val="00151200"/>
    <w:rsid w:val="001513CB"/>
    <w:rsid w:val="00151F17"/>
    <w:rsid w:val="00152181"/>
    <w:rsid w:val="001521BE"/>
    <w:rsid w:val="00153962"/>
    <w:rsid w:val="00153993"/>
    <w:rsid w:val="00154610"/>
    <w:rsid w:val="00154EB3"/>
    <w:rsid w:val="00155700"/>
    <w:rsid w:val="00155A39"/>
    <w:rsid w:val="0015613C"/>
    <w:rsid w:val="00156C4C"/>
    <w:rsid w:val="001574E5"/>
    <w:rsid w:val="00160857"/>
    <w:rsid w:val="00161099"/>
    <w:rsid w:val="00161267"/>
    <w:rsid w:val="0016274A"/>
    <w:rsid w:val="001635CD"/>
    <w:rsid w:val="00163998"/>
    <w:rsid w:val="00163F15"/>
    <w:rsid w:val="00165253"/>
    <w:rsid w:val="0016554B"/>
    <w:rsid w:val="00166A8B"/>
    <w:rsid w:val="001671B3"/>
    <w:rsid w:val="00167AF1"/>
    <w:rsid w:val="00170490"/>
    <w:rsid w:val="00170B1A"/>
    <w:rsid w:val="00170BC4"/>
    <w:rsid w:val="00171F10"/>
    <w:rsid w:val="00172DFE"/>
    <w:rsid w:val="0017442A"/>
    <w:rsid w:val="00174EAD"/>
    <w:rsid w:val="001751E0"/>
    <w:rsid w:val="0017636C"/>
    <w:rsid w:val="0017637C"/>
    <w:rsid w:val="00176726"/>
    <w:rsid w:val="0017725C"/>
    <w:rsid w:val="00177ACF"/>
    <w:rsid w:val="001801F0"/>
    <w:rsid w:val="0018149C"/>
    <w:rsid w:val="001820C5"/>
    <w:rsid w:val="00182A4F"/>
    <w:rsid w:val="00183567"/>
    <w:rsid w:val="00183BC4"/>
    <w:rsid w:val="00183F53"/>
    <w:rsid w:val="001840A6"/>
    <w:rsid w:val="001844F3"/>
    <w:rsid w:val="001853D1"/>
    <w:rsid w:val="001859AA"/>
    <w:rsid w:val="00185DB6"/>
    <w:rsid w:val="00186142"/>
    <w:rsid w:val="0018629D"/>
    <w:rsid w:val="00186906"/>
    <w:rsid w:val="00186C10"/>
    <w:rsid w:val="00186D9B"/>
    <w:rsid w:val="001907A0"/>
    <w:rsid w:val="001914D3"/>
    <w:rsid w:val="00191CD8"/>
    <w:rsid w:val="00191D14"/>
    <w:rsid w:val="0019227B"/>
    <w:rsid w:val="00192544"/>
    <w:rsid w:val="001926E2"/>
    <w:rsid w:val="00192FBF"/>
    <w:rsid w:val="001930B0"/>
    <w:rsid w:val="00193B6F"/>
    <w:rsid w:val="00193BFE"/>
    <w:rsid w:val="00194F57"/>
    <w:rsid w:val="00195547"/>
    <w:rsid w:val="00197734"/>
    <w:rsid w:val="00197C3E"/>
    <w:rsid w:val="00197D5A"/>
    <w:rsid w:val="001A088B"/>
    <w:rsid w:val="001A0A47"/>
    <w:rsid w:val="001A0F66"/>
    <w:rsid w:val="001A19B0"/>
    <w:rsid w:val="001A1B3D"/>
    <w:rsid w:val="001A1F2C"/>
    <w:rsid w:val="001A2040"/>
    <w:rsid w:val="001A216E"/>
    <w:rsid w:val="001A232E"/>
    <w:rsid w:val="001A2852"/>
    <w:rsid w:val="001A3291"/>
    <w:rsid w:val="001A427C"/>
    <w:rsid w:val="001A4502"/>
    <w:rsid w:val="001A5287"/>
    <w:rsid w:val="001A561E"/>
    <w:rsid w:val="001A7825"/>
    <w:rsid w:val="001A7C0E"/>
    <w:rsid w:val="001A7FF5"/>
    <w:rsid w:val="001B06D0"/>
    <w:rsid w:val="001B1412"/>
    <w:rsid w:val="001B15C5"/>
    <w:rsid w:val="001B19C6"/>
    <w:rsid w:val="001B23AF"/>
    <w:rsid w:val="001B35C4"/>
    <w:rsid w:val="001B3713"/>
    <w:rsid w:val="001B37B5"/>
    <w:rsid w:val="001B4FD2"/>
    <w:rsid w:val="001B5688"/>
    <w:rsid w:val="001B63E4"/>
    <w:rsid w:val="001B6DB9"/>
    <w:rsid w:val="001B6DFF"/>
    <w:rsid w:val="001B7A95"/>
    <w:rsid w:val="001C0A33"/>
    <w:rsid w:val="001C0DAE"/>
    <w:rsid w:val="001C1158"/>
    <w:rsid w:val="001C4AE8"/>
    <w:rsid w:val="001C4F07"/>
    <w:rsid w:val="001C59EE"/>
    <w:rsid w:val="001C5B41"/>
    <w:rsid w:val="001C602C"/>
    <w:rsid w:val="001C6300"/>
    <w:rsid w:val="001C6356"/>
    <w:rsid w:val="001C6359"/>
    <w:rsid w:val="001C6B75"/>
    <w:rsid w:val="001C6DB4"/>
    <w:rsid w:val="001C7AC2"/>
    <w:rsid w:val="001D0051"/>
    <w:rsid w:val="001D045A"/>
    <w:rsid w:val="001D0826"/>
    <w:rsid w:val="001D0844"/>
    <w:rsid w:val="001D0D6E"/>
    <w:rsid w:val="001D189C"/>
    <w:rsid w:val="001D1BA5"/>
    <w:rsid w:val="001D1C48"/>
    <w:rsid w:val="001D205E"/>
    <w:rsid w:val="001D27EC"/>
    <w:rsid w:val="001D2E4B"/>
    <w:rsid w:val="001D3F7B"/>
    <w:rsid w:val="001D4E8F"/>
    <w:rsid w:val="001D65EF"/>
    <w:rsid w:val="001D67DF"/>
    <w:rsid w:val="001D6B6D"/>
    <w:rsid w:val="001D6C72"/>
    <w:rsid w:val="001D6E9D"/>
    <w:rsid w:val="001D712F"/>
    <w:rsid w:val="001D7640"/>
    <w:rsid w:val="001D76A4"/>
    <w:rsid w:val="001E0245"/>
    <w:rsid w:val="001E0972"/>
    <w:rsid w:val="001E102A"/>
    <w:rsid w:val="001E168D"/>
    <w:rsid w:val="001E1A02"/>
    <w:rsid w:val="001E1CF6"/>
    <w:rsid w:val="001E2853"/>
    <w:rsid w:val="001E33B1"/>
    <w:rsid w:val="001E37E9"/>
    <w:rsid w:val="001E37F6"/>
    <w:rsid w:val="001E4777"/>
    <w:rsid w:val="001E4E04"/>
    <w:rsid w:val="001E65B7"/>
    <w:rsid w:val="001E6C9D"/>
    <w:rsid w:val="001F0021"/>
    <w:rsid w:val="001F002E"/>
    <w:rsid w:val="001F0129"/>
    <w:rsid w:val="001F01D7"/>
    <w:rsid w:val="001F023B"/>
    <w:rsid w:val="001F047A"/>
    <w:rsid w:val="001F07AA"/>
    <w:rsid w:val="001F0A9A"/>
    <w:rsid w:val="001F1460"/>
    <w:rsid w:val="001F16BA"/>
    <w:rsid w:val="001F311F"/>
    <w:rsid w:val="001F3647"/>
    <w:rsid w:val="001F3F4B"/>
    <w:rsid w:val="001F483A"/>
    <w:rsid w:val="001F5CA9"/>
    <w:rsid w:val="001F65F7"/>
    <w:rsid w:val="001F69A4"/>
    <w:rsid w:val="001F6FCA"/>
    <w:rsid w:val="00200316"/>
    <w:rsid w:val="00200C30"/>
    <w:rsid w:val="00200E60"/>
    <w:rsid w:val="00201011"/>
    <w:rsid w:val="0020111E"/>
    <w:rsid w:val="00201CC1"/>
    <w:rsid w:val="0020210E"/>
    <w:rsid w:val="002022ED"/>
    <w:rsid w:val="00202546"/>
    <w:rsid w:val="0020449A"/>
    <w:rsid w:val="002054A8"/>
    <w:rsid w:val="00206C82"/>
    <w:rsid w:val="0020719F"/>
    <w:rsid w:val="0020758F"/>
    <w:rsid w:val="00207867"/>
    <w:rsid w:val="00207B6F"/>
    <w:rsid w:val="002105A6"/>
    <w:rsid w:val="0021070C"/>
    <w:rsid w:val="0021111A"/>
    <w:rsid w:val="002113E6"/>
    <w:rsid w:val="002117D5"/>
    <w:rsid w:val="00211E4E"/>
    <w:rsid w:val="0021203C"/>
    <w:rsid w:val="00212B6F"/>
    <w:rsid w:val="00213025"/>
    <w:rsid w:val="00213806"/>
    <w:rsid w:val="0021488C"/>
    <w:rsid w:val="00215017"/>
    <w:rsid w:val="00215819"/>
    <w:rsid w:val="0021581D"/>
    <w:rsid w:val="00215AF8"/>
    <w:rsid w:val="002160CD"/>
    <w:rsid w:val="00216D24"/>
    <w:rsid w:val="002177D4"/>
    <w:rsid w:val="00217823"/>
    <w:rsid w:val="002179EB"/>
    <w:rsid w:val="002217A2"/>
    <w:rsid w:val="00223626"/>
    <w:rsid w:val="00223699"/>
    <w:rsid w:val="0022371E"/>
    <w:rsid w:val="002239E2"/>
    <w:rsid w:val="00224655"/>
    <w:rsid w:val="0022523A"/>
    <w:rsid w:val="002258EE"/>
    <w:rsid w:val="00225FF0"/>
    <w:rsid w:val="00226081"/>
    <w:rsid w:val="00226B42"/>
    <w:rsid w:val="002276B1"/>
    <w:rsid w:val="0023115D"/>
    <w:rsid w:val="002318A3"/>
    <w:rsid w:val="00232C14"/>
    <w:rsid w:val="00232CCB"/>
    <w:rsid w:val="00233F84"/>
    <w:rsid w:val="002346C7"/>
    <w:rsid w:val="0023473D"/>
    <w:rsid w:val="00235135"/>
    <w:rsid w:val="0023516B"/>
    <w:rsid w:val="00235A0F"/>
    <w:rsid w:val="00235DFC"/>
    <w:rsid w:val="002360A9"/>
    <w:rsid w:val="0023647D"/>
    <w:rsid w:val="00237A91"/>
    <w:rsid w:val="00237BF7"/>
    <w:rsid w:val="002401B2"/>
    <w:rsid w:val="00241E24"/>
    <w:rsid w:val="00243281"/>
    <w:rsid w:val="002433BD"/>
    <w:rsid w:val="002433F0"/>
    <w:rsid w:val="00246476"/>
    <w:rsid w:val="00246CAD"/>
    <w:rsid w:val="0024709D"/>
    <w:rsid w:val="00247343"/>
    <w:rsid w:val="00247907"/>
    <w:rsid w:val="0025021C"/>
    <w:rsid w:val="002502A8"/>
    <w:rsid w:val="00250A82"/>
    <w:rsid w:val="00251878"/>
    <w:rsid w:val="00251B11"/>
    <w:rsid w:val="0025201D"/>
    <w:rsid w:val="002524C4"/>
    <w:rsid w:val="00252539"/>
    <w:rsid w:val="002526A7"/>
    <w:rsid w:val="00252ABE"/>
    <w:rsid w:val="00252FDD"/>
    <w:rsid w:val="0025364F"/>
    <w:rsid w:val="002563BC"/>
    <w:rsid w:val="002566AE"/>
    <w:rsid w:val="00256956"/>
    <w:rsid w:val="00260368"/>
    <w:rsid w:val="00261B34"/>
    <w:rsid w:val="00261D42"/>
    <w:rsid w:val="00262050"/>
    <w:rsid w:val="002625F1"/>
    <w:rsid w:val="00262D88"/>
    <w:rsid w:val="002631F9"/>
    <w:rsid w:val="00263321"/>
    <w:rsid w:val="00263BB5"/>
    <w:rsid w:val="00263F01"/>
    <w:rsid w:val="00264671"/>
    <w:rsid w:val="00264875"/>
    <w:rsid w:val="0026636C"/>
    <w:rsid w:val="00266813"/>
    <w:rsid w:val="00266A3D"/>
    <w:rsid w:val="002677C3"/>
    <w:rsid w:val="00270B4C"/>
    <w:rsid w:val="00270CA8"/>
    <w:rsid w:val="00270CCF"/>
    <w:rsid w:val="00271F93"/>
    <w:rsid w:val="00272427"/>
    <w:rsid w:val="00273A6B"/>
    <w:rsid w:val="002747DC"/>
    <w:rsid w:val="00276CD2"/>
    <w:rsid w:val="00276D5A"/>
    <w:rsid w:val="002825FB"/>
    <w:rsid w:val="00282B15"/>
    <w:rsid w:val="0028376D"/>
    <w:rsid w:val="00283D0A"/>
    <w:rsid w:val="002840AA"/>
    <w:rsid w:val="002843AE"/>
    <w:rsid w:val="0028599D"/>
    <w:rsid w:val="00285AF7"/>
    <w:rsid w:val="00286263"/>
    <w:rsid w:val="00286A78"/>
    <w:rsid w:val="00286F99"/>
    <w:rsid w:val="002879CA"/>
    <w:rsid w:val="00287A31"/>
    <w:rsid w:val="00287AB4"/>
    <w:rsid w:val="00287B7E"/>
    <w:rsid w:val="002912EF"/>
    <w:rsid w:val="00293FFE"/>
    <w:rsid w:val="00294E7A"/>
    <w:rsid w:val="002954D5"/>
    <w:rsid w:val="002955A8"/>
    <w:rsid w:val="0029589A"/>
    <w:rsid w:val="00295A3B"/>
    <w:rsid w:val="00296E55"/>
    <w:rsid w:val="0029739B"/>
    <w:rsid w:val="00297C10"/>
    <w:rsid w:val="002A03D8"/>
    <w:rsid w:val="002A1EC2"/>
    <w:rsid w:val="002A1FFF"/>
    <w:rsid w:val="002A3147"/>
    <w:rsid w:val="002A314A"/>
    <w:rsid w:val="002A35B4"/>
    <w:rsid w:val="002A3BEA"/>
    <w:rsid w:val="002A4237"/>
    <w:rsid w:val="002A4E38"/>
    <w:rsid w:val="002A5EB3"/>
    <w:rsid w:val="002A676F"/>
    <w:rsid w:val="002A6824"/>
    <w:rsid w:val="002A733D"/>
    <w:rsid w:val="002A73D2"/>
    <w:rsid w:val="002A74A1"/>
    <w:rsid w:val="002A7D1E"/>
    <w:rsid w:val="002B0EDC"/>
    <w:rsid w:val="002B0FA0"/>
    <w:rsid w:val="002B148E"/>
    <w:rsid w:val="002B14E7"/>
    <w:rsid w:val="002B153C"/>
    <w:rsid w:val="002B1647"/>
    <w:rsid w:val="002B16DB"/>
    <w:rsid w:val="002B1A8B"/>
    <w:rsid w:val="002B3717"/>
    <w:rsid w:val="002B5232"/>
    <w:rsid w:val="002B5F69"/>
    <w:rsid w:val="002B7F93"/>
    <w:rsid w:val="002C06FE"/>
    <w:rsid w:val="002C1371"/>
    <w:rsid w:val="002C1911"/>
    <w:rsid w:val="002C2D66"/>
    <w:rsid w:val="002C3860"/>
    <w:rsid w:val="002C428E"/>
    <w:rsid w:val="002C4FEE"/>
    <w:rsid w:val="002C5007"/>
    <w:rsid w:val="002C51A5"/>
    <w:rsid w:val="002C611F"/>
    <w:rsid w:val="002C6825"/>
    <w:rsid w:val="002C716A"/>
    <w:rsid w:val="002C7378"/>
    <w:rsid w:val="002C7764"/>
    <w:rsid w:val="002D0276"/>
    <w:rsid w:val="002D0B21"/>
    <w:rsid w:val="002D0E65"/>
    <w:rsid w:val="002D1163"/>
    <w:rsid w:val="002D2A7A"/>
    <w:rsid w:val="002D2D26"/>
    <w:rsid w:val="002D3001"/>
    <w:rsid w:val="002D4480"/>
    <w:rsid w:val="002D520E"/>
    <w:rsid w:val="002D5BDC"/>
    <w:rsid w:val="002D697C"/>
    <w:rsid w:val="002D784A"/>
    <w:rsid w:val="002E0101"/>
    <w:rsid w:val="002E0211"/>
    <w:rsid w:val="002E02E5"/>
    <w:rsid w:val="002E0390"/>
    <w:rsid w:val="002E1574"/>
    <w:rsid w:val="002E1EC7"/>
    <w:rsid w:val="002E302E"/>
    <w:rsid w:val="002E484D"/>
    <w:rsid w:val="002E4932"/>
    <w:rsid w:val="002E5353"/>
    <w:rsid w:val="002E5DBF"/>
    <w:rsid w:val="002E652C"/>
    <w:rsid w:val="002E698B"/>
    <w:rsid w:val="002E744A"/>
    <w:rsid w:val="002E7536"/>
    <w:rsid w:val="002E7AD8"/>
    <w:rsid w:val="002E7D19"/>
    <w:rsid w:val="002F0686"/>
    <w:rsid w:val="002F0A0A"/>
    <w:rsid w:val="002F0EC6"/>
    <w:rsid w:val="002F1B96"/>
    <w:rsid w:val="002F3542"/>
    <w:rsid w:val="002F4375"/>
    <w:rsid w:val="002F45A9"/>
    <w:rsid w:val="002F51F9"/>
    <w:rsid w:val="002F5522"/>
    <w:rsid w:val="002F6427"/>
    <w:rsid w:val="002F65DF"/>
    <w:rsid w:val="002F72A3"/>
    <w:rsid w:val="002F7A53"/>
    <w:rsid w:val="00300D0D"/>
    <w:rsid w:val="00300E6E"/>
    <w:rsid w:val="00301F98"/>
    <w:rsid w:val="00302174"/>
    <w:rsid w:val="003024EC"/>
    <w:rsid w:val="00302C64"/>
    <w:rsid w:val="0030349E"/>
    <w:rsid w:val="0030408F"/>
    <w:rsid w:val="003077BD"/>
    <w:rsid w:val="00310A3C"/>
    <w:rsid w:val="00310EC9"/>
    <w:rsid w:val="00311318"/>
    <w:rsid w:val="00311C12"/>
    <w:rsid w:val="00311E5D"/>
    <w:rsid w:val="003127C7"/>
    <w:rsid w:val="00313CF0"/>
    <w:rsid w:val="00313E3F"/>
    <w:rsid w:val="00314298"/>
    <w:rsid w:val="00314596"/>
    <w:rsid w:val="00314609"/>
    <w:rsid w:val="00314CC1"/>
    <w:rsid w:val="003152FE"/>
    <w:rsid w:val="00315610"/>
    <w:rsid w:val="00315AD3"/>
    <w:rsid w:val="00315BCB"/>
    <w:rsid w:val="00316D4B"/>
    <w:rsid w:val="00316F1B"/>
    <w:rsid w:val="00320A9D"/>
    <w:rsid w:val="00320BE5"/>
    <w:rsid w:val="00321296"/>
    <w:rsid w:val="0032157F"/>
    <w:rsid w:val="00321877"/>
    <w:rsid w:val="00321932"/>
    <w:rsid w:val="0032193F"/>
    <w:rsid w:val="00321D5C"/>
    <w:rsid w:val="003225B0"/>
    <w:rsid w:val="003226BE"/>
    <w:rsid w:val="00323BE3"/>
    <w:rsid w:val="00323C7A"/>
    <w:rsid w:val="003243BF"/>
    <w:rsid w:val="003250F4"/>
    <w:rsid w:val="00325C20"/>
    <w:rsid w:val="00325DD4"/>
    <w:rsid w:val="0032629E"/>
    <w:rsid w:val="003274D0"/>
    <w:rsid w:val="00327DB7"/>
    <w:rsid w:val="00330411"/>
    <w:rsid w:val="003304E8"/>
    <w:rsid w:val="003310F1"/>
    <w:rsid w:val="003313D1"/>
    <w:rsid w:val="003314D0"/>
    <w:rsid w:val="003315FD"/>
    <w:rsid w:val="003319B5"/>
    <w:rsid w:val="00331ADF"/>
    <w:rsid w:val="003321B1"/>
    <w:rsid w:val="003322E0"/>
    <w:rsid w:val="003323BF"/>
    <w:rsid w:val="00332AFF"/>
    <w:rsid w:val="00333567"/>
    <w:rsid w:val="003337D6"/>
    <w:rsid w:val="00335633"/>
    <w:rsid w:val="00335B8B"/>
    <w:rsid w:val="003365D0"/>
    <w:rsid w:val="0033665C"/>
    <w:rsid w:val="00336B39"/>
    <w:rsid w:val="00336EB0"/>
    <w:rsid w:val="003377D9"/>
    <w:rsid w:val="00337C2C"/>
    <w:rsid w:val="00337F04"/>
    <w:rsid w:val="00340EE1"/>
    <w:rsid w:val="00340F01"/>
    <w:rsid w:val="00340FF1"/>
    <w:rsid w:val="00341E2B"/>
    <w:rsid w:val="0034249A"/>
    <w:rsid w:val="00342B80"/>
    <w:rsid w:val="00342E05"/>
    <w:rsid w:val="003437C3"/>
    <w:rsid w:val="00343CD8"/>
    <w:rsid w:val="00344329"/>
    <w:rsid w:val="00345723"/>
    <w:rsid w:val="003467DB"/>
    <w:rsid w:val="00346A64"/>
    <w:rsid w:val="00350729"/>
    <w:rsid w:val="00351201"/>
    <w:rsid w:val="0035125D"/>
    <w:rsid w:val="00351C8D"/>
    <w:rsid w:val="00353821"/>
    <w:rsid w:val="00353A89"/>
    <w:rsid w:val="00354927"/>
    <w:rsid w:val="00354B54"/>
    <w:rsid w:val="003550A6"/>
    <w:rsid w:val="00355C28"/>
    <w:rsid w:val="0035708A"/>
    <w:rsid w:val="00357424"/>
    <w:rsid w:val="00357951"/>
    <w:rsid w:val="00357A2A"/>
    <w:rsid w:val="003616A2"/>
    <w:rsid w:val="0036290C"/>
    <w:rsid w:val="00362AA7"/>
    <w:rsid w:val="00363091"/>
    <w:rsid w:val="00363717"/>
    <w:rsid w:val="00363F91"/>
    <w:rsid w:val="003641CD"/>
    <w:rsid w:val="003643AD"/>
    <w:rsid w:val="003658FF"/>
    <w:rsid w:val="003664C4"/>
    <w:rsid w:val="00366698"/>
    <w:rsid w:val="00366A1B"/>
    <w:rsid w:val="0036790C"/>
    <w:rsid w:val="00370231"/>
    <w:rsid w:val="00370FA6"/>
    <w:rsid w:val="003714D6"/>
    <w:rsid w:val="00371523"/>
    <w:rsid w:val="003717AC"/>
    <w:rsid w:val="00371AF4"/>
    <w:rsid w:val="00371B1C"/>
    <w:rsid w:val="00371F3F"/>
    <w:rsid w:val="00372018"/>
    <w:rsid w:val="0037246E"/>
    <w:rsid w:val="00372EF4"/>
    <w:rsid w:val="00373B8B"/>
    <w:rsid w:val="00373B92"/>
    <w:rsid w:val="00373E45"/>
    <w:rsid w:val="00374357"/>
    <w:rsid w:val="00374509"/>
    <w:rsid w:val="003745DE"/>
    <w:rsid w:val="00374663"/>
    <w:rsid w:val="003753DA"/>
    <w:rsid w:val="003753E1"/>
    <w:rsid w:val="00375836"/>
    <w:rsid w:val="00376968"/>
    <w:rsid w:val="00377124"/>
    <w:rsid w:val="00377247"/>
    <w:rsid w:val="00377F62"/>
    <w:rsid w:val="00380DBB"/>
    <w:rsid w:val="00381331"/>
    <w:rsid w:val="003815A0"/>
    <w:rsid w:val="00381BAC"/>
    <w:rsid w:val="00381D24"/>
    <w:rsid w:val="00381D54"/>
    <w:rsid w:val="00381DB8"/>
    <w:rsid w:val="00382B7C"/>
    <w:rsid w:val="00384590"/>
    <w:rsid w:val="00384CB5"/>
    <w:rsid w:val="0038512A"/>
    <w:rsid w:val="00385799"/>
    <w:rsid w:val="003860D9"/>
    <w:rsid w:val="003862CB"/>
    <w:rsid w:val="00386D11"/>
    <w:rsid w:val="00387AA7"/>
    <w:rsid w:val="003900F3"/>
    <w:rsid w:val="00390CEE"/>
    <w:rsid w:val="00391B74"/>
    <w:rsid w:val="00391C4A"/>
    <w:rsid w:val="00392881"/>
    <w:rsid w:val="003928CB"/>
    <w:rsid w:val="00392A6E"/>
    <w:rsid w:val="00392B8C"/>
    <w:rsid w:val="00392D6B"/>
    <w:rsid w:val="003939AC"/>
    <w:rsid w:val="00393BCA"/>
    <w:rsid w:val="00394245"/>
    <w:rsid w:val="0039465B"/>
    <w:rsid w:val="00394FFB"/>
    <w:rsid w:val="0039528E"/>
    <w:rsid w:val="0039564B"/>
    <w:rsid w:val="003958EB"/>
    <w:rsid w:val="00395CC0"/>
    <w:rsid w:val="00395E24"/>
    <w:rsid w:val="0039687B"/>
    <w:rsid w:val="00396B97"/>
    <w:rsid w:val="003971A7"/>
    <w:rsid w:val="003977A1"/>
    <w:rsid w:val="00397B45"/>
    <w:rsid w:val="003A0F0F"/>
    <w:rsid w:val="003A1221"/>
    <w:rsid w:val="003A35C7"/>
    <w:rsid w:val="003A42E2"/>
    <w:rsid w:val="003A4B4B"/>
    <w:rsid w:val="003A5509"/>
    <w:rsid w:val="003A5D13"/>
    <w:rsid w:val="003A6834"/>
    <w:rsid w:val="003A7085"/>
    <w:rsid w:val="003A7B0D"/>
    <w:rsid w:val="003A7B13"/>
    <w:rsid w:val="003B00FD"/>
    <w:rsid w:val="003B19C1"/>
    <w:rsid w:val="003B1E4E"/>
    <w:rsid w:val="003B237B"/>
    <w:rsid w:val="003B2675"/>
    <w:rsid w:val="003B35F2"/>
    <w:rsid w:val="003B36E8"/>
    <w:rsid w:val="003B38F8"/>
    <w:rsid w:val="003B4D2E"/>
    <w:rsid w:val="003B6448"/>
    <w:rsid w:val="003B6F07"/>
    <w:rsid w:val="003B780D"/>
    <w:rsid w:val="003B7E8D"/>
    <w:rsid w:val="003C0529"/>
    <w:rsid w:val="003C0664"/>
    <w:rsid w:val="003C0D8A"/>
    <w:rsid w:val="003C0F32"/>
    <w:rsid w:val="003C3B81"/>
    <w:rsid w:val="003C3D5A"/>
    <w:rsid w:val="003C40AE"/>
    <w:rsid w:val="003C48A4"/>
    <w:rsid w:val="003C60A2"/>
    <w:rsid w:val="003C6FD6"/>
    <w:rsid w:val="003C726B"/>
    <w:rsid w:val="003C7998"/>
    <w:rsid w:val="003C7FB3"/>
    <w:rsid w:val="003D1F08"/>
    <w:rsid w:val="003D2064"/>
    <w:rsid w:val="003D2BD2"/>
    <w:rsid w:val="003D2D33"/>
    <w:rsid w:val="003D3D4B"/>
    <w:rsid w:val="003D56DD"/>
    <w:rsid w:val="003D688A"/>
    <w:rsid w:val="003D6DE3"/>
    <w:rsid w:val="003D77CE"/>
    <w:rsid w:val="003E06C4"/>
    <w:rsid w:val="003E06E6"/>
    <w:rsid w:val="003E0C0A"/>
    <w:rsid w:val="003E16B0"/>
    <w:rsid w:val="003E17DE"/>
    <w:rsid w:val="003E191D"/>
    <w:rsid w:val="003E2E12"/>
    <w:rsid w:val="003E4228"/>
    <w:rsid w:val="003E4BBF"/>
    <w:rsid w:val="003E52C7"/>
    <w:rsid w:val="003E53A7"/>
    <w:rsid w:val="003E6B91"/>
    <w:rsid w:val="003E7310"/>
    <w:rsid w:val="003E7442"/>
    <w:rsid w:val="003E7E8D"/>
    <w:rsid w:val="003F030B"/>
    <w:rsid w:val="003F1CBB"/>
    <w:rsid w:val="003F2543"/>
    <w:rsid w:val="003F2865"/>
    <w:rsid w:val="003F2C62"/>
    <w:rsid w:val="003F3571"/>
    <w:rsid w:val="003F6349"/>
    <w:rsid w:val="003F6DEA"/>
    <w:rsid w:val="003F7F08"/>
    <w:rsid w:val="00400212"/>
    <w:rsid w:val="00400664"/>
    <w:rsid w:val="00400A3C"/>
    <w:rsid w:val="00400F32"/>
    <w:rsid w:val="0040139A"/>
    <w:rsid w:val="0040156A"/>
    <w:rsid w:val="004021DE"/>
    <w:rsid w:val="0040357F"/>
    <w:rsid w:val="00403EEB"/>
    <w:rsid w:val="00404DA5"/>
    <w:rsid w:val="00404F6D"/>
    <w:rsid w:val="00406A55"/>
    <w:rsid w:val="004079D9"/>
    <w:rsid w:val="00407CA2"/>
    <w:rsid w:val="0041066D"/>
    <w:rsid w:val="00410AB5"/>
    <w:rsid w:val="00410FA9"/>
    <w:rsid w:val="00411D03"/>
    <w:rsid w:val="00412136"/>
    <w:rsid w:val="00413E71"/>
    <w:rsid w:val="00415782"/>
    <w:rsid w:val="004164AC"/>
    <w:rsid w:val="00416D1C"/>
    <w:rsid w:val="0041767C"/>
    <w:rsid w:val="00417C94"/>
    <w:rsid w:val="00417DBB"/>
    <w:rsid w:val="00420DDF"/>
    <w:rsid w:val="00420EB4"/>
    <w:rsid w:val="00420FB6"/>
    <w:rsid w:val="00421345"/>
    <w:rsid w:val="0042188B"/>
    <w:rsid w:val="00421BC0"/>
    <w:rsid w:val="004223A3"/>
    <w:rsid w:val="00422A0C"/>
    <w:rsid w:val="00422E98"/>
    <w:rsid w:val="004235DE"/>
    <w:rsid w:val="00423D71"/>
    <w:rsid w:val="004243AF"/>
    <w:rsid w:val="00424BCF"/>
    <w:rsid w:val="00424E84"/>
    <w:rsid w:val="00425D5E"/>
    <w:rsid w:val="00427A6F"/>
    <w:rsid w:val="00430629"/>
    <w:rsid w:val="00430FE8"/>
    <w:rsid w:val="00431E1A"/>
    <w:rsid w:val="00432077"/>
    <w:rsid w:val="0043295A"/>
    <w:rsid w:val="004339D5"/>
    <w:rsid w:val="00434AB1"/>
    <w:rsid w:val="0043511A"/>
    <w:rsid w:val="004352AC"/>
    <w:rsid w:val="004357D7"/>
    <w:rsid w:val="0043659E"/>
    <w:rsid w:val="00437ECA"/>
    <w:rsid w:val="004407F4"/>
    <w:rsid w:val="00440FE4"/>
    <w:rsid w:val="004425DA"/>
    <w:rsid w:val="00442F7C"/>
    <w:rsid w:val="004441E8"/>
    <w:rsid w:val="004446A7"/>
    <w:rsid w:val="00444A65"/>
    <w:rsid w:val="004450A7"/>
    <w:rsid w:val="004478CA"/>
    <w:rsid w:val="00447D85"/>
    <w:rsid w:val="004503C1"/>
    <w:rsid w:val="0045040E"/>
    <w:rsid w:val="00450B57"/>
    <w:rsid w:val="004516D0"/>
    <w:rsid w:val="004519C1"/>
    <w:rsid w:val="00452267"/>
    <w:rsid w:val="0045321E"/>
    <w:rsid w:val="00454CA7"/>
    <w:rsid w:val="00455E16"/>
    <w:rsid w:val="00456210"/>
    <w:rsid w:val="00456275"/>
    <w:rsid w:val="00456F13"/>
    <w:rsid w:val="00457427"/>
    <w:rsid w:val="004576CB"/>
    <w:rsid w:val="00457753"/>
    <w:rsid w:val="00457759"/>
    <w:rsid w:val="0045784C"/>
    <w:rsid w:val="0046145C"/>
    <w:rsid w:val="00461CFC"/>
    <w:rsid w:val="00461E72"/>
    <w:rsid w:val="00461F66"/>
    <w:rsid w:val="00462065"/>
    <w:rsid w:val="0046275D"/>
    <w:rsid w:val="004647BB"/>
    <w:rsid w:val="00464E62"/>
    <w:rsid w:val="004662D6"/>
    <w:rsid w:val="0046677D"/>
    <w:rsid w:val="00466941"/>
    <w:rsid w:val="0046698A"/>
    <w:rsid w:val="004673E6"/>
    <w:rsid w:val="004678DC"/>
    <w:rsid w:val="004700A4"/>
    <w:rsid w:val="004700ED"/>
    <w:rsid w:val="004709F5"/>
    <w:rsid w:val="00471894"/>
    <w:rsid w:val="0047208D"/>
    <w:rsid w:val="00472555"/>
    <w:rsid w:val="004725A9"/>
    <w:rsid w:val="00472ABE"/>
    <w:rsid w:val="0047533A"/>
    <w:rsid w:val="00476521"/>
    <w:rsid w:val="004765D6"/>
    <w:rsid w:val="00476D69"/>
    <w:rsid w:val="004772AF"/>
    <w:rsid w:val="004773BD"/>
    <w:rsid w:val="00480253"/>
    <w:rsid w:val="004806EF"/>
    <w:rsid w:val="00481729"/>
    <w:rsid w:val="00481DEA"/>
    <w:rsid w:val="00481EB3"/>
    <w:rsid w:val="004826FF"/>
    <w:rsid w:val="00482896"/>
    <w:rsid w:val="004830E9"/>
    <w:rsid w:val="0048365A"/>
    <w:rsid w:val="004838E1"/>
    <w:rsid w:val="00484B43"/>
    <w:rsid w:val="0048519F"/>
    <w:rsid w:val="00485299"/>
    <w:rsid w:val="004853E6"/>
    <w:rsid w:val="004855F2"/>
    <w:rsid w:val="00486DFF"/>
    <w:rsid w:val="00486E1C"/>
    <w:rsid w:val="00486EF7"/>
    <w:rsid w:val="00492E44"/>
    <w:rsid w:val="00493646"/>
    <w:rsid w:val="00493B75"/>
    <w:rsid w:val="00493FD0"/>
    <w:rsid w:val="00495E6F"/>
    <w:rsid w:val="004963AA"/>
    <w:rsid w:val="00497212"/>
    <w:rsid w:val="0049751E"/>
    <w:rsid w:val="00497FE6"/>
    <w:rsid w:val="004A21A8"/>
    <w:rsid w:val="004A2449"/>
    <w:rsid w:val="004A2649"/>
    <w:rsid w:val="004A3624"/>
    <w:rsid w:val="004A4819"/>
    <w:rsid w:val="004A5627"/>
    <w:rsid w:val="004A6ECE"/>
    <w:rsid w:val="004A7C86"/>
    <w:rsid w:val="004B1ED6"/>
    <w:rsid w:val="004B2749"/>
    <w:rsid w:val="004B2F83"/>
    <w:rsid w:val="004B3636"/>
    <w:rsid w:val="004B3A9C"/>
    <w:rsid w:val="004B3FBD"/>
    <w:rsid w:val="004B6688"/>
    <w:rsid w:val="004B6C89"/>
    <w:rsid w:val="004B7040"/>
    <w:rsid w:val="004C0046"/>
    <w:rsid w:val="004C129C"/>
    <w:rsid w:val="004C27E0"/>
    <w:rsid w:val="004C3763"/>
    <w:rsid w:val="004C4705"/>
    <w:rsid w:val="004C4CD7"/>
    <w:rsid w:val="004C52DD"/>
    <w:rsid w:val="004C63EC"/>
    <w:rsid w:val="004C6D1E"/>
    <w:rsid w:val="004C733B"/>
    <w:rsid w:val="004C7396"/>
    <w:rsid w:val="004C7EFE"/>
    <w:rsid w:val="004C7F38"/>
    <w:rsid w:val="004D0B6B"/>
    <w:rsid w:val="004D13A4"/>
    <w:rsid w:val="004D1504"/>
    <w:rsid w:val="004D1DD6"/>
    <w:rsid w:val="004D2798"/>
    <w:rsid w:val="004D288B"/>
    <w:rsid w:val="004D2B1C"/>
    <w:rsid w:val="004D4031"/>
    <w:rsid w:val="004D6172"/>
    <w:rsid w:val="004D69BF"/>
    <w:rsid w:val="004D6C1A"/>
    <w:rsid w:val="004D77CF"/>
    <w:rsid w:val="004D7D22"/>
    <w:rsid w:val="004E135C"/>
    <w:rsid w:val="004E192C"/>
    <w:rsid w:val="004E270C"/>
    <w:rsid w:val="004E2F68"/>
    <w:rsid w:val="004E30C7"/>
    <w:rsid w:val="004E4173"/>
    <w:rsid w:val="004E421D"/>
    <w:rsid w:val="004E5EE5"/>
    <w:rsid w:val="004E63F7"/>
    <w:rsid w:val="004E701B"/>
    <w:rsid w:val="004E786E"/>
    <w:rsid w:val="004E7D6F"/>
    <w:rsid w:val="004F0065"/>
    <w:rsid w:val="004F0153"/>
    <w:rsid w:val="004F01EE"/>
    <w:rsid w:val="004F1917"/>
    <w:rsid w:val="004F1F5C"/>
    <w:rsid w:val="004F2295"/>
    <w:rsid w:val="004F2881"/>
    <w:rsid w:val="004F4227"/>
    <w:rsid w:val="004F568F"/>
    <w:rsid w:val="004F5738"/>
    <w:rsid w:val="004F5E2B"/>
    <w:rsid w:val="004F6263"/>
    <w:rsid w:val="004F688F"/>
    <w:rsid w:val="004F68AA"/>
    <w:rsid w:val="004F6ABB"/>
    <w:rsid w:val="004F6C0D"/>
    <w:rsid w:val="0050074C"/>
    <w:rsid w:val="00500E83"/>
    <w:rsid w:val="00501402"/>
    <w:rsid w:val="005019D2"/>
    <w:rsid w:val="00502B00"/>
    <w:rsid w:val="00503085"/>
    <w:rsid w:val="0050324D"/>
    <w:rsid w:val="00503A09"/>
    <w:rsid w:val="00504527"/>
    <w:rsid w:val="005049EE"/>
    <w:rsid w:val="005052F9"/>
    <w:rsid w:val="005053B9"/>
    <w:rsid w:val="00505EDD"/>
    <w:rsid w:val="00506034"/>
    <w:rsid w:val="0050630A"/>
    <w:rsid w:val="00506B04"/>
    <w:rsid w:val="0050754F"/>
    <w:rsid w:val="00510557"/>
    <w:rsid w:val="0051068D"/>
    <w:rsid w:val="00510A7B"/>
    <w:rsid w:val="00510EE7"/>
    <w:rsid w:val="005115B1"/>
    <w:rsid w:val="005117C0"/>
    <w:rsid w:val="00512515"/>
    <w:rsid w:val="0051301D"/>
    <w:rsid w:val="005133E5"/>
    <w:rsid w:val="0051372A"/>
    <w:rsid w:val="00513B10"/>
    <w:rsid w:val="00513C56"/>
    <w:rsid w:val="00513D57"/>
    <w:rsid w:val="00514871"/>
    <w:rsid w:val="00514FEF"/>
    <w:rsid w:val="00515467"/>
    <w:rsid w:val="00515721"/>
    <w:rsid w:val="00516FFF"/>
    <w:rsid w:val="00517F77"/>
    <w:rsid w:val="005219A0"/>
    <w:rsid w:val="00521D1E"/>
    <w:rsid w:val="00523F63"/>
    <w:rsid w:val="00524A4C"/>
    <w:rsid w:val="00525214"/>
    <w:rsid w:val="00525B28"/>
    <w:rsid w:val="005266AF"/>
    <w:rsid w:val="00526D4B"/>
    <w:rsid w:val="0053036D"/>
    <w:rsid w:val="00530F8E"/>
    <w:rsid w:val="00531341"/>
    <w:rsid w:val="005315ED"/>
    <w:rsid w:val="0053166E"/>
    <w:rsid w:val="005316FD"/>
    <w:rsid w:val="00531834"/>
    <w:rsid w:val="00532090"/>
    <w:rsid w:val="00533044"/>
    <w:rsid w:val="0053316E"/>
    <w:rsid w:val="00533978"/>
    <w:rsid w:val="0053419A"/>
    <w:rsid w:val="005347E7"/>
    <w:rsid w:val="00535008"/>
    <w:rsid w:val="0053518B"/>
    <w:rsid w:val="0053528C"/>
    <w:rsid w:val="0053585D"/>
    <w:rsid w:val="0053649A"/>
    <w:rsid w:val="0053681E"/>
    <w:rsid w:val="0053760C"/>
    <w:rsid w:val="00537622"/>
    <w:rsid w:val="0053798C"/>
    <w:rsid w:val="00537AEC"/>
    <w:rsid w:val="005406E1"/>
    <w:rsid w:val="005415A2"/>
    <w:rsid w:val="00543038"/>
    <w:rsid w:val="00543603"/>
    <w:rsid w:val="00543753"/>
    <w:rsid w:val="0054385C"/>
    <w:rsid w:val="00543B59"/>
    <w:rsid w:val="00543FA6"/>
    <w:rsid w:val="005443DA"/>
    <w:rsid w:val="005449CF"/>
    <w:rsid w:val="005451CD"/>
    <w:rsid w:val="00545711"/>
    <w:rsid w:val="00547E92"/>
    <w:rsid w:val="00550631"/>
    <w:rsid w:val="00550C2F"/>
    <w:rsid w:val="005513A6"/>
    <w:rsid w:val="005517BC"/>
    <w:rsid w:val="005522BA"/>
    <w:rsid w:val="005522CB"/>
    <w:rsid w:val="005547D7"/>
    <w:rsid w:val="00555417"/>
    <w:rsid w:val="00555857"/>
    <w:rsid w:val="00555DCE"/>
    <w:rsid w:val="00556379"/>
    <w:rsid w:val="005601EF"/>
    <w:rsid w:val="00560326"/>
    <w:rsid w:val="005608B1"/>
    <w:rsid w:val="005608D3"/>
    <w:rsid w:val="0056128B"/>
    <w:rsid w:val="005625D7"/>
    <w:rsid w:val="00562F4D"/>
    <w:rsid w:val="005645D1"/>
    <w:rsid w:val="00564A70"/>
    <w:rsid w:val="00564C67"/>
    <w:rsid w:val="00565E25"/>
    <w:rsid w:val="0056675A"/>
    <w:rsid w:val="00566A24"/>
    <w:rsid w:val="005701D9"/>
    <w:rsid w:val="0057036A"/>
    <w:rsid w:val="00571305"/>
    <w:rsid w:val="00572770"/>
    <w:rsid w:val="00573374"/>
    <w:rsid w:val="00573C0A"/>
    <w:rsid w:val="00573F05"/>
    <w:rsid w:val="0057513B"/>
    <w:rsid w:val="005753F1"/>
    <w:rsid w:val="0057562D"/>
    <w:rsid w:val="00576065"/>
    <w:rsid w:val="00576443"/>
    <w:rsid w:val="00576AAF"/>
    <w:rsid w:val="00576D5B"/>
    <w:rsid w:val="005777FD"/>
    <w:rsid w:val="00577A09"/>
    <w:rsid w:val="00577B1F"/>
    <w:rsid w:val="00580378"/>
    <w:rsid w:val="00580567"/>
    <w:rsid w:val="00581B00"/>
    <w:rsid w:val="00581D45"/>
    <w:rsid w:val="005822EA"/>
    <w:rsid w:val="00582B81"/>
    <w:rsid w:val="00582E62"/>
    <w:rsid w:val="00583840"/>
    <w:rsid w:val="00583FB2"/>
    <w:rsid w:val="0058545F"/>
    <w:rsid w:val="005854C5"/>
    <w:rsid w:val="005858F1"/>
    <w:rsid w:val="00585946"/>
    <w:rsid w:val="005877AD"/>
    <w:rsid w:val="00587E4E"/>
    <w:rsid w:val="00590AA9"/>
    <w:rsid w:val="00590DB3"/>
    <w:rsid w:val="00591073"/>
    <w:rsid w:val="00591674"/>
    <w:rsid w:val="005921A3"/>
    <w:rsid w:val="005925F3"/>
    <w:rsid w:val="0059326F"/>
    <w:rsid w:val="005932F6"/>
    <w:rsid w:val="00593454"/>
    <w:rsid w:val="00594266"/>
    <w:rsid w:val="005942E4"/>
    <w:rsid w:val="00594E44"/>
    <w:rsid w:val="0059589B"/>
    <w:rsid w:val="00595ED8"/>
    <w:rsid w:val="00595FA8"/>
    <w:rsid w:val="005963C1"/>
    <w:rsid w:val="005968D8"/>
    <w:rsid w:val="00597040"/>
    <w:rsid w:val="0059718B"/>
    <w:rsid w:val="005973C6"/>
    <w:rsid w:val="00597709"/>
    <w:rsid w:val="00597D83"/>
    <w:rsid w:val="005A0078"/>
    <w:rsid w:val="005A06A3"/>
    <w:rsid w:val="005A0BA7"/>
    <w:rsid w:val="005A0CAE"/>
    <w:rsid w:val="005A1AF5"/>
    <w:rsid w:val="005A2591"/>
    <w:rsid w:val="005A26C3"/>
    <w:rsid w:val="005A288D"/>
    <w:rsid w:val="005A28AF"/>
    <w:rsid w:val="005A2958"/>
    <w:rsid w:val="005A2B82"/>
    <w:rsid w:val="005A363B"/>
    <w:rsid w:val="005A4311"/>
    <w:rsid w:val="005A590B"/>
    <w:rsid w:val="005A6C92"/>
    <w:rsid w:val="005A778D"/>
    <w:rsid w:val="005A7B41"/>
    <w:rsid w:val="005B0209"/>
    <w:rsid w:val="005B04C1"/>
    <w:rsid w:val="005B1508"/>
    <w:rsid w:val="005B21C2"/>
    <w:rsid w:val="005B3491"/>
    <w:rsid w:val="005B3E67"/>
    <w:rsid w:val="005B4B64"/>
    <w:rsid w:val="005B4CC9"/>
    <w:rsid w:val="005B5D95"/>
    <w:rsid w:val="005B6C7D"/>
    <w:rsid w:val="005B79D7"/>
    <w:rsid w:val="005C13B8"/>
    <w:rsid w:val="005C2815"/>
    <w:rsid w:val="005C2A73"/>
    <w:rsid w:val="005C2E68"/>
    <w:rsid w:val="005C2E85"/>
    <w:rsid w:val="005C5FA8"/>
    <w:rsid w:val="005C6985"/>
    <w:rsid w:val="005C6C06"/>
    <w:rsid w:val="005C7612"/>
    <w:rsid w:val="005D06DE"/>
    <w:rsid w:val="005D0D81"/>
    <w:rsid w:val="005D1320"/>
    <w:rsid w:val="005D18F0"/>
    <w:rsid w:val="005D22AF"/>
    <w:rsid w:val="005D27F4"/>
    <w:rsid w:val="005D2E15"/>
    <w:rsid w:val="005D3E1C"/>
    <w:rsid w:val="005D4509"/>
    <w:rsid w:val="005D5413"/>
    <w:rsid w:val="005D5BB8"/>
    <w:rsid w:val="005D6882"/>
    <w:rsid w:val="005D6B46"/>
    <w:rsid w:val="005D6C08"/>
    <w:rsid w:val="005D71FE"/>
    <w:rsid w:val="005D7660"/>
    <w:rsid w:val="005E0AC9"/>
    <w:rsid w:val="005E0CF0"/>
    <w:rsid w:val="005E18AB"/>
    <w:rsid w:val="005E1E32"/>
    <w:rsid w:val="005E4E44"/>
    <w:rsid w:val="005E57C4"/>
    <w:rsid w:val="005E5BCF"/>
    <w:rsid w:val="005E6CA6"/>
    <w:rsid w:val="005E7124"/>
    <w:rsid w:val="005E727E"/>
    <w:rsid w:val="005E77EF"/>
    <w:rsid w:val="005F0654"/>
    <w:rsid w:val="005F1974"/>
    <w:rsid w:val="005F2040"/>
    <w:rsid w:val="005F28FF"/>
    <w:rsid w:val="005F2B7C"/>
    <w:rsid w:val="005F38EF"/>
    <w:rsid w:val="005F3A05"/>
    <w:rsid w:val="005F3A50"/>
    <w:rsid w:val="005F45B2"/>
    <w:rsid w:val="005F5D34"/>
    <w:rsid w:val="005F5F5C"/>
    <w:rsid w:val="005F6172"/>
    <w:rsid w:val="005F62D8"/>
    <w:rsid w:val="005F646C"/>
    <w:rsid w:val="005F665C"/>
    <w:rsid w:val="005F6B1F"/>
    <w:rsid w:val="005F7A8C"/>
    <w:rsid w:val="005F7FAF"/>
    <w:rsid w:val="00602439"/>
    <w:rsid w:val="0060424D"/>
    <w:rsid w:val="0060591F"/>
    <w:rsid w:val="006060A0"/>
    <w:rsid w:val="0060690F"/>
    <w:rsid w:val="0060761E"/>
    <w:rsid w:val="00607B15"/>
    <w:rsid w:val="0061023F"/>
    <w:rsid w:val="0061039B"/>
    <w:rsid w:val="006109B7"/>
    <w:rsid w:val="0061102B"/>
    <w:rsid w:val="00611287"/>
    <w:rsid w:val="0061159C"/>
    <w:rsid w:val="006116FD"/>
    <w:rsid w:val="00611B5B"/>
    <w:rsid w:val="006122EF"/>
    <w:rsid w:val="006129B1"/>
    <w:rsid w:val="00612C53"/>
    <w:rsid w:val="00612D10"/>
    <w:rsid w:val="0061332F"/>
    <w:rsid w:val="00613D5C"/>
    <w:rsid w:val="00613F5A"/>
    <w:rsid w:val="0061591D"/>
    <w:rsid w:val="00616145"/>
    <w:rsid w:val="00616160"/>
    <w:rsid w:val="0061697C"/>
    <w:rsid w:val="006172DD"/>
    <w:rsid w:val="006173F7"/>
    <w:rsid w:val="006174A9"/>
    <w:rsid w:val="00617E43"/>
    <w:rsid w:val="00620977"/>
    <w:rsid w:val="006212F9"/>
    <w:rsid w:val="00622100"/>
    <w:rsid w:val="0062371D"/>
    <w:rsid w:val="00623CA7"/>
    <w:rsid w:val="00623F3D"/>
    <w:rsid w:val="00624337"/>
    <w:rsid w:val="0062451C"/>
    <w:rsid w:val="0062573D"/>
    <w:rsid w:val="00625EF4"/>
    <w:rsid w:val="0062647D"/>
    <w:rsid w:val="00626C45"/>
    <w:rsid w:val="00627047"/>
    <w:rsid w:val="00627424"/>
    <w:rsid w:val="00627C49"/>
    <w:rsid w:val="00627D23"/>
    <w:rsid w:val="00627EF3"/>
    <w:rsid w:val="006300CB"/>
    <w:rsid w:val="00630122"/>
    <w:rsid w:val="00630737"/>
    <w:rsid w:val="00630940"/>
    <w:rsid w:val="00630C08"/>
    <w:rsid w:val="00631462"/>
    <w:rsid w:val="0063158E"/>
    <w:rsid w:val="00632232"/>
    <w:rsid w:val="00632328"/>
    <w:rsid w:val="00632C4F"/>
    <w:rsid w:val="006349B1"/>
    <w:rsid w:val="00634AF7"/>
    <w:rsid w:val="00634E24"/>
    <w:rsid w:val="00635AFB"/>
    <w:rsid w:val="0063603D"/>
    <w:rsid w:val="0063606B"/>
    <w:rsid w:val="00636DC1"/>
    <w:rsid w:val="00637EFC"/>
    <w:rsid w:val="00640B70"/>
    <w:rsid w:val="00640E4A"/>
    <w:rsid w:val="0064111C"/>
    <w:rsid w:val="00641547"/>
    <w:rsid w:val="00641A8B"/>
    <w:rsid w:val="006424E1"/>
    <w:rsid w:val="00642F28"/>
    <w:rsid w:val="006468A3"/>
    <w:rsid w:val="00646BC4"/>
    <w:rsid w:val="00647190"/>
    <w:rsid w:val="006472A2"/>
    <w:rsid w:val="006516CA"/>
    <w:rsid w:val="00651D7E"/>
    <w:rsid w:val="006545A8"/>
    <w:rsid w:val="00654FD6"/>
    <w:rsid w:val="006553F7"/>
    <w:rsid w:val="006556BC"/>
    <w:rsid w:val="00655EA1"/>
    <w:rsid w:val="00655FB7"/>
    <w:rsid w:val="00656B79"/>
    <w:rsid w:val="00656C4F"/>
    <w:rsid w:val="00656C5E"/>
    <w:rsid w:val="00656D2E"/>
    <w:rsid w:val="00657677"/>
    <w:rsid w:val="00657D8F"/>
    <w:rsid w:val="00657E41"/>
    <w:rsid w:val="00660489"/>
    <w:rsid w:val="0066052F"/>
    <w:rsid w:val="00660858"/>
    <w:rsid w:val="00661033"/>
    <w:rsid w:val="00662E31"/>
    <w:rsid w:val="00662E5B"/>
    <w:rsid w:val="00664031"/>
    <w:rsid w:val="00665161"/>
    <w:rsid w:val="00665DAE"/>
    <w:rsid w:val="00665FC9"/>
    <w:rsid w:val="006662C7"/>
    <w:rsid w:val="006674A6"/>
    <w:rsid w:val="00670F3C"/>
    <w:rsid w:val="00671DD8"/>
    <w:rsid w:val="00672A86"/>
    <w:rsid w:val="00672D52"/>
    <w:rsid w:val="00672E7E"/>
    <w:rsid w:val="00673135"/>
    <w:rsid w:val="006738D3"/>
    <w:rsid w:val="00674452"/>
    <w:rsid w:val="00674780"/>
    <w:rsid w:val="00674E34"/>
    <w:rsid w:val="006750CD"/>
    <w:rsid w:val="00675BA9"/>
    <w:rsid w:val="00675F55"/>
    <w:rsid w:val="0067651E"/>
    <w:rsid w:val="00676992"/>
    <w:rsid w:val="00677ABE"/>
    <w:rsid w:val="00680B99"/>
    <w:rsid w:val="00680CB4"/>
    <w:rsid w:val="00680D1F"/>
    <w:rsid w:val="00681906"/>
    <w:rsid w:val="00681FDB"/>
    <w:rsid w:val="006820BE"/>
    <w:rsid w:val="00682E83"/>
    <w:rsid w:val="006850E4"/>
    <w:rsid w:val="00686617"/>
    <w:rsid w:val="00687331"/>
    <w:rsid w:val="0068771B"/>
    <w:rsid w:val="0069100F"/>
    <w:rsid w:val="00691233"/>
    <w:rsid w:val="00692429"/>
    <w:rsid w:val="00692461"/>
    <w:rsid w:val="00693617"/>
    <w:rsid w:val="0069394B"/>
    <w:rsid w:val="00695654"/>
    <w:rsid w:val="0069680F"/>
    <w:rsid w:val="006969F7"/>
    <w:rsid w:val="00696D1F"/>
    <w:rsid w:val="006979A0"/>
    <w:rsid w:val="006A075B"/>
    <w:rsid w:val="006A098F"/>
    <w:rsid w:val="006A124C"/>
    <w:rsid w:val="006A2532"/>
    <w:rsid w:val="006A2A30"/>
    <w:rsid w:val="006A2CA8"/>
    <w:rsid w:val="006A2DEB"/>
    <w:rsid w:val="006A2F23"/>
    <w:rsid w:val="006A3B3C"/>
    <w:rsid w:val="006A3FB5"/>
    <w:rsid w:val="006A4D09"/>
    <w:rsid w:val="006A4F68"/>
    <w:rsid w:val="006A5762"/>
    <w:rsid w:val="006A5E62"/>
    <w:rsid w:val="006A6A2F"/>
    <w:rsid w:val="006B082B"/>
    <w:rsid w:val="006B19C0"/>
    <w:rsid w:val="006B20EE"/>
    <w:rsid w:val="006B2E7F"/>
    <w:rsid w:val="006B3423"/>
    <w:rsid w:val="006B4148"/>
    <w:rsid w:val="006B46DA"/>
    <w:rsid w:val="006B597A"/>
    <w:rsid w:val="006B6C44"/>
    <w:rsid w:val="006B73ED"/>
    <w:rsid w:val="006C042D"/>
    <w:rsid w:val="006C0A3A"/>
    <w:rsid w:val="006C0A67"/>
    <w:rsid w:val="006C1835"/>
    <w:rsid w:val="006C4E17"/>
    <w:rsid w:val="006C553E"/>
    <w:rsid w:val="006C6417"/>
    <w:rsid w:val="006C685E"/>
    <w:rsid w:val="006C6AC1"/>
    <w:rsid w:val="006D006E"/>
    <w:rsid w:val="006D1B9F"/>
    <w:rsid w:val="006D28DD"/>
    <w:rsid w:val="006D35A2"/>
    <w:rsid w:val="006D35AF"/>
    <w:rsid w:val="006D4576"/>
    <w:rsid w:val="006D4607"/>
    <w:rsid w:val="006D4CEC"/>
    <w:rsid w:val="006D4DBE"/>
    <w:rsid w:val="006D5112"/>
    <w:rsid w:val="006D5164"/>
    <w:rsid w:val="006D5807"/>
    <w:rsid w:val="006D5F3E"/>
    <w:rsid w:val="006D6A6E"/>
    <w:rsid w:val="006D7215"/>
    <w:rsid w:val="006D76FA"/>
    <w:rsid w:val="006E014E"/>
    <w:rsid w:val="006E0AD7"/>
    <w:rsid w:val="006E0D2A"/>
    <w:rsid w:val="006E1BC4"/>
    <w:rsid w:val="006E23C7"/>
    <w:rsid w:val="006E29AF"/>
    <w:rsid w:val="006E320D"/>
    <w:rsid w:val="006E371B"/>
    <w:rsid w:val="006E41F3"/>
    <w:rsid w:val="006E4CBA"/>
    <w:rsid w:val="006E4FFE"/>
    <w:rsid w:val="006E5B78"/>
    <w:rsid w:val="006E5D48"/>
    <w:rsid w:val="006E6803"/>
    <w:rsid w:val="006E6D7D"/>
    <w:rsid w:val="006E75DE"/>
    <w:rsid w:val="006E765C"/>
    <w:rsid w:val="006F00C2"/>
    <w:rsid w:val="006F0491"/>
    <w:rsid w:val="006F0FEC"/>
    <w:rsid w:val="006F2410"/>
    <w:rsid w:val="006F2774"/>
    <w:rsid w:val="006F2F21"/>
    <w:rsid w:val="006F34E8"/>
    <w:rsid w:val="006F3595"/>
    <w:rsid w:val="006F402E"/>
    <w:rsid w:val="006F4097"/>
    <w:rsid w:val="006F44E3"/>
    <w:rsid w:val="006F46A6"/>
    <w:rsid w:val="006F4C2A"/>
    <w:rsid w:val="006F4C53"/>
    <w:rsid w:val="006F4FB5"/>
    <w:rsid w:val="006F52EE"/>
    <w:rsid w:val="006F5D70"/>
    <w:rsid w:val="006F6161"/>
    <w:rsid w:val="007002ED"/>
    <w:rsid w:val="00700C9D"/>
    <w:rsid w:val="00700CD0"/>
    <w:rsid w:val="0070180B"/>
    <w:rsid w:val="007021A3"/>
    <w:rsid w:val="007024AF"/>
    <w:rsid w:val="00703ABD"/>
    <w:rsid w:val="007047C4"/>
    <w:rsid w:val="007050C9"/>
    <w:rsid w:val="007059A0"/>
    <w:rsid w:val="00705D8F"/>
    <w:rsid w:val="0070632A"/>
    <w:rsid w:val="00706BD2"/>
    <w:rsid w:val="00706CD8"/>
    <w:rsid w:val="00707944"/>
    <w:rsid w:val="0071026E"/>
    <w:rsid w:val="00711658"/>
    <w:rsid w:val="007118C4"/>
    <w:rsid w:val="00712B09"/>
    <w:rsid w:val="007143D1"/>
    <w:rsid w:val="007145EA"/>
    <w:rsid w:val="00714D32"/>
    <w:rsid w:val="00715DC1"/>
    <w:rsid w:val="00716670"/>
    <w:rsid w:val="00716929"/>
    <w:rsid w:val="00717B13"/>
    <w:rsid w:val="0072080C"/>
    <w:rsid w:val="00720B33"/>
    <w:rsid w:val="007222D7"/>
    <w:rsid w:val="00722F63"/>
    <w:rsid w:val="00723E5E"/>
    <w:rsid w:val="00724231"/>
    <w:rsid w:val="0072452A"/>
    <w:rsid w:val="007247F4"/>
    <w:rsid w:val="00724F39"/>
    <w:rsid w:val="00726582"/>
    <w:rsid w:val="00731EC8"/>
    <w:rsid w:val="00732092"/>
    <w:rsid w:val="007329EC"/>
    <w:rsid w:val="00734062"/>
    <w:rsid w:val="00734724"/>
    <w:rsid w:val="007348F7"/>
    <w:rsid w:val="00735201"/>
    <w:rsid w:val="00735759"/>
    <w:rsid w:val="00736A80"/>
    <w:rsid w:val="00737243"/>
    <w:rsid w:val="00737334"/>
    <w:rsid w:val="00737FE1"/>
    <w:rsid w:val="007406D7"/>
    <w:rsid w:val="00741032"/>
    <w:rsid w:val="00741109"/>
    <w:rsid w:val="007412AF"/>
    <w:rsid w:val="00741418"/>
    <w:rsid w:val="00741C20"/>
    <w:rsid w:val="00741DCE"/>
    <w:rsid w:val="00742233"/>
    <w:rsid w:val="00742777"/>
    <w:rsid w:val="00742A3B"/>
    <w:rsid w:val="00743840"/>
    <w:rsid w:val="00743AF0"/>
    <w:rsid w:val="00743C89"/>
    <w:rsid w:val="00744165"/>
    <w:rsid w:val="0074441C"/>
    <w:rsid w:val="00744D1B"/>
    <w:rsid w:val="0074522A"/>
    <w:rsid w:val="007467F4"/>
    <w:rsid w:val="00746E24"/>
    <w:rsid w:val="00747AC1"/>
    <w:rsid w:val="0075070A"/>
    <w:rsid w:val="0075073F"/>
    <w:rsid w:val="00750D09"/>
    <w:rsid w:val="00750DA3"/>
    <w:rsid w:val="00751059"/>
    <w:rsid w:val="007516E1"/>
    <w:rsid w:val="00751D2C"/>
    <w:rsid w:val="0075238B"/>
    <w:rsid w:val="00752DF8"/>
    <w:rsid w:val="00753000"/>
    <w:rsid w:val="00753453"/>
    <w:rsid w:val="007556AA"/>
    <w:rsid w:val="007557B4"/>
    <w:rsid w:val="00755BF4"/>
    <w:rsid w:val="00756292"/>
    <w:rsid w:val="00757A46"/>
    <w:rsid w:val="00760993"/>
    <w:rsid w:val="00760AB9"/>
    <w:rsid w:val="00761C90"/>
    <w:rsid w:val="0076302E"/>
    <w:rsid w:val="00763610"/>
    <w:rsid w:val="00763D5B"/>
    <w:rsid w:val="0076497E"/>
    <w:rsid w:val="007650F3"/>
    <w:rsid w:val="00766C63"/>
    <w:rsid w:val="00766E9D"/>
    <w:rsid w:val="00767350"/>
    <w:rsid w:val="0076735B"/>
    <w:rsid w:val="007676FA"/>
    <w:rsid w:val="007679BF"/>
    <w:rsid w:val="00770039"/>
    <w:rsid w:val="00770146"/>
    <w:rsid w:val="00770991"/>
    <w:rsid w:val="00770D46"/>
    <w:rsid w:val="00771177"/>
    <w:rsid w:val="0077177B"/>
    <w:rsid w:val="00772446"/>
    <w:rsid w:val="00772FBF"/>
    <w:rsid w:val="00773E1A"/>
    <w:rsid w:val="0077451F"/>
    <w:rsid w:val="007756CC"/>
    <w:rsid w:val="00775713"/>
    <w:rsid w:val="00775CDC"/>
    <w:rsid w:val="00775E60"/>
    <w:rsid w:val="00777D10"/>
    <w:rsid w:val="00780548"/>
    <w:rsid w:val="00780ACD"/>
    <w:rsid w:val="007811D2"/>
    <w:rsid w:val="00782722"/>
    <w:rsid w:val="007837A5"/>
    <w:rsid w:val="007845B9"/>
    <w:rsid w:val="00784628"/>
    <w:rsid w:val="00785763"/>
    <w:rsid w:val="00785F60"/>
    <w:rsid w:val="00786412"/>
    <w:rsid w:val="00786488"/>
    <w:rsid w:val="00786C8C"/>
    <w:rsid w:val="007874E7"/>
    <w:rsid w:val="0078779D"/>
    <w:rsid w:val="00787A82"/>
    <w:rsid w:val="00787CC8"/>
    <w:rsid w:val="00790935"/>
    <w:rsid w:val="00790EEE"/>
    <w:rsid w:val="00790F45"/>
    <w:rsid w:val="00792BAC"/>
    <w:rsid w:val="00792EB6"/>
    <w:rsid w:val="0079398D"/>
    <w:rsid w:val="00794210"/>
    <w:rsid w:val="00794F55"/>
    <w:rsid w:val="00795889"/>
    <w:rsid w:val="00795FFE"/>
    <w:rsid w:val="007961D0"/>
    <w:rsid w:val="0079646D"/>
    <w:rsid w:val="0079661B"/>
    <w:rsid w:val="00796EF0"/>
    <w:rsid w:val="007A125D"/>
    <w:rsid w:val="007A2832"/>
    <w:rsid w:val="007A2D30"/>
    <w:rsid w:val="007A30FF"/>
    <w:rsid w:val="007A41C5"/>
    <w:rsid w:val="007A4B5D"/>
    <w:rsid w:val="007A5578"/>
    <w:rsid w:val="007A5C48"/>
    <w:rsid w:val="007A6105"/>
    <w:rsid w:val="007A7A61"/>
    <w:rsid w:val="007A7BD1"/>
    <w:rsid w:val="007B1460"/>
    <w:rsid w:val="007B166F"/>
    <w:rsid w:val="007B1C92"/>
    <w:rsid w:val="007B21F9"/>
    <w:rsid w:val="007B3012"/>
    <w:rsid w:val="007B35C7"/>
    <w:rsid w:val="007B400D"/>
    <w:rsid w:val="007B4328"/>
    <w:rsid w:val="007B44AA"/>
    <w:rsid w:val="007B4660"/>
    <w:rsid w:val="007B4D94"/>
    <w:rsid w:val="007B4FAA"/>
    <w:rsid w:val="007B61A2"/>
    <w:rsid w:val="007B6C15"/>
    <w:rsid w:val="007B763C"/>
    <w:rsid w:val="007B7B33"/>
    <w:rsid w:val="007B7FFD"/>
    <w:rsid w:val="007C0651"/>
    <w:rsid w:val="007C0E44"/>
    <w:rsid w:val="007C1A10"/>
    <w:rsid w:val="007C26CC"/>
    <w:rsid w:val="007C308A"/>
    <w:rsid w:val="007C3A94"/>
    <w:rsid w:val="007C3F1D"/>
    <w:rsid w:val="007C51C9"/>
    <w:rsid w:val="007C5835"/>
    <w:rsid w:val="007C6668"/>
    <w:rsid w:val="007C6C4D"/>
    <w:rsid w:val="007C71A9"/>
    <w:rsid w:val="007D1153"/>
    <w:rsid w:val="007D11C8"/>
    <w:rsid w:val="007D126B"/>
    <w:rsid w:val="007D1499"/>
    <w:rsid w:val="007D21A9"/>
    <w:rsid w:val="007D3A5D"/>
    <w:rsid w:val="007D3BA5"/>
    <w:rsid w:val="007D4764"/>
    <w:rsid w:val="007D4F71"/>
    <w:rsid w:val="007D6C3C"/>
    <w:rsid w:val="007D72FA"/>
    <w:rsid w:val="007D7850"/>
    <w:rsid w:val="007E01EF"/>
    <w:rsid w:val="007E0546"/>
    <w:rsid w:val="007E0BF3"/>
    <w:rsid w:val="007E14D8"/>
    <w:rsid w:val="007E1800"/>
    <w:rsid w:val="007E32A2"/>
    <w:rsid w:val="007E338E"/>
    <w:rsid w:val="007E35A9"/>
    <w:rsid w:val="007E3683"/>
    <w:rsid w:val="007E3E2A"/>
    <w:rsid w:val="007E4387"/>
    <w:rsid w:val="007E460D"/>
    <w:rsid w:val="007E475F"/>
    <w:rsid w:val="007E47FE"/>
    <w:rsid w:val="007E53A6"/>
    <w:rsid w:val="007E5B34"/>
    <w:rsid w:val="007E5D25"/>
    <w:rsid w:val="007E5F8C"/>
    <w:rsid w:val="007E7394"/>
    <w:rsid w:val="007F059A"/>
    <w:rsid w:val="007F081B"/>
    <w:rsid w:val="007F1312"/>
    <w:rsid w:val="007F1978"/>
    <w:rsid w:val="007F1FA8"/>
    <w:rsid w:val="007F2375"/>
    <w:rsid w:val="007F2D1D"/>
    <w:rsid w:val="007F3A3D"/>
    <w:rsid w:val="007F3B16"/>
    <w:rsid w:val="007F3BDB"/>
    <w:rsid w:val="007F3EBC"/>
    <w:rsid w:val="007F5EB6"/>
    <w:rsid w:val="007F66BA"/>
    <w:rsid w:val="007F71F8"/>
    <w:rsid w:val="007F7529"/>
    <w:rsid w:val="007F7F88"/>
    <w:rsid w:val="0080038C"/>
    <w:rsid w:val="0080071F"/>
    <w:rsid w:val="00800840"/>
    <w:rsid w:val="0080098B"/>
    <w:rsid w:val="00800F3C"/>
    <w:rsid w:val="00802E1A"/>
    <w:rsid w:val="008035AB"/>
    <w:rsid w:val="00804A2E"/>
    <w:rsid w:val="00805DBE"/>
    <w:rsid w:val="00806890"/>
    <w:rsid w:val="00806905"/>
    <w:rsid w:val="008108C6"/>
    <w:rsid w:val="00811210"/>
    <w:rsid w:val="00811500"/>
    <w:rsid w:val="008115EC"/>
    <w:rsid w:val="00811703"/>
    <w:rsid w:val="00811A40"/>
    <w:rsid w:val="00811ADB"/>
    <w:rsid w:val="00812C0D"/>
    <w:rsid w:val="00813636"/>
    <w:rsid w:val="0081367B"/>
    <w:rsid w:val="00815851"/>
    <w:rsid w:val="00816540"/>
    <w:rsid w:val="008175AF"/>
    <w:rsid w:val="00817C94"/>
    <w:rsid w:val="00817EE8"/>
    <w:rsid w:val="00820E0B"/>
    <w:rsid w:val="008214FA"/>
    <w:rsid w:val="00821666"/>
    <w:rsid w:val="008220CD"/>
    <w:rsid w:val="00822772"/>
    <w:rsid w:val="00823AE3"/>
    <w:rsid w:val="00824284"/>
    <w:rsid w:val="00824843"/>
    <w:rsid w:val="00824E34"/>
    <w:rsid w:val="00825B33"/>
    <w:rsid w:val="00825D28"/>
    <w:rsid w:val="00827093"/>
    <w:rsid w:val="00827696"/>
    <w:rsid w:val="008308D8"/>
    <w:rsid w:val="00830CAA"/>
    <w:rsid w:val="00830FFF"/>
    <w:rsid w:val="008318A3"/>
    <w:rsid w:val="00831CDB"/>
    <w:rsid w:val="008326A1"/>
    <w:rsid w:val="008327FB"/>
    <w:rsid w:val="00832A37"/>
    <w:rsid w:val="008348E7"/>
    <w:rsid w:val="008348EF"/>
    <w:rsid w:val="00834A82"/>
    <w:rsid w:val="008366D5"/>
    <w:rsid w:val="00836BBA"/>
    <w:rsid w:val="00836D07"/>
    <w:rsid w:val="00837A12"/>
    <w:rsid w:val="008406A5"/>
    <w:rsid w:val="00840820"/>
    <w:rsid w:val="00840CD5"/>
    <w:rsid w:val="008412F1"/>
    <w:rsid w:val="00842945"/>
    <w:rsid w:val="00843C53"/>
    <w:rsid w:val="00843F52"/>
    <w:rsid w:val="00844F0F"/>
    <w:rsid w:val="0085075B"/>
    <w:rsid w:val="0085181A"/>
    <w:rsid w:val="00852018"/>
    <w:rsid w:val="008523BF"/>
    <w:rsid w:val="00852946"/>
    <w:rsid w:val="00852C46"/>
    <w:rsid w:val="0085351C"/>
    <w:rsid w:val="008536E2"/>
    <w:rsid w:val="00853A68"/>
    <w:rsid w:val="0085419D"/>
    <w:rsid w:val="0085440E"/>
    <w:rsid w:val="008549B0"/>
    <w:rsid w:val="008556C9"/>
    <w:rsid w:val="00855DCC"/>
    <w:rsid w:val="0085602F"/>
    <w:rsid w:val="00856281"/>
    <w:rsid w:val="00856501"/>
    <w:rsid w:val="00856D4D"/>
    <w:rsid w:val="00856E2A"/>
    <w:rsid w:val="008572C4"/>
    <w:rsid w:val="00857669"/>
    <w:rsid w:val="00857A58"/>
    <w:rsid w:val="00857E57"/>
    <w:rsid w:val="00860847"/>
    <w:rsid w:val="0086094A"/>
    <w:rsid w:val="00860E2C"/>
    <w:rsid w:val="00860F9E"/>
    <w:rsid w:val="00861753"/>
    <w:rsid w:val="00861DB6"/>
    <w:rsid w:val="00862795"/>
    <w:rsid w:val="0086288D"/>
    <w:rsid w:val="00862C15"/>
    <w:rsid w:val="00862F21"/>
    <w:rsid w:val="008641F1"/>
    <w:rsid w:val="008671E1"/>
    <w:rsid w:val="00867B04"/>
    <w:rsid w:val="00867E05"/>
    <w:rsid w:val="008706D9"/>
    <w:rsid w:val="008710A9"/>
    <w:rsid w:val="008712A6"/>
    <w:rsid w:val="00871546"/>
    <w:rsid w:val="00871B23"/>
    <w:rsid w:val="0087278C"/>
    <w:rsid w:val="00872CB2"/>
    <w:rsid w:val="00873BD9"/>
    <w:rsid w:val="0087444C"/>
    <w:rsid w:val="0087474A"/>
    <w:rsid w:val="0087483D"/>
    <w:rsid w:val="00874DFB"/>
    <w:rsid w:val="0087583D"/>
    <w:rsid w:val="008759E7"/>
    <w:rsid w:val="00876276"/>
    <w:rsid w:val="008769C4"/>
    <w:rsid w:val="00877AAB"/>
    <w:rsid w:val="00877AE6"/>
    <w:rsid w:val="00880636"/>
    <w:rsid w:val="008816D0"/>
    <w:rsid w:val="00882304"/>
    <w:rsid w:val="00882B04"/>
    <w:rsid w:val="008836B9"/>
    <w:rsid w:val="00883771"/>
    <w:rsid w:val="0088423C"/>
    <w:rsid w:val="00884265"/>
    <w:rsid w:val="008849EB"/>
    <w:rsid w:val="008854B5"/>
    <w:rsid w:val="008856E6"/>
    <w:rsid w:val="0088588B"/>
    <w:rsid w:val="008859D5"/>
    <w:rsid w:val="00886080"/>
    <w:rsid w:val="00886213"/>
    <w:rsid w:val="008865D1"/>
    <w:rsid w:val="00886884"/>
    <w:rsid w:val="00886B1A"/>
    <w:rsid w:val="00886C2B"/>
    <w:rsid w:val="0088726C"/>
    <w:rsid w:val="0089036E"/>
    <w:rsid w:val="00891623"/>
    <w:rsid w:val="00891B17"/>
    <w:rsid w:val="00891BFC"/>
    <w:rsid w:val="008920BA"/>
    <w:rsid w:val="00892E54"/>
    <w:rsid w:val="00892EF2"/>
    <w:rsid w:val="00893EFF"/>
    <w:rsid w:val="008950D3"/>
    <w:rsid w:val="00895588"/>
    <w:rsid w:val="008956FD"/>
    <w:rsid w:val="00897666"/>
    <w:rsid w:val="008A0F19"/>
    <w:rsid w:val="008A285F"/>
    <w:rsid w:val="008A4682"/>
    <w:rsid w:val="008A546D"/>
    <w:rsid w:val="008A62EA"/>
    <w:rsid w:val="008A6411"/>
    <w:rsid w:val="008A7C58"/>
    <w:rsid w:val="008B00B1"/>
    <w:rsid w:val="008B04D4"/>
    <w:rsid w:val="008B0A24"/>
    <w:rsid w:val="008B0D63"/>
    <w:rsid w:val="008B0E74"/>
    <w:rsid w:val="008B1038"/>
    <w:rsid w:val="008B1F6F"/>
    <w:rsid w:val="008B2001"/>
    <w:rsid w:val="008B20AE"/>
    <w:rsid w:val="008B2AD5"/>
    <w:rsid w:val="008B30AD"/>
    <w:rsid w:val="008B35C9"/>
    <w:rsid w:val="008B4A4F"/>
    <w:rsid w:val="008B51BD"/>
    <w:rsid w:val="008B531E"/>
    <w:rsid w:val="008B5808"/>
    <w:rsid w:val="008B6E7B"/>
    <w:rsid w:val="008B7A6F"/>
    <w:rsid w:val="008C0171"/>
    <w:rsid w:val="008C0915"/>
    <w:rsid w:val="008C0E20"/>
    <w:rsid w:val="008C0F4C"/>
    <w:rsid w:val="008C1017"/>
    <w:rsid w:val="008C1794"/>
    <w:rsid w:val="008C1F5E"/>
    <w:rsid w:val="008C26C8"/>
    <w:rsid w:val="008C286F"/>
    <w:rsid w:val="008C320B"/>
    <w:rsid w:val="008C32EC"/>
    <w:rsid w:val="008C35DB"/>
    <w:rsid w:val="008C36A5"/>
    <w:rsid w:val="008C3CBE"/>
    <w:rsid w:val="008C5DC1"/>
    <w:rsid w:val="008C67E3"/>
    <w:rsid w:val="008C6C1F"/>
    <w:rsid w:val="008C7569"/>
    <w:rsid w:val="008C78EE"/>
    <w:rsid w:val="008C7D2D"/>
    <w:rsid w:val="008D0614"/>
    <w:rsid w:val="008D20F1"/>
    <w:rsid w:val="008D2601"/>
    <w:rsid w:val="008D3614"/>
    <w:rsid w:val="008D41DF"/>
    <w:rsid w:val="008D49B8"/>
    <w:rsid w:val="008D4D4A"/>
    <w:rsid w:val="008D5453"/>
    <w:rsid w:val="008E0A47"/>
    <w:rsid w:val="008E1359"/>
    <w:rsid w:val="008E15F1"/>
    <w:rsid w:val="008E1836"/>
    <w:rsid w:val="008E1D86"/>
    <w:rsid w:val="008E4A49"/>
    <w:rsid w:val="008E59CE"/>
    <w:rsid w:val="008E5D28"/>
    <w:rsid w:val="008E5F8C"/>
    <w:rsid w:val="008E5FBA"/>
    <w:rsid w:val="008E7774"/>
    <w:rsid w:val="008E77AE"/>
    <w:rsid w:val="008F1F5D"/>
    <w:rsid w:val="008F2638"/>
    <w:rsid w:val="008F425D"/>
    <w:rsid w:val="008F4885"/>
    <w:rsid w:val="008F4D63"/>
    <w:rsid w:val="008F531C"/>
    <w:rsid w:val="008F71D8"/>
    <w:rsid w:val="008F7325"/>
    <w:rsid w:val="008F7BE1"/>
    <w:rsid w:val="009000B5"/>
    <w:rsid w:val="00901655"/>
    <w:rsid w:val="009021CA"/>
    <w:rsid w:val="009026C5"/>
    <w:rsid w:val="00903A10"/>
    <w:rsid w:val="009045E4"/>
    <w:rsid w:val="00905708"/>
    <w:rsid w:val="00905C1D"/>
    <w:rsid w:val="00906848"/>
    <w:rsid w:val="00906A79"/>
    <w:rsid w:val="00907215"/>
    <w:rsid w:val="00907B22"/>
    <w:rsid w:val="0091111E"/>
    <w:rsid w:val="00911659"/>
    <w:rsid w:val="00911CD6"/>
    <w:rsid w:val="009122AE"/>
    <w:rsid w:val="0091251C"/>
    <w:rsid w:val="00913370"/>
    <w:rsid w:val="00913858"/>
    <w:rsid w:val="0091430A"/>
    <w:rsid w:val="00914386"/>
    <w:rsid w:val="00914DF4"/>
    <w:rsid w:val="00915B4A"/>
    <w:rsid w:val="00916D74"/>
    <w:rsid w:val="00916EB7"/>
    <w:rsid w:val="00917877"/>
    <w:rsid w:val="009200B4"/>
    <w:rsid w:val="009210B9"/>
    <w:rsid w:val="00922B02"/>
    <w:rsid w:val="00923035"/>
    <w:rsid w:val="00923DCE"/>
    <w:rsid w:val="009248EE"/>
    <w:rsid w:val="00924939"/>
    <w:rsid w:val="0092591C"/>
    <w:rsid w:val="00925E8F"/>
    <w:rsid w:val="00926DED"/>
    <w:rsid w:val="0092795B"/>
    <w:rsid w:val="00930304"/>
    <w:rsid w:val="0093070D"/>
    <w:rsid w:val="0093079E"/>
    <w:rsid w:val="00931178"/>
    <w:rsid w:val="00931613"/>
    <w:rsid w:val="0093169B"/>
    <w:rsid w:val="009321FA"/>
    <w:rsid w:val="00932ED4"/>
    <w:rsid w:val="0093336B"/>
    <w:rsid w:val="009343C3"/>
    <w:rsid w:val="009347D3"/>
    <w:rsid w:val="009359B4"/>
    <w:rsid w:val="00936B9C"/>
    <w:rsid w:val="00936C32"/>
    <w:rsid w:val="00936F65"/>
    <w:rsid w:val="00937B89"/>
    <w:rsid w:val="00940A93"/>
    <w:rsid w:val="00941183"/>
    <w:rsid w:val="00941369"/>
    <w:rsid w:val="00941916"/>
    <w:rsid w:val="009419AC"/>
    <w:rsid w:val="00941AB4"/>
    <w:rsid w:val="00943D32"/>
    <w:rsid w:val="00945060"/>
    <w:rsid w:val="009465CE"/>
    <w:rsid w:val="0094790B"/>
    <w:rsid w:val="009509E2"/>
    <w:rsid w:val="00950D5C"/>
    <w:rsid w:val="00950D7D"/>
    <w:rsid w:val="009518E9"/>
    <w:rsid w:val="00951E4F"/>
    <w:rsid w:val="00952155"/>
    <w:rsid w:val="0095384B"/>
    <w:rsid w:val="00953926"/>
    <w:rsid w:val="00954233"/>
    <w:rsid w:val="009542AD"/>
    <w:rsid w:val="00954B3C"/>
    <w:rsid w:val="00954D84"/>
    <w:rsid w:val="0095554E"/>
    <w:rsid w:val="00955D12"/>
    <w:rsid w:val="009564E3"/>
    <w:rsid w:val="00956521"/>
    <w:rsid w:val="009568D5"/>
    <w:rsid w:val="00956D66"/>
    <w:rsid w:val="00956ED6"/>
    <w:rsid w:val="00956F4A"/>
    <w:rsid w:val="00957502"/>
    <w:rsid w:val="00957B9C"/>
    <w:rsid w:val="00960958"/>
    <w:rsid w:val="00961340"/>
    <w:rsid w:val="0096226F"/>
    <w:rsid w:val="00963D8D"/>
    <w:rsid w:val="00965D7D"/>
    <w:rsid w:val="00965E28"/>
    <w:rsid w:val="0096623C"/>
    <w:rsid w:val="00966811"/>
    <w:rsid w:val="00966AE0"/>
    <w:rsid w:val="0096717E"/>
    <w:rsid w:val="00971B6B"/>
    <w:rsid w:val="0097223C"/>
    <w:rsid w:val="009722D0"/>
    <w:rsid w:val="0097259C"/>
    <w:rsid w:val="009725D2"/>
    <w:rsid w:val="00972C50"/>
    <w:rsid w:val="00973207"/>
    <w:rsid w:val="00973963"/>
    <w:rsid w:val="00973A6A"/>
    <w:rsid w:val="00973A73"/>
    <w:rsid w:val="0097503A"/>
    <w:rsid w:val="0097560A"/>
    <w:rsid w:val="00975C10"/>
    <w:rsid w:val="009769DC"/>
    <w:rsid w:val="00976A6D"/>
    <w:rsid w:val="009773A3"/>
    <w:rsid w:val="009774A5"/>
    <w:rsid w:val="00977E12"/>
    <w:rsid w:val="009808CF"/>
    <w:rsid w:val="00981C17"/>
    <w:rsid w:val="009828C3"/>
    <w:rsid w:val="00983059"/>
    <w:rsid w:val="00983355"/>
    <w:rsid w:val="0098336A"/>
    <w:rsid w:val="00984205"/>
    <w:rsid w:val="0098440B"/>
    <w:rsid w:val="00985313"/>
    <w:rsid w:val="00986964"/>
    <w:rsid w:val="00986A6F"/>
    <w:rsid w:val="009873A6"/>
    <w:rsid w:val="009876F9"/>
    <w:rsid w:val="0098786A"/>
    <w:rsid w:val="00990397"/>
    <w:rsid w:val="00990790"/>
    <w:rsid w:val="00991028"/>
    <w:rsid w:val="00991B33"/>
    <w:rsid w:val="00993C40"/>
    <w:rsid w:val="00994523"/>
    <w:rsid w:val="009946B6"/>
    <w:rsid w:val="009949D9"/>
    <w:rsid w:val="00994A3D"/>
    <w:rsid w:val="00994D9A"/>
    <w:rsid w:val="00995398"/>
    <w:rsid w:val="009964AF"/>
    <w:rsid w:val="00996819"/>
    <w:rsid w:val="009A1801"/>
    <w:rsid w:val="009A1A0F"/>
    <w:rsid w:val="009A206E"/>
    <w:rsid w:val="009A21F4"/>
    <w:rsid w:val="009A229C"/>
    <w:rsid w:val="009A272F"/>
    <w:rsid w:val="009A2BE1"/>
    <w:rsid w:val="009A30C8"/>
    <w:rsid w:val="009A36EB"/>
    <w:rsid w:val="009A5586"/>
    <w:rsid w:val="009A791A"/>
    <w:rsid w:val="009B02F5"/>
    <w:rsid w:val="009B04C6"/>
    <w:rsid w:val="009B185F"/>
    <w:rsid w:val="009B2386"/>
    <w:rsid w:val="009B27F0"/>
    <w:rsid w:val="009B4E36"/>
    <w:rsid w:val="009B516F"/>
    <w:rsid w:val="009B54DE"/>
    <w:rsid w:val="009B584F"/>
    <w:rsid w:val="009B642F"/>
    <w:rsid w:val="009B64AD"/>
    <w:rsid w:val="009B654A"/>
    <w:rsid w:val="009B68D4"/>
    <w:rsid w:val="009B718C"/>
    <w:rsid w:val="009C0311"/>
    <w:rsid w:val="009C115D"/>
    <w:rsid w:val="009C1173"/>
    <w:rsid w:val="009C1503"/>
    <w:rsid w:val="009C16E6"/>
    <w:rsid w:val="009C1DE1"/>
    <w:rsid w:val="009C2071"/>
    <w:rsid w:val="009C236E"/>
    <w:rsid w:val="009C2C73"/>
    <w:rsid w:val="009C3575"/>
    <w:rsid w:val="009C42BE"/>
    <w:rsid w:val="009C486A"/>
    <w:rsid w:val="009C52B9"/>
    <w:rsid w:val="009C6AD8"/>
    <w:rsid w:val="009C6E51"/>
    <w:rsid w:val="009C7A56"/>
    <w:rsid w:val="009C7DDC"/>
    <w:rsid w:val="009D04A1"/>
    <w:rsid w:val="009D0673"/>
    <w:rsid w:val="009D0FA3"/>
    <w:rsid w:val="009D2C43"/>
    <w:rsid w:val="009D4032"/>
    <w:rsid w:val="009D4075"/>
    <w:rsid w:val="009D4357"/>
    <w:rsid w:val="009D4A37"/>
    <w:rsid w:val="009D5F66"/>
    <w:rsid w:val="009D7B03"/>
    <w:rsid w:val="009E09B9"/>
    <w:rsid w:val="009E0E34"/>
    <w:rsid w:val="009E11B8"/>
    <w:rsid w:val="009E17AE"/>
    <w:rsid w:val="009E293E"/>
    <w:rsid w:val="009E2B4C"/>
    <w:rsid w:val="009E3228"/>
    <w:rsid w:val="009E3DB5"/>
    <w:rsid w:val="009E3F6B"/>
    <w:rsid w:val="009E46C7"/>
    <w:rsid w:val="009E4874"/>
    <w:rsid w:val="009E4F5B"/>
    <w:rsid w:val="009E548E"/>
    <w:rsid w:val="009E54B1"/>
    <w:rsid w:val="009E5BBC"/>
    <w:rsid w:val="009E7433"/>
    <w:rsid w:val="009F0353"/>
    <w:rsid w:val="009F05E4"/>
    <w:rsid w:val="009F0939"/>
    <w:rsid w:val="009F1472"/>
    <w:rsid w:val="009F1A71"/>
    <w:rsid w:val="009F23D2"/>
    <w:rsid w:val="009F2A6B"/>
    <w:rsid w:val="009F2EA8"/>
    <w:rsid w:val="009F34D3"/>
    <w:rsid w:val="009F39A7"/>
    <w:rsid w:val="009F3A71"/>
    <w:rsid w:val="009F50AD"/>
    <w:rsid w:val="009F567D"/>
    <w:rsid w:val="009F576A"/>
    <w:rsid w:val="009F5A49"/>
    <w:rsid w:val="009F69C7"/>
    <w:rsid w:val="009F6FFF"/>
    <w:rsid w:val="009F7282"/>
    <w:rsid w:val="009F753E"/>
    <w:rsid w:val="00A001A2"/>
    <w:rsid w:val="00A00BBB"/>
    <w:rsid w:val="00A019E6"/>
    <w:rsid w:val="00A02803"/>
    <w:rsid w:val="00A03017"/>
    <w:rsid w:val="00A034A9"/>
    <w:rsid w:val="00A042BA"/>
    <w:rsid w:val="00A048A6"/>
    <w:rsid w:val="00A04E5F"/>
    <w:rsid w:val="00A05669"/>
    <w:rsid w:val="00A05D8C"/>
    <w:rsid w:val="00A06FE5"/>
    <w:rsid w:val="00A07A91"/>
    <w:rsid w:val="00A07E2B"/>
    <w:rsid w:val="00A1059B"/>
    <w:rsid w:val="00A131F1"/>
    <w:rsid w:val="00A137B8"/>
    <w:rsid w:val="00A13D2E"/>
    <w:rsid w:val="00A13F57"/>
    <w:rsid w:val="00A14101"/>
    <w:rsid w:val="00A1431C"/>
    <w:rsid w:val="00A1640F"/>
    <w:rsid w:val="00A16C8C"/>
    <w:rsid w:val="00A20524"/>
    <w:rsid w:val="00A20A8C"/>
    <w:rsid w:val="00A212D9"/>
    <w:rsid w:val="00A21DC3"/>
    <w:rsid w:val="00A22785"/>
    <w:rsid w:val="00A24E3B"/>
    <w:rsid w:val="00A251FA"/>
    <w:rsid w:val="00A255A5"/>
    <w:rsid w:val="00A255A6"/>
    <w:rsid w:val="00A26DDD"/>
    <w:rsid w:val="00A3013F"/>
    <w:rsid w:val="00A30EF2"/>
    <w:rsid w:val="00A30F36"/>
    <w:rsid w:val="00A31BA8"/>
    <w:rsid w:val="00A31FE4"/>
    <w:rsid w:val="00A32307"/>
    <w:rsid w:val="00A33ED9"/>
    <w:rsid w:val="00A344F7"/>
    <w:rsid w:val="00A348D6"/>
    <w:rsid w:val="00A34A9F"/>
    <w:rsid w:val="00A34AAD"/>
    <w:rsid w:val="00A34EC3"/>
    <w:rsid w:val="00A35997"/>
    <w:rsid w:val="00A3694D"/>
    <w:rsid w:val="00A37902"/>
    <w:rsid w:val="00A407DA"/>
    <w:rsid w:val="00A4097F"/>
    <w:rsid w:val="00A40B95"/>
    <w:rsid w:val="00A40C63"/>
    <w:rsid w:val="00A40CC5"/>
    <w:rsid w:val="00A40E79"/>
    <w:rsid w:val="00A4109D"/>
    <w:rsid w:val="00A41BAE"/>
    <w:rsid w:val="00A41E33"/>
    <w:rsid w:val="00A4202C"/>
    <w:rsid w:val="00A42371"/>
    <w:rsid w:val="00A44666"/>
    <w:rsid w:val="00A455AA"/>
    <w:rsid w:val="00A46C43"/>
    <w:rsid w:val="00A47907"/>
    <w:rsid w:val="00A50A79"/>
    <w:rsid w:val="00A51184"/>
    <w:rsid w:val="00A515BA"/>
    <w:rsid w:val="00A5180F"/>
    <w:rsid w:val="00A52899"/>
    <w:rsid w:val="00A52AD7"/>
    <w:rsid w:val="00A5304F"/>
    <w:rsid w:val="00A53701"/>
    <w:rsid w:val="00A53EFB"/>
    <w:rsid w:val="00A548AE"/>
    <w:rsid w:val="00A548D6"/>
    <w:rsid w:val="00A548EF"/>
    <w:rsid w:val="00A54CCF"/>
    <w:rsid w:val="00A5653B"/>
    <w:rsid w:val="00A567D9"/>
    <w:rsid w:val="00A56C21"/>
    <w:rsid w:val="00A56DBB"/>
    <w:rsid w:val="00A57EC6"/>
    <w:rsid w:val="00A6005E"/>
    <w:rsid w:val="00A61875"/>
    <w:rsid w:val="00A61900"/>
    <w:rsid w:val="00A621BB"/>
    <w:rsid w:val="00A62F56"/>
    <w:rsid w:val="00A63642"/>
    <w:rsid w:val="00A63A0F"/>
    <w:rsid w:val="00A64561"/>
    <w:rsid w:val="00A65870"/>
    <w:rsid w:val="00A659D9"/>
    <w:rsid w:val="00A6639B"/>
    <w:rsid w:val="00A66730"/>
    <w:rsid w:val="00A67EF4"/>
    <w:rsid w:val="00A70B0E"/>
    <w:rsid w:val="00A71570"/>
    <w:rsid w:val="00A7197E"/>
    <w:rsid w:val="00A7224C"/>
    <w:rsid w:val="00A7229F"/>
    <w:rsid w:val="00A7272C"/>
    <w:rsid w:val="00A73A1D"/>
    <w:rsid w:val="00A761EE"/>
    <w:rsid w:val="00A77E25"/>
    <w:rsid w:val="00A80A3E"/>
    <w:rsid w:val="00A80B30"/>
    <w:rsid w:val="00A81C0C"/>
    <w:rsid w:val="00A81D74"/>
    <w:rsid w:val="00A82175"/>
    <w:rsid w:val="00A8440D"/>
    <w:rsid w:val="00A844D0"/>
    <w:rsid w:val="00A87B2B"/>
    <w:rsid w:val="00A87CE0"/>
    <w:rsid w:val="00A90349"/>
    <w:rsid w:val="00A90B9F"/>
    <w:rsid w:val="00A92984"/>
    <w:rsid w:val="00A93243"/>
    <w:rsid w:val="00A94750"/>
    <w:rsid w:val="00A94E2E"/>
    <w:rsid w:val="00A94FCB"/>
    <w:rsid w:val="00A9501C"/>
    <w:rsid w:val="00A95465"/>
    <w:rsid w:val="00A962E9"/>
    <w:rsid w:val="00A96F72"/>
    <w:rsid w:val="00A97218"/>
    <w:rsid w:val="00A97DAB"/>
    <w:rsid w:val="00A97F2A"/>
    <w:rsid w:val="00AA05A5"/>
    <w:rsid w:val="00AA0A9B"/>
    <w:rsid w:val="00AA1542"/>
    <w:rsid w:val="00AA1702"/>
    <w:rsid w:val="00AA1A65"/>
    <w:rsid w:val="00AA35D0"/>
    <w:rsid w:val="00AA57AB"/>
    <w:rsid w:val="00AA60D5"/>
    <w:rsid w:val="00AA6BDF"/>
    <w:rsid w:val="00AA6E13"/>
    <w:rsid w:val="00AA6EE7"/>
    <w:rsid w:val="00AA71CD"/>
    <w:rsid w:val="00AA7220"/>
    <w:rsid w:val="00AA74B9"/>
    <w:rsid w:val="00AB094E"/>
    <w:rsid w:val="00AB0CFF"/>
    <w:rsid w:val="00AB0E7E"/>
    <w:rsid w:val="00AB2243"/>
    <w:rsid w:val="00AB2AC2"/>
    <w:rsid w:val="00AB32F5"/>
    <w:rsid w:val="00AB3336"/>
    <w:rsid w:val="00AB4D75"/>
    <w:rsid w:val="00AB4E43"/>
    <w:rsid w:val="00AB5AD8"/>
    <w:rsid w:val="00AB5EAA"/>
    <w:rsid w:val="00AB659B"/>
    <w:rsid w:val="00AB6637"/>
    <w:rsid w:val="00AB6F48"/>
    <w:rsid w:val="00AB70BA"/>
    <w:rsid w:val="00AC042B"/>
    <w:rsid w:val="00AC17E1"/>
    <w:rsid w:val="00AC2CE1"/>
    <w:rsid w:val="00AC437B"/>
    <w:rsid w:val="00AC4A18"/>
    <w:rsid w:val="00AC5BBC"/>
    <w:rsid w:val="00AC62FF"/>
    <w:rsid w:val="00AC630C"/>
    <w:rsid w:val="00AC78B0"/>
    <w:rsid w:val="00AC7BA9"/>
    <w:rsid w:val="00AC7E66"/>
    <w:rsid w:val="00AD031D"/>
    <w:rsid w:val="00AD039A"/>
    <w:rsid w:val="00AD043A"/>
    <w:rsid w:val="00AD05EA"/>
    <w:rsid w:val="00AD0797"/>
    <w:rsid w:val="00AD08DE"/>
    <w:rsid w:val="00AD0954"/>
    <w:rsid w:val="00AD0D34"/>
    <w:rsid w:val="00AD1980"/>
    <w:rsid w:val="00AD1BBA"/>
    <w:rsid w:val="00AD1F90"/>
    <w:rsid w:val="00AD40D7"/>
    <w:rsid w:val="00AD45A1"/>
    <w:rsid w:val="00AD4B8B"/>
    <w:rsid w:val="00AD613B"/>
    <w:rsid w:val="00AD68BE"/>
    <w:rsid w:val="00AD6D59"/>
    <w:rsid w:val="00AD6DE3"/>
    <w:rsid w:val="00AD7F3B"/>
    <w:rsid w:val="00AE0525"/>
    <w:rsid w:val="00AE0649"/>
    <w:rsid w:val="00AE0E1E"/>
    <w:rsid w:val="00AE0F3E"/>
    <w:rsid w:val="00AE1599"/>
    <w:rsid w:val="00AE160E"/>
    <w:rsid w:val="00AE1D20"/>
    <w:rsid w:val="00AE1F07"/>
    <w:rsid w:val="00AE3B4F"/>
    <w:rsid w:val="00AE3CE4"/>
    <w:rsid w:val="00AE56A7"/>
    <w:rsid w:val="00AE5BDB"/>
    <w:rsid w:val="00AE5CA0"/>
    <w:rsid w:val="00AE7C38"/>
    <w:rsid w:val="00AF17DF"/>
    <w:rsid w:val="00AF247B"/>
    <w:rsid w:val="00AF3885"/>
    <w:rsid w:val="00AF3E02"/>
    <w:rsid w:val="00AF4637"/>
    <w:rsid w:val="00AF49F3"/>
    <w:rsid w:val="00AF66AD"/>
    <w:rsid w:val="00AF67A9"/>
    <w:rsid w:val="00AF7188"/>
    <w:rsid w:val="00AF72B6"/>
    <w:rsid w:val="00AF7E46"/>
    <w:rsid w:val="00B00BF3"/>
    <w:rsid w:val="00B0157E"/>
    <w:rsid w:val="00B01685"/>
    <w:rsid w:val="00B01C27"/>
    <w:rsid w:val="00B021E4"/>
    <w:rsid w:val="00B02C85"/>
    <w:rsid w:val="00B03185"/>
    <w:rsid w:val="00B04B13"/>
    <w:rsid w:val="00B06B1B"/>
    <w:rsid w:val="00B07D9E"/>
    <w:rsid w:val="00B102EF"/>
    <w:rsid w:val="00B10B77"/>
    <w:rsid w:val="00B10C4E"/>
    <w:rsid w:val="00B10DD5"/>
    <w:rsid w:val="00B11B49"/>
    <w:rsid w:val="00B134E4"/>
    <w:rsid w:val="00B13C17"/>
    <w:rsid w:val="00B146F3"/>
    <w:rsid w:val="00B1478A"/>
    <w:rsid w:val="00B150A9"/>
    <w:rsid w:val="00B159C5"/>
    <w:rsid w:val="00B15B31"/>
    <w:rsid w:val="00B15DEB"/>
    <w:rsid w:val="00B15E53"/>
    <w:rsid w:val="00B15F13"/>
    <w:rsid w:val="00B16327"/>
    <w:rsid w:val="00B16A3D"/>
    <w:rsid w:val="00B2145D"/>
    <w:rsid w:val="00B21667"/>
    <w:rsid w:val="00B22E22"/>
    <w:rsid w:val="00B23B11"/>
    <w:rsid w:val="00B23FD5"/>
    <w:rsid w:val="00B25C49"/>
    <w:rsid w:val="00B26AAD"/>
    <w:rsid w:val="00B26B9F"/>
    <w:rsid w:val="00B2782B"/>
    <w:rsid w:val="00B27C75"/>
    <w:rsid w:val="00B30119"/>
    <w:rsid w:val="00B313D6"/>
    <w:rsid w:val="00B316B5"/>
    <w:rsid w:val="00B31958"/>
    <w:rsid w:val="00B31B61"/>
    <w:rsid w:val="00B32FE4"/>
    <w:rsid w:val="00B3313E"/>
    <w:rsid w:val="00B33314"/>
    <w:rsid w:val="00B33562"/>
    <w:rsid w:val="00B33565"/>
    <w:rsid w:val="00B345FD"/>
    <w:rsid w:val="00B34719"/>
    <w:rsid w:val="00B35827"/>
    <w:rsid w:val="00B35A55"/>
    <w:rsid w:val="00B35B4A"/>
    <w:rsid w:val="00B35D54"/>
    <w:rsid w:val="00B36431"/>
    <w:rsid w:val="00B36659"/>
    <w:rsid w:val="00B370E5"/>
    <w:rsid w:val="00B37777"/>
    <w:rsid w:val="00B40012"/>
    <w:rsid w:val="00B40156"/>
    <w:rsid w:val="00B40724"/>
    <w:rsid w:val="00B40D4D"/>
    <w:rsid w:val="00B40DFC"/>
    <w:rsid w:val="00B42132"/>
    <w:rsid w:val="00B42F05"/>
    <w:rsid w:val="00B433B1"/>
    <w:rsid w:val="00B43883"/>
    <w:rsid w:val="00B442D6"/>
    <w:rsid w:val="00B45044"/>
    <w:rsid w:val="00B4594A"/>
    <w:rsid w:val="00B45F43"/>
    <w:rsid w:val="00B4612D"/>
    <w:rsid w:val="00B46330"/>
    <w:rsid w:val="00B46F65"/>
    <w:rsid w:val="00B47F4C"/>
    <w:rsid w:val="00B5286C"/>
    <w:rsid w:val="00B52963"/>
    <w:rsid w:val="00B52AD5"/>
    <w:rsid w:val="00B52C81"/>
    <w:rsid w:val="00B53D1E"/>
    <w:rsid w:val="00B53D7B"/>
    <w:rsid w:val="00B53E92"/>
    <w:rsid w:val="00B54062"/>
    <w:rsid w:val="00B54504"/>
    <w:rsid w:val="00B554B2"/>
    <w:rsid w:val="00B5561D"/>
    <w:rsid w:val="00B605B3"/>
    <w:rsid w:val="00B6226B"/>
    <w:rsid w:val="00B62F20"/>
    <w:rsid w:val="00B63F3C"/>
    <w:rsid w:val="00B64482"/>
    <w:rsid w:val="00B64F10"/>
    <w:rsid w:val="00B661C0"/>
    <w:rsid w:val="00B666D9"/>
    <w:rsid w:val="00B6711C"/>
    <w:rsid w:val="00B6766A"/>
    <w:rsid w:val="00B67EE9"/>
    <w:rsid w:val="00B7049F"/>
    <w:rsid w:val="00B70F03"/>
    <w:rsid w:val="00B7155C"/>
    <w:rsid w:val="00B71831"/>
    <w:rsid w:val="00B724C7"/>
    <w:rsid w:val="00B74857"/>
    <w:rsid w:val="00B74F37"/>
    <w:rsid w:val="00B7578A"/>
    <w:rsid w:val="00B75DE6"/>
    <w:rsid w:val="00B75DF1"/>
    <w:rsid w:val="00B76805"/>
    <w:rsid w:val="00B772E2"/>
    <w:rsid w:val="00B77488"/>
    <w:rsid w:val="00B774E2"/>
    <w:rsid w:val="00B80223"/>
    <w:rsid w:val="00B80E2E"/>
    <w:rsid w:val="00B818E5"/>
    <w:rsid w:val="00B81971"/>
    <w:rsid w:val="00B81E1D"/>
    <w:rsid w:val="00B8206E"/>
    <w:rsid w:val="00B83149"/>
    <w:rsid w:val="00B85A8F"/>
    <w:rsid w:val="00B86212"/>
    <w:rsid w:val="00B862BC"/>
    <w:rsid w:val="00B87C97"/>
    <w:rsid w:val="00B87F38"/>
    <w:rsid w:val="00B9092E"/>
    <w:rsid w:val="00B91231"/>
    <w:rsid w:val="00B9175A"/>
    <w:rsid w:val="00B92887"/>
    <w:rsid w:val="00B92ADF"/>
    <w:rsid w:val="00B92E85"/>
    <w:rsid w:val="00B934A3"/>
    <w:rsid w:val="00B93D47"/>
    <w:rsid w:val="00B93F72"/>
    <w:rsid w:val="00B94BC9"/>
    <w:rsid w:val="00B959D0"/>
    <w:rsid w:val="00B95E70"/>
    <w:rsid w:val="00B9623F"/>
    <w:rsid w:val="00B97EA0"/>
    <w:rsid w:val="00BA01B4"/>
    <w:rsid w:val="00BA11DD"/>
    <w:rsid w:val="00BA1A3D"/>
    <w:rsid w:val="00BA21B3"/>
    <w:rsid w:val="00BA2641"/>
    <w:rsid w:val="00BA3218"/>
    <w:rsid w:val="00BA33AA"/>
    <w:rsid w:val="00BA3DB3"/>
    <w:rsid w:val="00BA4C83"/>
    <w:rsid w:val="00BA5B9A"/>
    <w:rsid w:val="00BA6587"/>
    <w:rsid w:val="00BA6DF3"/>
    <w:rsid w:val="00BA6F21"/>
    <w:rsid w:val="00BA7C50"/>
    <w:rsid w:val="00BB00F2"/>
    <w:rsid w:val="00BB00F6"/>
    <w:rsid w:val="00BB276C"/>
    <w:rsid w:val="00BB278F"/>
    <w:rsid w:val="00BB2A9D"/>
    <w:rsid w:val="00BB33D0"/>
    <w:rsid w:val="00BB4681"/>
    <w:rsid w:val="00BB4700"/>
    <w:rsid w:val="00BB48E3"/>
    <w:rsid w:val="00BB4D52"/>
    <w:rsid w:val="00BB5E7B"/>
    <w:rsid w:val="00BB6A08"/>
    <w:rsid w:val="00BB6BAF"/>
    <w:rsid w:val="00BB6E7E"/>
    <w:rsid w:val="00BB7B3E"/>
    <w:rsid w:val="00BB7C3F"/>
    <w:rsid w:val="00BB7E73"/>
    <w:rsid w:val="00BC15BD"/>
    <w:rsid w:val="00BC2B35"/>
    <w:rsid w:val="00BC3688"/>
    <w:rsid w:val="00BC43DC"/>
    <w:rsid w:val="00BC48FC"/>
    <w:rsid w:val="00BC541A"/>
    <w:rsid w:val="00BC5BE1"/>
    <w:rsid w:val="00BC648A"/>
    <w:rsid w:val="00BC72EB"/>
    <w:rsid w:val="00BD0AAD"/>
    <w:rsid w:val="00BD14C8"/>
    <w:rsid w:val="00BD1D8D"/>
    <w:rsid w:val="00BD21E8"/>
    <w:rsid w:val="00BD28F5"/>
    <w:rsid w:val="00BD2EB2"/>
    <w:rsid w:val="00BD36C8"/>
    <w:rsid w:val="00BD5889"/>
    <w:rsid w:val="00BD6A7F"/>
    <w:rsid w:val="00BD7170"/>
    <w:rsid w:val="00BD74B5"/>
    <w:rsid w:val="00BE0FDE"/>
    <w:rsid w:val="00BE130D"/>
    <w:rsid w:val="00BE1F74"/>
    <w:rsid w:val="00BE2207"/>
    <w:rsid w:val="00BE28BC"/>
    <w:rsid w:val="00BE2C72"/>
    <w:rsid w:val="00BE391D"/>
    <w:rsid w:val="00BE520B"/>
    <w:rsid w:val="00BE53ED"/>
    <w:rsid w:val="00BE5936"/>
    <w:rsid w:val="00BE6862"/>
    <w:rsid w:val="00BE708F"/>
    <w:rsid w:val="00BE79F6"/>
    <w:rsid w:val="00BF0CFE"/>
    <w:rsid w:val="00BF14AB"/>
    <w:rsid w:val="00BF17AF"/>
    <w:rsid w:val="00BF1859"/>
    <w:rsid w:val="00BF307F"/>
    <w:rsid w:val="00BF31A8"/>
    <w:rsid w:val="00BF39F4"/>
    <w:rsid w:val="00BF3D73"/>
    <w:rsid w:val="00BF45EE"/>
    <w:rsid w:val="00BF46DA"/>
    <w:rsid w:val="00BF4F66"/>
    <w:rsid w:val="00BF611E"/>
    <w:rsid w:val="00BF6FD1"/>
    <w:rsid w:val="00BF7050"/>
    <w:rsid w:val="00BF72C2"/>
    <w:rsid w:val="00BF762F"/>
    <w:rsid w:val="00C004B2"/>
    <w:rsid w:val="00C00C77"/>
    <w:rsid w:val="00C02519"/>
    <w:rsid w:val="00C03730"/>
    <w:rsid w:val="00C03993"/>
    <w:rsid w:val="00C03F9B"/>
    <w:rsid w:val="00C04344"/>
    <w:rsid w:val="00C04912"/>
    <w:rsid w:val="00C04C31"/>
    <w:rsid w:val="00C05837"/>
    <w:rsid w:val="00C06183"/>
    <w:rsid w:val="00C066EC"/>
    <w:rsid w:val="00C06C30"/>
    <w:rsid w:val="00C076E9"/>
    <w:rsid w:val="00C12A1A"/>
    <w:rsid w:val="00C12D7D"/>
    <w:rsid w:val="00C13793"/>
    <w:rsid w:val="00C13CE7"/>
    <w:rsid w:val="00C146C9"/>
    <w:rsid w:val="00C14BA6"/>
    <w:rsid w:val="00C1573F"/>
    <w:rsid w:val="00C167B3"/>
    <w:rsid w:val="00C16A88"/>
    <w:rsid w:val="00C16DFF"/>
    <w:rsid w:val="00C171A1"/>
    <w:rsid w:val="00C202AD"/>
    <w:rsid w:val="00C203F4"/>
    <w:rsid w:val="00C204F1"/>
    <w:rsid w:val="00C219B2"/>
    <w:rsid w:val="00C21C90"/>
    <w:rsid w:val="00C2250F"/>
    <w:rsid w:val="00C22A1B"/>
    <w:rsid w:val="00C22E6E"/>
    <w:rsid w:val="00C235EA"/>
    <w:rsid w:val="00C23929"/>
    <w:rsid w:val="00C23AE4"/>
    <w:rsid w:val="00C24873"/>
    <w:rsid w:val="00C24DFE"/>
    <w:rsid w:val="00C264C6"/>
    <w:rsid w:val="00C266F0"/>
    <w:rsid w:val="00C26B00"/>
    <w:rsid w:val="00C26B2B"/>
    <w:rsid w:val="00C27ACE"/>
    <w:rsid w:val="00C27B65"/>
    <w:rsid w:val="00C27D23"/>
    <w:rsid w:val="00C305B7"/>
    <w:rsid w:val="00C30F99"/>
    <w:rsid w:val="00C31279"/>
    <w:rsid w:val="00C31E54"/>
    <w:rsid w:val="00C323BD"/>
    <w:rsid w:val="00C32A93"/>
    <w:rsid w:val="00C32C9F"/>
    <w:rsid w:val="00C33423"/>
    <w:rsid w:val="00C33683"/>
    <w:rsid w:val="00C35218"/>
    <w:rsid w:val="00C354FD"/>
    <w:rsid w:val="00C364DC"/>
    <w:rsid w:val="00C368B7"/>
    <w:rsid w:val="00C36DFC"/>
    <w:rsid w:val="00C3794D"/>
    <w:rsid w:val="00C37CA9"/>
    <w:rsid w:val="00C409CB"/>
    <w:rsid w:val="00C40A0D"/>
    <w:rsid w:val="00C417C9"/>
    <w:rsid w:val="00C42029"/>
    <w:rsid w:val="00C424D0"/>
    <w:rsid w:val="00C43597"/>
    <w:rsid w:val="00C43615"/>
    <w:rsid w:val="00C437F3"/>
    <w:rsid w:val="00C43C2C"/>
    <w:rsid w:val="00C43DCA"/>
    <w:rsid w:val="00C43E89"/>
    <w:rsid w:val="00C44700"/>
    <w:rsid w:val="00C455EB"/>
    <w:rsid w:val="00C45F3C"/>
    <w:rsid w:val="00C45F76"/>
    <w:rsid w:val="00C46894"/>
    <w:rsid w:val="00C47D3A"/>
    <w:rsid w:val="00C50118"/>
    <w:rsid w:val="00C50872"/>
    <w:rsid w:val="00C51DE2"/>
    <w:rsid w:val="00C522C1"/>
    <w:rsid w:val="00C52300"/>
    <w:rsid w:val="00C52ACE"/>
    <w:rsid w:val="00C52ECD"/>
    <w:rsid w:val="00C52F3F"/>
    <w:rsid w:val="00C53D66"/>
    <w:rsid w:val="00C5470C"/>
    <w:rsid w:val="00C54CE2"/>
    <w:rsid w:val="00C54E8B"/>
    <w:rsid w:val="00C5516C"/>
    <w:rsid w:val="00C5664F"/>
    <w:rsid w:val="00C56C71"/>
    <w:rsid w:val="00C56F53"/>
    <w:rsid w:val="00C571E6"/>
    <w:rsid w:val="00C578A0"/>
    <w:rsid w:val="00C57D47"/>
    <w:rsid w:val="00C6047C"/>
    <w:rsid w:val="00C60645"/>
    <w:rsid w:val="00C60794"/>
    <w:rsid w:val="00C6085C"/>
    <w:rsid w:val="00C61D8F"/>
    <w:rsid w:val="00C61E5F"/>
    <w:rsid w:val="00C62F2B"/>
    <w:rsid w:val="00C62FC8"/>
    <w:rsid w:val="00C6442C"/>
    <w:rsid w:val="00C6550A"/>
    <w:rsid w:val="00C65536"/>
    <w:rsid w:val="00C65A35"/>
    <w:rsid w:val="00C65E9F"/>
    <w:rsid w:val="00C666DE"/>
    <w:rsid w:val="00C66AAE"/>
    <w:rsid w:val="00C67B42"/>
    <w:rsid w:val="00C67D64"/>
    <w:rsid w:val="00C67DA4"/>
    <w:rsid w:val="00C71BE6"/>
    <w:rsid w:val="00C73EBC"/>
    <w:rsid w:val="00C759C7"/>
    <w:rsid w:val="00C75F0E"/>
    <w:rsid w:val="00C7621D"/>
    <w:rsid w:val="00C7683B"/>
    <w:rsid w:val="00C76E6D"/>
    <w:rsid w:val="00C8095C"/>
    <w:rsid w:val="00C80F18"/>
    <w:rsid w:val="00C8189D"/>
    <w:rsid w:val="00C81EFB"/>
    <w:rsid w:val="00C82370"/>
    <w:rsid w:val="00C82376"/>
    <w:rsid w:val="00C839C4"/>
    <w:rsid w:val="00C845C9"/>
    <w:rsid w:val="00C8473A"/>
    <w:rsid w:val="00C84C34"/>
    <w:rsid w:val="00C85925"/>
    <w:rsid w:val="00C8655C"/>
    <w:rsid w:val="00C86CEE"/>
    <w:rsid w:val="00C87447"/>
    <w:rsid w:val="00C875C4"/>
    <w:rsid w:val="00C90217"/>
    <w:rsid w:val="00C905C7"/>
    <w:rsid w:val="00C90F06"/>
    <w:rsid w:val="00C92A96"/>
    <w:rsid w:val="00C92B40"/>
    <w:rsid w:val="00C9312B"/>
    <w:rsid w:val="00C93464"/>
    <w:rsid w:val="00C9364E"/>
    <w:rsid w:val="00C94225"/>
    <w:rsid w:val="00C952CE"/>
    <w:rsid w:val="00C95350"/>
    <w:rsid w:val="00C95D0D"/>
    <w:rsid w:val="00C95F48"/>
    <w:rsid w:val="00C96CED"/>
    <w:rsid w:val="00C96E72"/>
    <w:rsid w:val="00CA1738"/>
    <w:rsid w:val="00CA1776"/>
    <w:rsid w:val="00CA1DBD"/>
    <w:rsid w:val="00CA20FD"/>
    <w:rsid w:val="00CA2A66"/>
    <w:rsid w:val="00CA3925"/>
    <w:rsid w:val="00CA3A54"/>
    <w:rsid w:val="00CA3ED7"/>
    <w:rsid w:val="00CA4034"/>
    <w:rsid w:val="00CA4CAA"/>
    <w:rsid w:val="00CA4D1B"/>
    <w:rsid w:val="00CA5036"/>
    <w:rsid w:val="00CA54C0"/>
    <w:rsid w:val="00CA5B50"/>
    <w:rsid w:val="00CA5B81"/>
    <w:rsid w:val="00CA5D15"/>
    <w:rsid w:val="00CA5D44"/>
    <w:rsid w:val="00CA6089"/>
    <w:rsid w:val="00CA6D6D"/>
    <w:rsid w:val="00CB01F6"/>
    <w:rsid w:val="00CB078F"/>
    <w:rsid w:val="00CB09B2"/>
    <w:rsid w:val="00CB0ABA"/>
    <w:rsid w:val="00CB26CD"/>
    <w:rsid w:val="00CB2777"/>
    <w:rsid w:val="00CB2AAA"/>
    <w:rsid w:val="00CB330B"/>
    <w:rsid w:val="00CB3A58"/>
    <w:rsid w:val="00CB3B8C"/>
    <w:rsid w:val="00CB3D9D"/>
    <w:rsid w:val="00CB3E2A"/>
    <w:rsid w:val="00CB4155"/>
    <w:rsid w:val="00CB53D8"/>
    <w:rsid w:val="00CB5DF4"/>
    <w:rsid w:val="00CC08B7"/>
    <w:rsid w:val="00CC1041"/>
    <w:rsid w:val="00CC151D"/>
    <w:rsid w:val="00CC17ED"/>
    <w:rsid w:val="00CC221A"/>
    <w:rsid w:val="00CC3E34"/>
    <w:rsid w:val="00CC40B8"/>
    <w:rsid w:val="00CC5550"/>
    <w:rsid w:val="00CC5F09"/>
    <w:rsid w:val="00CC64D0"/>
    <w:rsid w:val="00CC6902"/>
    <w:rsid w:val="00CD19BD"/>
    <w:rsid w:val="00CD1BEB"/>
    <w:rsid w:val="00CD238C"/>
    <w:rsid w:val="00CD2581"/>
    <w:rsid w:val="00CD3428"/>
    <w:rsid w:val="00CD380D"/>
    <w:rsid w:val="00CD3EF9"/>
    <w:rsid w:val="00CD4760"/>
    <w:rsid w:val="00CD48F9"/>
    <w:rsid w:val="00CD55DC"/>
    <w:rsid w:val="00CD5C14"/>
    <w:rsid w:val="00CD650C"/>
    <w:rsid w:val="00CD6F9B"/>
    <w:rsid w:val="00CD7238"/>
    <w:rsid w:val="00CE11CA"/>
    <w:rsid w:val="00CE191F"/>
    <w:rsid w:val="00CE1BB6"/>
    <w:rsid w:val="00CE296F"/>
    <w:rsid w:val="00CE2D97"/>
    <w:rsid w:val="00CE2F55"/>
    <w:rsid w:val="00CE3C36"/>
    <w:rsid w:val="00CE3CE3"/>
    <w:rsid w:val="00CE42E9"/>
    <w:rsid w:val="00CE4613"/>
    <w:rsid w:val="00CE5071"/>
    <w:rsid w:val="00CE568C"/>
    <w:rsid w:val="00CE5DCA"/>
    <w:rsid w:val="00CE5DCD"/>
    <w:rsid w:val="00CE64A1"/>
    <w:rsid w:val="00CE6C92"/>
    <w:rsid w:val="00CE737A"/>
    <w:rsid w:val="00CF0902"/>
    <w:rsid w:val="00CF1193"/>
    <w:rsid w:val="00CF224C"/>
    <w:rsid w:val="00CF38CA"/>
    <w:rsid w:val="00CF3A36"/>
    <w:rsid w:val="00CF3F09"/>
    <w:rsid w:val="00CF4D40"/>
    <w:rsid w:val="00CF4F3C"/>
    <w:rsid w:val="00CF6808"/>
    <w:rsid w:val="00CF7D0B"/>
    <w:rsid w:val="00CF7D1C"/>
    <w:rsid w:val="00D00511"/>
    <w:rsid w:val="00D00CC6"/>
    <w:rsid w:val="00D01327"/>
    <w:rsid w:val="00D01962"/>
    <w:rsid w:val="00D02355"/>
    <w:rsid w:val="00D02B75"/>
    <w:rsid w:val="00D02E71"/>
    <w:rsid w:val="00D0321A"/>
    <w:rsid w:val="00D03A40"/>
    <w:rsid w:val="00D048CF"/>
    <w:rsid w:val="00D053A3"/>
    <w:rsid w:val="00D06042"/>
    <w:rsid w:val="00D06217"/>
    <w:rsid w:val="00D07A5D"/>
    <w:rsid w:val="00D104A5"/>
    <w:rsid w:val="00D1065F"/>
    <w:rsid w:val="00D106C2"/>
    <w:rsid w:val="00D106F7"/>
    <w:rsid w:val="00D10A15"/>
    <w:rsid w:val="00D113A5"/>
    <w:rsid w:val="00D1250D"/>
    <w:rsid w:val="00D12998"/>
    <w:rsid w:val="00D14A6E"/>
    <w:rsid w:val="00D14D79"/>
    <w:rsid w:val="00D157DE"/>
    <w:rsid w:val="00D160BB"/>
    <w:rsid w:val="00D160ED"/>
    <w:rsid w:val="00D17470"/>
    <w:rsid w:val="00D218A0"/>
    <w:rsid w:val="00D24F6B"/>
    <w:rsid w:val="00D253B0"/>
    <w:rsid w:val="00D25EB2"/>
    <w:rsid w:val="00D27903"/>
    <w:rsid w:val="00D308EF"/>
    <w:rsid w:val="00D30CEB"/>
    <w:rsid w:val="00D311AA"/>
    <w:rsid w:val="00D316D8"/>
    <w:rsid w:val="00D317B1"/>
    <w:rsid w:val="00D31A67"/>
    <w:rsid w:val="00D31F14"/>
    <w:rsid w:val="00D32253"/>
    <w:rsid w:val="00D32A18"/>
    <w:rsid w:val="00D332F0"/>
    <w:rsid w:val="00D342F2"/>
    <w:rsid w:val="00D34C59"/>
    <w:rsid w:val="00D3552F"/>
    <w:rsid w:val="00D360DA"/>
    <w:rsid w:val="00D363AC"/>
    <w:rsid w:val="00D37161"/>
    <w:rsid w:val="00D3781D"/>
    <w:rsid w:val="00D37AEB"/>
    <w:rsid w:val="00D417CA"/>
    <w:rsid w:val="00D4213D"/>
    <w:rsid w:val="00D424DE"/>
    <w:rsid w:val="00D42AD3"/>
    <w:rsid w:val="00D42F4C"/>
    <w:rsid w:val="00D4489A"/>
    <w:rsid w:val="00D44CAD"/>
    <w:rsid w:val="00D450B2"/>
    <w:rsid w:val="00D450F4"/>
    <w:rsid w:val="00D45DE7"/>
    <w:rsid w:val="00D4661A"/>
    <w:rsid w:val="00D479B8"/>
    <w:rsid w:val="00D50001"/>
    <w:rsid w:val="00D50165"/>
    <w:rsid w:val="00D50237"/>
    <w:rsid w:val="00D5110A"/>
    <w:rsid w:val="00D519D5"/>
    <w:rsid w:val="00D529AA"/>
    <w:rsid w:val="00D5389F"/>
    <w:rsid w:val="00D540A2"/>
    <w:rsid w:val="00D5453D"/>
    <w:rsid w:val="00D547BD"/>
    <w:rsid w:val="00D54F31"/>
    <w:rsid w:val="00D5688F"/>
    <w:rsid w:val="00D56FBC"/>
    <w:rsid w:val="00D57637"/>
    <w:rsid w:val="00D57CDB"/>
    <w:rsid w:val="00D60F05"/>
    <w:rsid w:val="00D61AE3"/>
    <w:rsid w:val="00D61E5A"/>
    <w:rsid w:val="00D62248"/>
    <w:rsid w:val="00D62304"/>
    <w:rsid w:val="00D62708"/>
    <w:rsid w:val="00D6391F"/>
    <w:rsid w:val="00D63C48"/>
    <w:rsid w:val="00D6478D"/>
    <w:rsid w:val="00D64A13"/>
    <w:rsid w:val="00D65211"/>
    <w:rsid w:val="00D65B61"/>
    <w:rsid w:val="00D65E9D"/>
    <w:rsid w:val="00D66A9F"/>
    <w:rsid w:val="00D67DBE"/>
    <w:rsid w:val="00D67ED8"/>
    <w:rsid w:val="00D700C6"/>
    <w:rsid w:val="00D703A8"/>
    <w:rsid w:val="00D706A6"/>
    <w:rsid w:val="00D7148F"/>
    <w:rsid w:val="00D71D0A"/>
    <w:rsid w:val="00D72838"/>
    <w:rsid w:val="00D72906"/>
    <w:rsid w:val="00D72949"/>
    <w:rsid w:val="00D72B9A"/>
    <w:rsid w:val="00D7307E"/>
    <w:rsid w:val="00D73E2E"/>
    <w:rsid w:val="00D74098"/>
    <w:rsid w:val="00D74436"/>
    <w:rsid w:val="00D74652"/>
    <w:rsid w:val="00D746F3"/>
    <w:rsid w:val="00D74FF3"/>
    <w:rsid w:val="00D755D7"/>
    <w:rsid w:val="00D7571F"/>
    <w:rsid w:val="00D75A31"/>
    <w:rsid w:val="00D76857"/>
    <w:rsid w:val="00D80645"/>
    <w:rsid w:val="00D80DC2"/>
    <w:rsid w:val="00D810E5"/>
    <w:rsid w:val="00D81483"/>
    <w:rsid w:val="00D8374C"/>
    <w:rsid w:val="00D83D4E"/>
    <w:rsid w:val="00D841B9"/>
    <w:rsid w:val="00D84263"/>
    <w:rsid w:val="00D850D1"/>
    <w:rsid w:val="00D85472"/>
    <w:rsid w:val="00D8588F"/>
    <w:rsid w:val="00D85CC8"/>
    <w:rsid w:val="00D86A48"/>
    <w:rsid w:val="00D86D9C"/>
    <w:rsid w:val="00D87910"/>
    <w:rsid w:val="00D90637"/>
    <w:rsid w:val="00D908C4"/>
    <w:rsid w:val="00D90DC6"/>
    <w:rsid w:val="00D91D1B"/>
    <w:rsid w:val="00D92655"/>
    <w:rsid w:val="00D92868"/>
    <w:rsid w:val="00D92A96"/>
    <w:rsid w:val="00D92AA3"/>
    <w:rsid w:val="00D93C0B"/>
    <w:rsid w:val="00D93DC0"/>
    <w:rsid w:val="00D94670"/>
    <w:rsid w:val="00D94C2B"/>
    <w:rsid w:val="00D94F38"/>
    <w:rsid w:val="00D94F56"/>
    <w:rsid w:val="00D9595C"/>
    <w:rsid w:val="00D95BEB"/>
    <w:rsid w:val="00D96159"/>
    <w:rsid w:val="00D962BC"/>
    <w:rsid w:val="00DA2800"/>
    <w:rsid w:val="00DA526B"/>
    <w:rsid w:val="00DA52F5"/>
    <w:rsid w:val="00DA54E6"/>
    <w:rsid w:val="00DA5AE1"/>
    <w:rsid w:val="00DA617B"/>
    <w:rsid w:val="00DA6295"/>
    <w:rsid w:val="00DB0076"/>
    <w:rsid w:val="00DB0898"/>
    <w:rsid w:val="00DB090C"/>
    <w:rsid w:val="00DB0B64"/>
    <w:rsid w:val="00DB0BD3"/>
    <w:rsid w:val="00DB0D8D"/>
    <w:rsid w:val="00DB0F1C"/>
    <w:rsid w:val="00DB1348"/>
    <w:rsid w:val="00DB32D8"/>
    <w:rsid w:val="00DB34E4"/>
    <w:rsid w:val="00DB3CCA"/>
    <w:rsid w:val="00DB422A"/>
    <w:rsid w:val="00DC18B6"/>
    <w:rsid w:val="00DC21D0"/>
    <w:rsid w:val="00DC3145"/>
    <w:rsid w:val="00DC47B3"/>
    <w:rsid w:val="00DC59C4"/>
    <w:rsid w:val="00DC642A"/>
    <w:rsid w:val="00DC6446"/>
    <w:rsid w:val="00DC6BAE"/>
    <w:rsid w:val="00DC71CC"/>
    <w:rsid w:val="00DC72AE"/>
    <w:rsid w:val="00DC7302"/>
    <w:rsid w:val="00DC79D6"/>
    <w:rsid w:val="00DC7C21"/>
    <w:rsid w:val="00DD0250"/>
    <w:rsid w:val="00DD2371"/>
    <w:rsid w:val="00DD24E8"/>
    <w:rsid w:val="00DD3EDF"/>
    <w:rsid w:val="00DD4F70"/>
    <w:rsid w:val="00DD5235"/>
    <w:rsid w:val="00DD5A9F"/>
    <w:rsid w:val="00DD5B84"/>
    <w:rsid w:val="00DD65F8"/>
    <w:rsid w:val="00DD6883"/>
    <w:rsid w:val="00DD707C"/>
    <w:rsid w:val="00DD7763"/>
    <w:rsid w:val="00DE12AD"/>
    <w:rsid w:val="00DE12FC"/>
    <w:rsid w:val="00DE1E18"/>
    <w:rsid w:val="00DE2039"/>
    <w:rsid w:val="00DE2A4C"/>
    <w:rsid w:val="00DE3E1F"/>
    <w:rsid w:val="00DE4229"/>
    <w:rsid w:val="00DE4F19"/>
    <w:rsid w:val="00DE5120"/>
    <w:rsid w:val="00DE5346"/>
    <w:rsid w:val="00DE7286"/>
    <w:rsid w:val="00DE7376"/>
    <w:rsid w:val="00DE782B"/>
    <w:rsid w:val="00DF0474"/>
    <w:rsid w:val="00DF0EEE"/>
    <w:rsid w:val="00DF17CB"/>
    <w:rsid w:val="00DF2AA2"/>
    <w:rsid w:val="00DF2B78"/>
    <w:rsid w:val="00DF2E49"/>
    <w:rsid w:val="00DF2EB1"/>
    <w:rsid w:val="00DF2FFE"/>
    <w:rsid w:val="00DF3251"/>
    <w:rsid w:val="00DF338C"/>
    <w:rsid w:val="00DF487D"/>
    <w:rsid w:val="00DF59FF"/>
    <w:rsid w:val="00DF5E90"/>
    <w:rsid w:val="00DF7305"/>
    <w:rsid w:val="00DF7493"/>
    <w:rsid w:val="00DF7580"/>
    <w:rsid w:val="00DF7D9F"/>
    <w:rsid w:val="00E00155"/>
    <w:rsid w:val="00E01741"/>
    <w:rsid w:val="00E02168"/>
    <w:rsid w:val="00E024A2"/>
    <w:rsid w:val="00E0283A"/>
    <w:rsid w:val="00E02994"/>
    <w:rsid w:val="00E040CF"/>
    <w:rsid w:val="00E04487"/>
    <w:rsid w:val="00E04491"/>
    <w:rsid w:val="00E05A08"/>
    <w:rsid w:val="00E06606"/>
    <w:rsid w:val="00E06BA0"/>
    <w:rsid w:val="00E06CB2"/>
    <w:rsid w:val="00E10084"/>
    <w:rsid w:val="00E11574"/>
    <w:rsid w:val="00E128B5"/>
    <w:rsid w:val="00E13452"/>
    <w:rsid w:val="00E13A05"/>
    <w:rsid w:val="00E13B3E"/>
    <w:rsid w:val="00E14558"/>
    <w:rsid w:val="00E1574D"/>
    <w:rsid w:val="00E16BA8"/>
    <w:rsid w:val="00E20CE4"/>
    <w:rsid w:val="00E20F5E"/>
    <w:rsid w:val="00E212A1"/>
    <w:rsid w:val="00E212BA"/>
    <w:rsid w:val="00E212FD"/>
    <w:rsid w:val="00E22BDF"/>
    <w:rsid w:val="00E238B9"/>
    <w:rsid w:val="00E240B7"/>
    <w:rsid w:val="00E24943"/>
    <w:rsid w:val="00E24CFF"/>
    <w:rsid w:val="00E25810"/>
    <w:rsid w:val="00E2758D"/>
    <w:rsid w:val="00E27A71"/>
    <w:rsid w:val="00E3072D"/>
    <w:rsid w:val="00E30C10"/>
    <w:rsid w:val="00E31135"/>
    <w:rsid w:val="00E3195C"/>
    <w:rsid w:val="00E3230B"/>
    <w:rsid w:val="00E32FB3"/>
    <w:rsid w:val="00E342F8"/>
    <w:rsid w:val="00E34F2F"/>
    <w:rsid w:val="00E352EC"/>
    <w:rsid w:val="00E359B9"/>
    <w:rsid w:val="00E36930"/>
    <w:rsid w:val="00E36AC5"/>
    <w:rsid w:val="00E40407"/>
    <w:rsid w:val="00E41524"/>
    <w:rsid w:val="00E41E0A"/>
    <w:rsid w:val="00E42427"/>
    <w:rsid w:val="00E42B8B"/>
    <w:rsid w:val="00E43B93"/>
    <w:rsid w:val="00E44435"/>
    <w:rsid w:val="00E44445"/>
    <w:rsid w:val="00E44793"/>
    <w:rsid w:val="00E46853"/>
    <w:rsid w:val="00E47B5B"/>
    <w:rsid w:val="00E500F7"/>
    <w:rsid w:val="00E50698"/>
    <w:rsid w:val="00E50A01"/>
    <w:rsid w:val="00E5164B"/>
    <w:rsid w:val="00E518D2"/>
    <w:rsid w:val="00E52528"/>
    <w:rsid w:val="00E532B3"/>
    <w:rsid w:val="00E53D71"/>
    <w:rsid w:val="00E53FB2"/>
    <w:rsid w:val="00E54126"/>
    <w:rsid w:val="00E56263"/>
    <w:rsid w:val="00E56B06"/>
    <w:rsid w:val="00E57D73"/>
    <w:rsid w:val="00E60A5E"/>
    <w:rsid w:val="00E60B48"/>
    <w:rsid w:val="00E60E1D"/>
    <w:rsid w:val="00E619FB"/>
    <w:rsid w:val="00E61ABB"/>
    <w:rsid w:val="00E61C6F"/>
    <w:rsid w:val="00E61D87"/>
    <w:rsid w:val="00E62548"/>
    <w:rsid w:val="00E6262B"/>
    <w:rsid w:val="00E64C66"/>
    <w:rsid w:val="00E65143"/>
    <w:rsid w:val="00E65A6E"/>
    <w:rsid w:val="00E709EE"/>
    <w:rsid w:val="00E70B89"/>
    <w:rsid w:val="00E71300"/>
    <w:rsid w:val="00E71820"/>
    <w:rsid w:val="00E72DFC"/>
    <w:rsid w:val="00E7373D"/>
    <w:rsid w:val="00E73D16"/>
    <w:rsid w:val="00E75C36"/>
    <w:rsid w:val="00E75E77"/>
    <w:rsid w:val="00E75EE9"/>
    <w:rsid w:val="00E76432"/>
    <w:rsid w:val="00E7738A"/>
    <w:rsid w:val="00E800C7"/>
    <w:rsid w:val="00E8058D"/>
    <w:rsid w:val="00E80952"/>
    <w:rsid w:val="00E811A4"/>
    <w:rsid w:val="00E81455"/>
    <w:rsid w:val="00E828B3"/>
    <w:rsid w:val="00E83293"/>
    <w:rsid w:val="00E8376B"/>
    <w:rsid w:val="00E84DC5"/>
    <w:rsid w:val="00E862A4"/>
    <w:rsid w:val="00E86FDD"/>
    <w:rsid w:val="00E8786D"/>
    <w:rsid w:val="00E87E28"/>
    <w:rsid w:val="00E90A38"/>
    <w:rsid w:val="00E90FD2"/>
    <w:rsid w:val="00E910B5"/>
    <w:rsid w:val="00E9164C"/>
    <w:rsid w:val="00E9276B"/>
    <w:rsid w:val="00E92C13"/>
    <w:rsid w:val="00E933FD"/>
    <w:rsid w:val="00E93B9B"/>
    <w:rsid w:val="00E957D5"/>
    <w:rsid w:val="00E9730F"/>
    <w:rsid w:val="00E979E7"/>
    <w:rsid w:val="00E97DE0"/>
    <w:rsid w:val="00EA066C"/>
    <w:rsid w:val="00EA0AEF"/>
    <w:rsid w:val="00EA150E"/>
    <w:rsid w:val="00EA154C"/>
    <w:rsid w:val="00EA1A28"/>
    <w:rsid w:val="00EA4174"/>
    <w:rsid w:val="00EA4C26"/>
    <w:rsid w:val="00EA4E87"/>
    <w:rsid w:val="00EA5906"/>
    <w:rsid w:val="00EA5C02"/>
    <w:rsid w:val="00EA61C2"/>
    <w:rsid w:val="00EA6660"/>
    <w:rsid w:val="00EA6A11"/>
    <w:rsid w:val="00EA714E"/>
    <w:rsid w:val="00EB0C15"/>
    <w:rsid w:val="00EB0F28"/>
    <w:rsid w:val="00EB14FC"/>
    <w:rsid w:val="00EB1A37"/>
    <w:rsid w:val="00EB1AB0"/>
    <w:rsid w:val="00EB1F3D"/>
    <w:rsid w:val="00EB309E"/>
    <w:rsid w:val="00EB4126"/>
    <w:rsid w:val="00EB638D"/>
    <w:rsid w:val="00EB7017"/>
    <w:rsid w:val="00EB7220"/>
    <w:rsid w:val="00EB7B22"/>
    <w:rsid w:val="00EC09B4"/>
    <w:rsid w:val="00EC0D5E"/>
    <w:rsid w:val="00EC28A7"/>
    <w:rsid w:val="00EC3D9A"/>
    <w:rsid w:val="00EC4568"/>
    <w:rsid w:val="00EC59F5"/>
    <w:rsid w:val="00EC6FFD"/>
    <w:rsid w:val="00ED1308"/>
    <w:rsid w:val="00ED15C6"/>
    <w:rsid w:val="00ED18A2"/>
    <w:rsid w:val="00ED206A"/>
    <w:rsid w:val="00ED27F6"/>
    <w:rsid w:val="00ED3392"/>
    <w:rsid w:val="00ED4807"/>
    <w:rsid w:val="00ED4D8E"/>
    <w:rsid w:val="00ED5249"/>
    <w:rsid w:val="00ED5781"/>
    <w:rsid w:val="00ED6D28"/>
    <w:rsid w:val="00ED794F"/>
    <w:rsid w:val="00ED7ABE"/>
    <w:rsid w:val="00EE0594"/>
    <w:rsid w:val="00EE0952"/>
    <w:rsid w:val="00EE0A7C"/>
    <w:rsid w:val="00EE17C2"/>
    <w:rsid w:val="00EE2CE0"/>
    <w:rsid w:val="00EE3840"/>
    <w:rsid w:val="00EE431F"/>
    <w:rsid w:val="00EE4F77"/>
    <w:rsid w:val="00EE513E"/>
    <w:rsid w:val="00EE51D2"/>
    <w:rsid w:val="00EE54C2"/>
    <w:rsid w:val="00EE57BE"/>
    <w:rsid w:val="00EE5A1D"/>
    <w:rsid w:val="00EE5FF4"/>
    <w:rsid w:val="00EF0324"/>
    <w:rsid w:val="00EF0AF4"/>
    <w:rsid w:val="00EF11DC"/>
    <w:rsid w:val="00EF1267"/>
    <w:rsid w:val="00EF13D0"/>
    <w:rsid w:val="00EF2356"/>
    <w:rsid w:val="00EF370E"/>
    <w:rsid w:val="00EF45C6"/>
    <w:rsid w:val="00EF6E20"/>
    <w:rsid w:val="00EF7043"/>
    <w:rsid w:val="00EF7A49"/>
    <w:rsid w:val="00EF7CE3"/>
    <w:rsid w:val="00F0062C"/>
    <w:rsid w:val="00F006C3"/>
    <w:rsid w:val="00F00F1A"/>
    <w:rsid w:val="00F0148D"/>
    <w:rsid w:val="00F015A0"/>
    <w:rsid w:val="00F02E1D"/>
    <w:rsid w:val="00F0324F"/>
    <w:rsid w:val="00F0454C"/>
    <w:rsid w:val="00F045B8"/>
    <w:rsid w:val="00F045E5"/>
    <w:rsid w:val="00F052B0"/>
    <w:rsid w:val="00F05CDC"/>
    <w:rsid w:val="00F068A5"/>
    <w:rsid w:val="00F07E0A"/>
    <w:rsid w:val="00F101D0"/>
    <w:rsid w:val="00F10AF5"/>
    <w:rsid w:val="00F112CC"/>
    <w:rsid w:val="00F11499"/>
    <w:rsid w:val="00F11EF4"/>
    <w:rsid w:val="00F12A1D"/>
    <w:rsid w:val="00F12E0D"/>
    <w:rsid w:val="00F139F0"/>
    <w:rsid w:val="00F15757"/>
    <w:rsid w:val="00F15792"/>
    <w:rsid w:val="00F160D4"/>
    <w:rsid w:val="00F16658"/>
    <w:rsid w:val="00F1743A"/>
    <w:rsid w:val="00F2057A"/>
    <w:rsid w:val="00F21635"/>
    <w:rsid w:val="00F21B50"/>
    <w:rsid w:val="00F220AC"/>
    <w:rsid w:val="00F227DB"/>
    <w:rsid w:val="00F22B6A"/>
    <w:rsid w:val="00F22BF2"/>
    <w:rsid w:val="00F233DC"/>
    <w:rsid w:val="00F23698"/>
    <w:rsid w:val="00F23C27"/>
    <w:rsid w:val="00F23CB4"/>
    <w:rsid w:val="00F23D13"/>
    <w:rsid w:val="00F260D2"/>
    <w:rsid w:val="00F26CD1"/>
    <w:rsid w:val="00F272B4"/>
    <w:rsid w:val="00F2733C"/>
    <w:rsid w:val="00F276ED"/>
    <w:rsid w:val="00F30A36"/>
    <w:rsid w:val="00F30A52"/>
    <w:rsid w:val="00F31116"/>
    <w:rsid w:val="00F322D5"/>
    <w:rsid w:val="00F3240D"/>
    <w:rsid w:val="00F33F09"/>
    <w:rsid w:val="00F34FCA"/>
    <w:rsid w:val="00F36147"/>
    <w:rsid w:val="00F36192"/>
    <w:rsid w:val="00F36453"/>
    <w:rsid w:val="00F37800"/>
    <w:rsid w:val="00F37FCB"/>
    <w:rsid w:val="00F406EC"/>
    <w:rsid w:val="00F40EEE"/>
    <w:rsid w:val="00F4258E"/>
    <w:rsid w:val="00F42BD6"/>
    <w:rsid w:val="00F42F32"/>
    <w:rsid w:val="00F43158"/>
    <w:rsid w:val="00F438A7"/>
    <w:rsid w:val="00F44C71"/>
    <w:rsid w:val="00F45B41"/>
    <w:rsid w:val="00F460F4"/>
    <w:rsid w:val="00F46374"/>
    <w:rsid w:val="00F46F2A"/>
    <w:rsid w:val="00F47F83"/>
    <w:rsid w:val="00F50918"/>
    <w:rsid w:val="00F50BF5"/>
    <w:rsid w:val="00F50C9E"/>
    <w:rsid w:val="00F515E5"/>
    <w:rsid w:val="00F51675"/>
    <w:rsid w:val="00F51B07"/>
    <w:rsid w:val="00F5232F"/>
    <w:rsid w:val="00F52997"/>
    <w:rsid w:val="00F53BEC"/>
    <w:rsid w:val="00F545C3"/>
    <w:rsid w:val="00F54A2F"/>
    <w:rsid w:val="00F55359"/>
    <w:rsid w:val="00F56750"/>
    <w:rsid w:val="00F5682E"/>
    <w:rsid w:val="00F56BD7"/>
    <w:rsid w:val="00F5726C"/>
    <w:rsid w:val="00F57984"/>
    <w:rsid w:val="00F60364"/>
    <w:rsid w:val="00F606A3"/>
    <w:rsid w:val="00F60D4C"/>
    <w:rsid w:val="00F623BC"/>
    <w:rsid w:val="00F62C9A"/>
    <w:rsid w:val="00F62FD6"/>
    <w:rsid w:val="00F633ED"/>
    <w:rsid w:val="00F635AE"/>
    <w:rsid w:val="00F635FE"/>
    <w:rsid w:val="00F642B3"/>
    <w:rsid w:val="00F64CA3"/>
    <w:rsid w:val="00F662C3"/>
    <w:rsid w:val="00F667EF"/>
    <w:rsid w:val="00F66CE0"/>
    <w:rsid w:val="00F7146C"/>
    <w:rsid w:val="00F7216D"/>
    <w:rsid w:val="00F72F94"/>
    <w:rsid w:val="00F743EC"/>
    <w:rsid w:val="00F744C9"/>
    <w:rsid w:val="00F74553"/>
    <w:rsid w:val="00F746F4"/>
    <w:rsid w:val="00F750F1"/>
    <w:rsid w:val="00F755A3"/>
    <w:rsid w:val="00F75BF5"/>
    <w:rsid w:val="00F763A5"/>
    <w:rsid w:val="00F7687B"/>
    <w:rsid w:val="00F7768A"/>
    <w:rsid w:val="00F80656"/>
    <w:rsid w:val="00F82120"/>
    <w:rsid w:val="00F82300"/>
    <w:rsid w:val="00F82585"/>
    <w:rsid w:val="00F82813"/>
    <w:rsid w:val="00F828C7"/>
    <w:rsid w:val="00F853BC"/>
    <w:rsid w:val="00F854D4"/>
    <w:rsid w:val="00F867D6"/>
    <w:rsid w:val="00F86AD6"/>
    <w:rsid w:val="00F87E8E"/>
    <w:rsid w:val="00F90197"/>
    <w:rsid w:val="00F905FE"/>
    <w:rsid w:val="00F91201"/>
    <w:rsid w:val="00F9179F"/>
    <w:rsid w:val="00F9233A"/>
    <w:rsid w:val="00F9344F"/>
    <w:rsid w:val="00F934BF"/>
    <w:rsid w:val="00F93BD4"/>
    <w:rsid w:val="00F93F7A"/>
    <w:rsid w:val="00F94F30"/>
    <w:rsid w:val="00F95C8A"/>
    <w:rsid w:val="00F96D05"/>
    <w:rsid w:val="00F9762D"/>
    <w:rsid w:val="00F977E3"/>
    <w:rsid w:val="00F9780F"/>
    <w:rsid w:val="00FA23BA"/>
    <w:rsid w:val="00FA28BB"/>
    <w:rsid w:val="00FA29E8"/>
    <w:rsid w:val="00FA37CD"/>
    <w:rsid w:val="00FA47EE"/>
    <w:rsid w:val="00FA4EEE"/>
    <w:rsid w:val="00FA54B0"/>
    <w:rsid w:val="00FA647A"/>
    <w:rsid w:val="00FA65B4"/>
    <w:rsid w:val="00FA73EB"/>
    <w:rsid w:val="00FA7807"/>
    <w:rsid w:val="00FB00CD"/>
    <w:rsid w:val="00FB0816"/>
    <w:rsid w:val="00FB12A9"/>
    <w:rsid w:val="00FB1A34"/>
    <w:rsid w:val="00FB1F23"/>
    <w:rsid w:val="00FB2236"/>
    <w:rsid w:val="00FB2828"/>
    <w:rsid w:val="00FB2BDD"/>
    <w:rsid w:val="00FB3000"/>
    <w:rsid w:val="00FB35CF"/>
    <w:rsid w:val="00FB38B5"/>
    <w:rsid w:val="00FB38F2"/>
    <w:rsid w:val="00FB557E"/>
    <w:rsid w:val="00FB672B"/>
    <w:rsid w:val="00FB677A"/>
    <w:rsid w:val="00FB72BD"/>
    <w:rsid w:val="00FB768B"/>
    <w:rsid w:val="00FB7C10"/>
    <w:rsid w:val="00FB7E15"/>
    <w:rsid w:val="00FC0602"/>
    <w:rsid w:val="00FC073B"/>
    <w:rsid w:val="00FC19AE"/>
    <w:rsid w:val="00FC20ED"/>
    <w:rsid w:val="00FC227A"/>
    <w:rsid w:val="00FC3335"/>
    <w:rsid w:val="00FC353C"/>
    <w:rsid w:val="00FC3951"/>
    <w:rsid w:val="00FC467F"/>
    <w:rsid w:val="00FC4C1D"/>
    <w:rsid w:val="00FC71D7"/>
    <w:rsid w:val="00FC7725"/>
    <w:rsid w:val="00FD09CF"/>
    <w:rsid w:val="00FD11DD"/>
    <w:rsid w:val="00FD1FD8"/>
    <w:rsid w:val="00FD2B76"/>
    <w:rsid w:val="00FD3EA8"/>
    <w:rsid w:val="00FD40CD"/>
    <w:rsid w:val="00FD48C1"/>
    <w:rsid w:val="00FD4BCC"/>
    <w:rsid w:val="00FD54AB"/>
    <w:rsid w:val="00FD5DC4"/>
    <w:rsid w:val="00FD75F3"/>
    <w:rsid w:val="00FD7AFF"/>
    <w:rsid w:val="00FE0B52"/>
    <w:rsid w:val="00FE1013"/>
    <w:rsid w:val="00FE1110"/>
    <w:rsid w:val="00FE188B"/>
    <w:rsid w:val="00FE188D"/>
    <w:rsid w:val="00FE27CD"/>
    <w:rsid w:val="00FE3458"/>
    <w:rsid w:val="00FE434F"/>
    <w:rsid w:val="00FE44B7"/>
    <w:rsid w:val="00FE4A60"/>
    <w:rsid w:val="00FE6316"/>
    <w:rsid w:val="00FE6579"/>
    <w:rsid w:val="00FE6B3B"/>
    <w:rsid w:val="00FE78E3"/>
    <w:rsid w:val="00FE7B25"/>
    <w:rsid w:val="00FE7BC1"/>
    <w:rsid w:val="00FE7DE9"/>
    <w:rsid w:val="00FF02FF"/>
    <w:rsid w:val="00FF0CB9"/>
    <w:rsid w:val="00FF15A0"/>
    <w:rsid w:val="00FF1A3A"/>
    <w:rsid w:val="00FF1C30"/>
    <w:rsid w:val="00FF32FE"/>
    <w:rsid w:val="00FF331C"/>
    <w:rsid w:val="00FF5D19"/>
    <w:rsid w:val="00FF613E"/>
    <w:rsid w:val="00FF6710"/>
    <w:rsid w:val="00FF714D"/>
    <w:rsid w:val="08407AF5"/>
    <w:rsid w:val="20599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56175A"/>
  <w15:chartTrackingRefBased/>
  <w15:docId w15:val="{10E379E3-46C5-4545-B872-ABF79FF1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5B4"/>
    <w:pPr>
      <w:ind w:right="-180"/>
      <w:jc w:val="both"/>
    </w:pPr>
    <w:rPr>
      <w:rFonts w:asciiTheme="minorHAnsi" w:eastAsiaTheme="minorEastAsia" w:hAnsiTheme="minorHAnsi" w:cstheme="minorHAnsi"/>
      <w:sz w:val="22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BE3"/>
    <w:pPr>
      <w:numPr>
        <w:numId w:val="7"/>
      </w:numPr>
      <w:ind w:left="36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237A91"/>
    <w:rPr>
      <w:rFonts w:asciiTheme="minorHAnsi" w:eastAsia="Verdana" w:hAnsiTheme="minorHAnsi" w:cstheme="minorHAnsi"/>
      <w:color w:val="0563C1" w:themeColor="hyperlink"/>
      <w:sz w:val="22"/>
      <w:szCs w:val="22"/>
      <w:u w:val="single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00"/>
      <w:u w:val="none"/>
      <w:effect w:val="none"/>
      <w:bdr w:val="none" w:sz="0" w:space="0" w:color="auto" w:frame="1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filenumber">
    <w:name w:val="filenumber"/>
    <w:basedOn w:val="Normal"/>
    <w:pPr>
      <w:spacing w:before="100" w:beforeAutospacing="1" w:after="100" w:afterAutospacing="1"/>
      <w:jc w:val="right"/>
    </w:pPr>
  </w:style>
  <w:style w:type="character" w:styleId="CommentReference">
    <w:name w:val="annotation reference"/>
    <w:basedOn w:val="DefaultParagraphFont"/>
    <w:uiPriority w:val="99"/>
    <w:unhideWhenUsed/>
    <w:rsid w:val="008B0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0A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0A24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A24"/>
    <w:rPr>
      <w:rFonts w:eastAsiaTheme="minorEastAsi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A24"/>
    <w:rPr>
      <w:rFonts w:ascii="Segoe UI" w:eastAsiaTheme="minorEastAsia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57D5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unhideWhenUsed/>
    <w:rsid w:val="00E957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57D5"/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E957D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57D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57D5"/>
    <w:rPr>
      <w:rFonts w:eastAsiaTheme="minorEastAsia"/>
    </w:rPr>
  </w:style>
  <w:style w:type="character" w:styleId="EndnoteReference">
    <w:name w:val="endnote reference"/>
    <w:basedOn w:val="DefaultParagraphFont"/>
    <w:uiPriority w:val="99"/>
    <w:semiHidden/>
    <w:unhideWhenUsed/>
    <w:rsid w:val="00E957D5"/>
    <w:rPr>
      <w:vertAlign w:val="superscript"/>
    </w:rPr>
  </w:style>
  <w:style w:type="table" w:styleId="TableGrid">
    <w:name w:val="Table Grid"/>
    <w:basedOn w:val="TableNormal"/>
    <w:uiPriority w:val="39"/>
    <w:rsid w:val="002D2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EA4E87"/>
    <w:rPr>
      <w:rFonts w:asciiTheme="minorHAnsi" w:eastAsiaTheme="minorEastAsia" w:hAnsiTheme="minorHAnsi" w:cstheme="minorBidi"/>
      <w:sz w:val="22"/>
      <w:szCs w:val="22"/>
      <w:lang w:val="en-CA"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E5DB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D44CAD"/>
    <w:rPr>
      <w:rFonts w:asciiTheme="minorHAnsi" w:eastAsiaTheme="minorHAnsi" w:hAnsiTheme="minorHAnsi" w:cstheme="minorBid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2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B7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autoRedefine/>
    <w:uiPriority w:val="99"/>
    <w:unhideWhenUsed/>
    <w:rsid w:val="00EF13D0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F13D0"/>
    <w:rPr>
      <w:rFonts w:asciiTheme="minorHAnsi" w:eastAsiaTheme="minorEastAsia" w:hAnsiTheme="minorHAnsi" w:cstheme="minorHAnsi"/>
      <w:lang w:val="en-C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6D9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862BC"/>
    <w:rPr>
      <w:rFonts w:eastAsiaTheme="minorEastAsia"/>
      <w:sz w:val="24"/>
      <w:szCs w:val="24"/>
    </w:rPr>
  </w:style>
  <w:style w:type="table" w:customStyle="1" w:styleId="TableGrid10">
    <w:name w:val="TableGrid1"/>
    <w:rsid w:val="00B16327"/>
    <w:rPr>
      <w:rFonts w:asciiTheme="minorHAnsi" w:eastAsiaTheme="minorEastAsia" w:hAnsiTheme="minorHAnsi" w:cstheme="minorBidi"/>
      <w:sz w:val="22"/>
      <w:szCs w:val="22"/>
      <w:lang w:val="en-CA"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380DBB"/>
    <w:rPr>
      <w:rFonts w:asciiTheme="minorHAnsi" w:eastAsiaTheme="minorEastAsia" w:hAnsiTheme="minorHAnsi" w:cstheme="minorBidi"/>
      <w:sz w:val="22"/>
      <w:szCs w:val="22"/>
      <w:lang w:val="en-CA"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23BE3"/>
    <w:rPr>
      <w:rFonts w:asciiTheme="minorHAnsi" w:eastAsiaTheme="minorEastAsia" w:hAnsiTheme="minorHAnsi" w:cstheme="minorHAnsi"/>
      <w:b/>
      <w:noProof/>
      <w:sz w:val="22"/>
      <w:szCs w:val="24"/>
      <w:lang w:val="en-CA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C6C0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F235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E72DFC"/>
    <w:pPr>
      <w:widowControl w:val="0"/>
      <w:autoSpaceDE w:val="0"/>
      <w:autoSpaceDN w:val="0"/>
      <w:ind w:right="0"/>
      <w:jc w:val="left"/>
    </w:pPr>
    <w:rPr>
      <w:rFonts w:ascii="Calibri" w:eastAsia="Calibri" w:hAnsi="Calibri" w:cs="Calibri"/>
      <w:szCs w:val="22"/>
      <w:lang w:eastAsia="en-CA" w:bidi="en-CA"/>
    </w:rPr>
  </w:style>
  <w:style w:type="character" w:customStyle="1" w:styleId="BodyTextChar">
    <w:name w:val="Body Text Char"/>
    <w:basedOn w:val="DefaultParagraphFont"/>
    <w:link w:val="BodyText"/>
    <w:uiPriority w:val="1"/>
    <w:rsid w:val="00E72DFC"/>
    <w:rPr>
      <w:rFonts w:ascii="Calibri" w:eastAsia="Calibri" w:hAnsi="Calibri" w:cs="Calibri"/>
      <w:sz w:val="22"/>
      <w:szCs w:val="22"/>
      <w:lang w:val="en-CA" w:eastAsia="en-CA" w:bidi="en-CA"/>
    </w:rPr>
  </w:style>
  <w:style w:type="paragraph" w:customStyle="1" w:styleId="TableParagraph">
    <w:name w:val="Table Paragraph"/>
    <w:basedOn w:val="Normal"/>
    <w:uiPriority w:val="1"/>
    <w:qFormat/>
    <w:rsid w:val="00E72DFC"/>
    <w:pPr>
      <w:widowControl w:val="0"/>
      <w:autoSpaceDE w:val="0"/>
      <w:autoSpaceDN w:val="0"/>
      <w:ind w:right="0"/>
      <w:jc w:val="left"/>
    </w:pPr>
    <w:rPr>
      <w:rFonts w:ascii="Calibri" w:eastAsia="Calibri" w:hAnsi="Calibri" w:cs="Calibri"/>
      <w:szCs w:val="22"/>
      <w:lang w:eastAsia="en-CA" w:bidi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4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93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vlwb.com/media/1660/download?inline" TargetMode="External"/><Relationship Id="rId18" Type="http://schemas.openxmlformats.org/officeDocument/2006/relationships/hyperlink" Target="https://mvlwb.com/media/739/download?inline" TargetMode="External"/><Relationship Id="rId26" Type="http://schemas.openxmlformats.org/officeDocument/2006/relationships/hyperlink" Target="https://slwb.com/slwb/contact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vlwb.com/media/1717/download?inlin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vlwb.com/media/1684/download?inline" TargetMode="External"/><Relationship Id="rId17" Type="http://schemas.openxmlformats.org/officeDocument/2006/relationships/hyperlink" Target="https://mvlwb.com/media/708/download?inline" TargetMode="External"/><Relationship Id="rId25" Type="http://schemas.openxmlformats.org/officeDocument/2006/relationships/hyperlink" Target="https://wlwb.ca/wlwb/contact-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vlwb.com/media/864/download?inline" TargetMode="External"/><Relationship Id="rId20" Type="http://schemas.openxmlformats.org/officeDocument/2006/relationships/hyperlink" Target="https://mvlwb.com/media/873/download?inline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mvlwb.com/content/staff-directory-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laws-lois.justice.gc.ca/PDF/SOR-98-429.pdf" TargetMode="External"/><Relationship Id="rId23" Type="http://schemas.openxmlformats.org/officeDocument/2006/relationships/hyperlink" Target="https://mvlwb.com/media/828/download?inline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mvlwb.com/media/1684/download?inline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vlwb.com/content/staff-directory-0" TargetMode="External"/><Relationship Id="rId22" Type="http://schemas.openxmlformats.org/officeDocument/2006/relationships/hyperlink" Target="https://mvlwb.com/media/814/download?inline" TargetMode="External"/><Relationship Id="rId27" Type="http://schemas.openxmlformats.org/officeDocument/2006/relationships/hyperlink" Target="http://www.glwb.com/contact-us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E13A1328FA5E419C326E46BC5F49F3" ma:contentTypeVersion="16" ma:contentTypeDescription="Create a new document." ma:contentTypeScope="" ma:versionID="e512a30921c6f683ab36c18fbf493be0">
  <xsd:schema xmlns:xsd="http://www.w3.org/2001/XMLSchema" xmlns:xs="http://www.w3.org/2001/XMLSchema" xmlns:p="http://schemas.microsoft.com/office/2006/metadata/properties" xmlns:ns2="67d74a08-da6c-4518-b3dd-c08fa5070b71" xmlns:ns3="af005c88-96ac-49a7-a5af-3c897788bcbd" targetNamespace="http://schemas.microsoft.com/office/2006/metadata/properties" ma:root="true" ma:fieldsID="dd9a58976995bfbe49d0d7e7faf80dcb" ns2:_="" ns3:_="">
    <xsd:import namespace="67d74a08-da6c-4518-b3dd-c08fa5070b71"/>
    <xsd:import namespace="af005c88-96ac-49a7-a5af-3c897788b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74a08-da6c-4518-b3dd-c08fa5070b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9b8208c-73b8-46ee-b2ea-ed0e46093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05c88-96ac-49a7-a5af-3c897788bc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fdaf19b-aaf4-447e-a043-62211e6bd49d}" ma:internalName="TaxCatchAll" ma:showField="CatchAllData" ma:web="af005c88-96ac-49a7-a5af-3c897788bc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d74a08-da6c-4518-b3dd-c08fa5070b71">
      <Terms xmlns="http://schemas.microsoft.com/office/infopath/2007/PartnerControls"/>
    </lcf76f155ced4ddcb4097134ff3c332f>
    <TaxCatchAll xmlns="af005c88-96ac-49a7-a5af-3c897788bcbd" xsi:nil="true"/>
  </documentManagement>
</p:properties>
</file>

<file path=customXml/itemProps1.xml><?xml version="1.0" encoding="utf-8"?>
<ds:datastoreItem xmlns:ds="http://schemas.openxmlformats.org/officeDocument/2006/customXml" ds:itemID="{29079F68-2ED8-409E-9E56-FF7EC0BD83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7E1FF3-280C-455E-9689-6859EF8A6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74a08-da6c-4518-b3dd-c08fa5070b71"/>
    <ds:schemaRef ds:uri="af005c88-96ac-49a7-a5af-3c897788b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2A3022-BDEB-47AD-839A-60D1891E67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E34203-EC1F-499B-B09E-987E7FF7D6BC}">
  <ds:schemaRefs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af005c88-96ac-49a7-a5af-3c897788bcbd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67d74a08-da6c-4518-b3dd-c08fa5070b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2096</Words>
  <Characters>13954</Characters>
  <Application>Microsoft Office Word</Application>
  <DocSecurity>0</DocSecurity>
  <Lines>116</Lines>
  <Paragraphs>32</Paragraphs>
  <ScaleCrop>false</ScaleCrop>
  <Company/>
  <LinksUpToDate>false</LinksUpToDate>
  <CharactersWithSpaces>16018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XSL FO Document</dc:title>
  <dc:subject/>
  <dc:creator>Angela Plautz - MVLWB</dc:creator>
  <cp:keywords/>
  <dc:description/>
  <cp:lastModifiedBy>Lindsey Cymbalisty</cp:lastModifiedBy>
  <cp:revision>14</cp:revision>
  <cp:lastPrinted>2025-07-21T14:43:00Z</cp:lastPrinted>
  <dcterms:created xsi:type="dcterms:W3CDTF">2025-06-17T16:05:00Z</dcterms:created>
  <dcterms:modified xsi:type="dcterms:W3CDTF">2025-07-21T14:44:00Z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0x01010014E13A1328FA5E419C326E46BC5F49F3</vt:lpwstr>
  </property>
  <property fmtid="{D5CDD505-2E9C-101B-9397-08002B2CF9AE}" pid="3" name="MediaServiceImageTags">
    <vt:lpwstr/>
  </property>
</Properties>
</file>